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43" w:rsidRDefault="00030843" w:rsidP="000308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C55">
        <w:rPr>
          <w:rFonts w:ascii="Times New Roman" w:hAnsi="Times New Roman" w:cs="Times New Roman"/>
          <w:sz w:val="24"/>
          <w:szCs w:val="24"/>
        </w:rPr>
        <w:t>Петрунинский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030843" w:rsidRDefault="00030843" w:rsidP="000308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030843" w:rsidRDefault="00030843" w:rsidP="000308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030843" w:rsidRDefault="00030843" w:rsidP="000308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843" w:rsidRPr="00693C55" w:rsidRDefault="00030843" w:rsidP="000308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843" w:rsidRPr="00693C55" w:rsidRDefault="00030843" w:rsidP="000308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noProof/>
          <w:sz w:val="26"/>
          <w:szCs w:val="26"/>
        </w:rPr>
      </w:pPr>
      <w:r w:rsidRPr="00693C55">
        <w:rPr>
          <w:rFonts w:ascii="Times New Roman" w:hAnsi="Times New Roman"/>
          <w:noProof/>
          <w:sz w:val="26"/>
          <w:szCs w:val="26"/>
        </w:rPr>
        <w:t>РЕШЕНИЕ</w:t>
      </w:r>
    </w:p>
    <w:p w:rsidR="00030843" w:rsidRDefault="00030843" w:rsidP="000308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A07E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19.10. 2018</w:t>
      </w:r>
      <w:r w:rsidRPr="00BA07EF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№  27</w:t>
      </w:r>
    </w:p>
    <w:p w:rsidR="00030843" w:rsidRPr="00BA07EF" w:rsidRDefault="00030843" w:rsidP="0003084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30843" w:rsidRPr="00BA07EF" w:rsidRDefault="00030843" w:rsidP="00030843">
      <w:pPr>
        <w:pStyle w:val="ConsPlusTitle"/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030843" w:rsidRPr="005102C4" w:rsidTr="000F1ACE">
        <w:tc>
          <w:tcPr>
            <w:tcW w:w="5211" w:type="dxa"/>
          </w:tcPr>
          <w:p w:rsidR="00030843" w:rsidRPr="005102C4" w:rsidRDefault="00030843" w:rsidP="000F1AC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утверждении Положения о порядке зачисления и расходования безвозмездных поступлений</w:t>
            </w:r>
            <w:r w:rsidRPr="00510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2C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физических и юридических лиц</w:t>
            </w:r>
            <w:r w:rsidRPr="005102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в том числе добровольных пожертвований, в бюджет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Петрунинского сельского поселения Камышинского</w:t>
            </w:r>
            <w:r w:rsidRPr="005102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59" w:type="dxa"/>
          </w:tcPr>
          <w:p w:rsidR="00030843" w:rsidRPr="005102C4" w:rsidRDefault="00030843" w:rsidP="000F1ACE">
            <w:pPr>
              <w:pStyle w:val="ConsPlusNormal"/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0843" w:rsidRPr="005102C4" w:rsidRDefault="00030843" w:rsidP="0003084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Title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</w:t>
      </w:r>
      <w:proofErr w:type="gramStart"/>
      <w:r w:rsidRPr="005102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proofErr w:type="gramEnd"/>
      <w:r w:rsidRPr="005102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hyperlink r:id="rId5" w:history="1">
        <w:r w:rsidRPr="005102C4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статьей 55</w:t>
        </w:r>
      </w:hyperlink>
      <w:r w:rsidRPr="005102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5102C4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статьями 41</w:t>
        </w:r>
      </w:hyperlink>
      <w:r w:rsidRPr="005102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 47 Бюджетного кодекса Российской Федерации, </w:t>
      </w:r>
      <w:hyperlink r:id="rId7" w:history="1">
        <w:r w:rsidRPr="005102C4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статьей 582</w:t>
        </w:r>
      </w:hyperlink>
      <w:r w:rsidRPr="005102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Гражданского кодекса Российской Федерации, руководствуясь Уставом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Петрунинского сельского поселения, Петрунинский сельский Совет решил: </w:t>
      </w:r>
      <w:r w:rsidRPr="005102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прилагаемое </w:t>
      </w:r>
      <w:hyperlink w:anchor="Par37" w:history="1">
        <w:r w:rsidRPr="005102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5102C4">
        <w:rPr>
          <w:rFonts w:ascii="Times New Roman" w:hAnsi="Times New Roman" w:cs="Times New Roman"/>
          <w:sz w:val="24"/>
          <w:szCs w:val="24"/>
        </w:rPr>
        <w:t xml:space="preserve"> о</w:t>
      </w: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порядке зачисления и расходования безвозмездных поступлений</w:t>
      </w:r>
      <w:r w:rsidRPr="005102C4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</w:t>
      </w: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 добровольных пожертвований, в бюджет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Петрунинского сельского поселения, Камышинского </w:t>
      </w: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:rsidR="00030843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2C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843" w:rsidRPr="005102C4" w:rsidRDefault="00030843" w:rsidP="00030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Pr="005102C4" w:rsidRDefault="00030843" w:rsidP="00030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Pr="005102C4" w:rsidRDefault="00030843" w:rsidP="00030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Pr="005102C4" w:rsidRDefault="00030843" w:rsidP="0003084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0843" w:rsidRPr="005102C4" w:rsidRDefault="00030843" w:rsidP="0003084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2C4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 w:val="0"/>
          <w:sz w:val="24"/>
          <w:szCs w:val="24"/>
        </w:rPr>
        <w:t>Петрунинского</w:t>
      </w:r>
    </w:p>
    <w:p w:rsidR="00030843" w:rsidRPr="005102C4" w:rsidRDefault="00030843" w:rsidP="0003084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5102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поселения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А.И.Ламтев</w:t>
      </w:r>
      <w:proofErr w:type="spellEnd"/>
    </w:p>
    <w:p w:rsidR="00030843" w:rsidRPr="005102C4" w:rsidRDefault="00030843" w:rsidP="000308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Pr="005102C4" w:rsidRDefault="00030843" w:rsidP="00030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02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0843" w:rsidRPr="005102C4" w:rsidRDefault="00030843" w:rsidP="00030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02C4">
        <w:rPr>
          <w:rFonts w:ascii="Times New Roman" w:hAnsi="Times New Roman" w:cs="Times New Roman"/>
          <w:sz w:val="24"/>
          <w:szCs w:val="24"/>
        </w:rPr>
        <w:t xml:space="preserve"> к решению </w:t>
      </w:r>
      <w:r>
        <w:rPr>
          <w:rFonts w:ascii="Times New Roman" w:hAnsi="Times New Roman" w:cs="Times New Roman"/>
          <w:sz w:val="24"/>
          <w:szCs w:val="24"/>
        </w:rPr>
        <w:t>Петрунинского</w:t>
      </w:r>
      <w:r w:rsidRPr="00510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843" w:rsidRPr="005102C4" w:rsidRDefault="00030843" w:rsidP="00030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10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510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843" w:rsidRPr="005102C4" w:rsidRDefault="00030843" w:rsidP="00030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02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19.10.2018</w:t>
      </w:r>
      <w:r w:rsidRPr="005102C4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27     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Par37"/>
      <w:bookmarkEnd w:id="0"/>
    </w:p>
    <w:p w:rsidR="00030843" w:rsidRPr="005102C4" w:rsidRDefault="00030843" w:rsidP="0003084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ПОЛОЖЕНИЕ</w:t>
      </w:r>
    </w:p>
    <w:p w:rsidR="00030843" w:rsidRPr="005102C4" w:rsidRDefault="00030843" w:rsidP="0003084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зачисления и расходования безвозмездных поступлений </w:t>
      </w:r>
      <w:r w:rsidRPr="005102C4">
        <w:rPr>
          <w:rFonts w:ascii="Times New Roman" w:hAnsi="Times New Roman" w:cs="Times New Roman"/>
          <w:sz w:val="24"/>
          <w:szCs w:val="24"/>
        </w:rPr>
        <w:t>от физических и юридических лиц,</w:t>
      </w: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добровольных пожертвований, в бюджет</w:t>
      </w:r>
    </w:p>
    <w:p w:rsidR="00030843" w:rsidRPr="005102C4" w:rsidRDefault="00030843" w:rsidP="0003084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Петрунинского сельского поселения Камышинского</w:t>
      </w:r>
      <w:r w:rsidRPr="005102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района</w:t>
      </w:r>
    </w:p>
    <w:p w:rsidR="00030843" w:rsidRPr="005102C4" w:rsidRDefault="00030843" w:rsidP="00030843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Настоящее Положение устанавливает порядок зачисления и расходования безвозмездных поступлений</w:t>
      </w:r>
      <w:r w:rsidRPr="005102C4">
        <w:rPr>
          <w:rFonts w:ascii="Times New Roman" w:hAnsi="Times New Roman" w:cs="Times New Roman"/>
          <w:sz w:val="24"/>
          <w:szCs w:val="24"/>
        </w:rPr>
        <w:t xml:space="preserve"> </w:t>
      </w:r>
      <w:r w:rsidRPr="005102C4">
        <w:rPr>
          <w:rFonts w:ascii="Times New Roman" w:hAnsi="Times New Roman" w:cs="Times New Roman"/>
          <w:b w:val="0"/>
          <w:sz w:val="24"/>
          <w:szCs w:val="24"/>
        </w:rPr>
        <w:t>от физических и юридических лиц</w:t>
      </w:r>
      <w:r w:rsidRPr="005102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в том числе добровольных пожертвований, в бюджет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Петрунинского сельского поселения</w:t>
      </w:r>
      <w:r w:rsidRPr="005102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030843" w:rsidRPr="005102C4" w:rsidRDefault="00030843" w:rsidP="0003084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1. Общие положения</w:t>
      </w:r>
    </w:p>
    <w:p w:rsidR="00030843" w:rsidRPr="005102C4" w:rsidRDefault="00030843" w:rsidP="00030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Безвозмездные поступления от физических и юридических лиц (далее - Безвозмездные поступления), в том числе добровольные пожертвования, зачисляются в состав доходов бюджета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Петрунинского сельского поселения</w:t>
      </w: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соответствующий финансовый год и включаются в состав расходов бюджета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Петрунинского сельского поселения</w:t>
      </w: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соответствии.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Одаряемый</w:t>
      </w:r>
      <w:proofErr w:type="gramEnd"/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Петрунинское сельское поселение. 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1.3. Жертвователь - физическое или юридическое лицо независимо от организационно-правовой формы, в том числе политические партии, некоммерческие организации, осуществляющие пожертвования по собственной инициативе на добровольной основе.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1.4. Добровольными пожертвованиями физических и юридических лиц (далее - добровольные пожертвования) являются добровольные имущественные взносы и (или) перечисления денежных средств физическими и юридическими лицами в бюджет района.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1.5. Не могут вносить добровольные пожертвования органы местного самоуправления, муниципальные учреждения района.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1.6. Привлечение добровольных пожертвований осуществляется на основе следующих принципов: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1) добровольности;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2) безвозмездности;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3) неограниченности в размерах;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4) исключительной направленности на решение вопросов местного значения и финансирования социально значимых  мероприятий.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</w:t>
      </w:r>
      <w:proofErr w:type="gramStart"/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привлечении пожертвований может доводиться в устной (в частной беседе, на собрании, конференции, радио - телепередаче) или в письменной (в виде объявления, письма) форме до физических и юридических лиц.</w:t>
      </w:r>
      <w:proofErr w:type="gramEnd"/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 Физические и юридические лица вправе обращаться к Главе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Петрунинского сельского поселения</w:t>
      </w: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предложениями о привлечении добровольных пожертвований на конкретно указанные цели.</w:t>
      </w:r>
    </w:p>
    <w:p w:rsidR="00030843" w:rsidRPr="005102C4" w:rsidRDefault="00030843" w:rsidP="000308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2. Цели расходования безвозмездных поступлений</w:t>
      </w:r>
    </w:p>
    <w:p w:rsidR="00030843" w:rsidRPr="005102C4" w:rsidRDefault="00030843" w:rsidP="000308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Безвозмездные поступления, зачисленные в бюджет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Петрунинского сельского поселения</w:t>
      </w: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соответствующем финансовом году, направляются на финансирование мероприятий по решению вопросов местного значения, определенных Уставом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Петрунинского сельского поселения</w:t>
      </w: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, а также: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развитие материально-технической базы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Петрунинского сельского поселения</w:t>
      </w: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- на проведение различных видов ремонта муниципального имущества;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на проведение праздничных, спортивных, молодежных мероприятий и мероприятий в области образования, культуры, а также мероприятий, связанных с памятными датами, в том числе на заключение договоров (контрактов) в рамках реализации указанных мероприятий;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другие </w:t>
      </w:r>
      <w:r w:rsidRPr="005102C4">
        <w:rPr>
          <w:rFonts w:ascii="Times New Roman" w:hAnsi="Times New Roman" w:cs="Times New Roman"/>
          <w:sz w:val="24"/>
          <w:szCs w:val="24"/>
        </w:rPr>
        <w:t>общеполезные</w:t>
      </w: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цели, не противоречащие действующему законодательству Российской Федерации.</w:t>
      </w:r>
    </w:p>
    <w:p w:rsidR="00030843" w:rsidRPr="005102C4" w:rsidRDefault="00030843" w:rsidP="000308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Добровольные пожертвования в виде </w:t>
      </w:r>
      <w:proofErr w:type="gramStart"/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безвозмездных</w:t>
      </w:r>
      <w:proofErr w:type="gramEnd"/>
    </w:p>
    <w:p w:rsidR="00030843" w:rsidRPr="005102C4" w:rsidRDefault="00030843" w:rsidP="0003084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и безвозвратных перечислений денежных средств</w:t>
      </w:r>
    </w:p>
    <w:p w:rsidR="00030843" w:rsidRPr="005102C4" w:rsidRDefault="00030843" w:rsidP="0003084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При поступлении предложений о добровольных пожертвованиях в виде безвозмездных и безвозвратных перечислений денежных средств, Глава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Петрунинского сельского поселения </w:t>
      </w: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распоряжение, в котором указывается: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1) фамилия, имя, отчество, ИНН, паспортные данные, банковские реквизиты (для физических лиц);</w:t>
      </w:r>
      <w:proofErr w:type="gramEnd"/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2) полное наименование жертвователя, ИНН, банковские реквизиты (для юридических лиц);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3) цели, на которые осуществляются пожертвования;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4) сумма, на которую осуществляется пожертвование;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лицо, уполномоченное принимать добровольные пожертвования от имени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Петрунинского сельского поселения </w:t>
      </w: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(главный распорядитель бюджетных средств).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3.2. Жертвователь осуществляет добровольные пожертвования, заключая договор пожертвования по типовой форме согласно приложению.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Лицо, указанное в </w:t>
      </w:r>
      <w:hyperlink w:anchor="Par65" w:history="1">
        <w:r w:rsidRPr="005102C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подпункте 5 пункта </w:t>
        </w:r>
      </w:hyperlink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3.1. настоящего Положения, ведет обособленный учет операций по использованию добровольных пожертвований в виде безвозмездных и безвозвратных перечислений денежных средств.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proofErr w:type="gramStart"/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осуществления добровольного пожертвования в виде безвозмездных и безвозвратных перечислений денежных средств в пользу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Петрунинского сельского поселения</w:t>
      </w: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Жертвователь перечисляет денежные средства на единый счет бюджета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открыт в Комитете финансов Администрации Камышинского муниципального района (далее – Комитет финансов), с обязательным указанием в платежном документе </w:t>
      </w:r>
      <w:hyperlink r:id="rId8" w:history="1">
        <w:r w:rsidRPr="005102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ОКАТО</w:t>
        </w:r>
      </w:hyperlink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КБК и назначения платежа: «прочие безвозмездные поступления в бюджет района».</w:t>
      </w:r>
      <w:proofErr w:type="gramEnd"/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3.5. Жертвователь вправе указать цель использования денежных средств, полученных районом в качестве добровольного пожертвования, а также требовать их целевого использования. В случае</w:t>
      </w:r>
      <w:proofErr w:type="gramStart"/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цель пожертвования не определена, то они направляются на финансирование полезных работ, мероприятий и муниципальных программ, имеющих социально значимую направленность. В этом случае решение о направлении использования пожертвований принимает </w:t>
      </w:r>
      <w:proofErr w:type="spellStart"/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Камышинская</w:t>
      </w:r>
      <w:proofErr w:type="spellEnd"/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Дума.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Комитет финансов доводит объемы финансирования </w:t>
      </w:r>
      <w:proofErr w:type="gramStart"/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до главных распорядителей бюджетных средств  в соответствии со сводной бюджетной росписью на текущий год в пределах</w:t>
      </w:r>
      <w:proofErr w:type="gramEnd"/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лимита бюджетных обязательств на основании распоряжения Администрации района, в котором отражено назначение пожертвования.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3.7. Главные распорядители средств бюджета  района осуществляют учет поступивших средств от добровольных пожертвований, а также отдельный учет по расходованию этих средств.</w:t>
      </w:r>
    </w:p>
    <w:p w:rsidR="00030843" w:rsidRPr="005102C4" w:rsidRDefault="00030843" w:rsidP="000308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4. Добровольные пожертвования в виде</w:t>
      </w:r>
    </w:p>
    <w:p w:rsidR="00030843" w:rsidRPr="005102C4" w:rsidRDefault="00030843" w:rsidP="0003084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безвозмездной передачи имущества</w:t>
      </w:r>
    </w:p>
    <w:p w:rsidR="00030843" w:rsidRPr="005102C4" w:rsidRDefault="00030843" w:rsidP="00030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Для осуществления добровольного пожертвования в виде безвозмездной передачи имущества жертвователь обращается с заявлением на распоряжение пожертвованием в Администрацию района, которая в срок не позднее 30 дней со дня обращения должна принять решение о принятии (отказе в принятии) пожертвования.  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Имущественные пожертвования оформляются актом приема-передачи и в случае, установленном законодательством, подлежат государственной регистрации. Принимаемое от </w:t>
      </w: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определяется жертвователем либо сторонами договора, либо независимым оценщиком.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4.3. Договор пожертвования недвижимого имущества подлежит государственной регистрации. Государственная регистрация договора и/или перехода права собственности осуществляется за счет средств бюджета района.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4.4. Добровольное пожертвование имущества может быть обременено жертвователем использованием этого имущества по определенному назначению. При отсутствии такого условия пожертвование используется в соответствии с назначением имущества.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невозможности использования имущества в соответствии с его назначением оно может быть использовано по другому назначению только с согласия жертвователя (согласие в простой письменной форме), а в случае смерти жертвователя - физического лица или ликвидации жертвователя - юридического лица - на основании решения суда.</w:t>
      </w:r>
    </w:p>
    <w:p w:rsidR="00030843" w:rsidRPr="005102C4" w:rsidRDefault="00030843" w:rsidP="000308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5. Порядок расходования безвозмездных поступлений</w:t>
      </w:r>
    </w:p>
    <w:p w:rsidR="00030843" w:rsidRPr="005102C4" w:rsidRDefault="00030843" w:rsidP="000308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Безвозмездные поступления расходуются </w:t>
      </w:r>
      <w:proofErr w:type="gramStart"/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сводной бюджетной росписью района на соответствующий финансовый год с учетом их фактического поступления в района</w:t>
      </w:r>
      <w:proofErr w:type="gramEnd"/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5.2. Расходование безвозмездных поступлений осуществляется на основании распоряжения Администрации района, в котором указываются получатель денежных средств, размер выделяемых денежных средств и направление расходования средств.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Расходование безвозмездных поступлений осуществляется в соответствии с Бюджетным </w:t>
      </w:r>
      <w:hyperlink r:id="rId9" w:history="1">
        <w:r w:rsidRPr="005102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путем подтверждения денежных обязательств, принятых получателями средств бюджета района и подлежащих исполнению за счет безвозмездных поступлений, в строгом соответствии с целевым назначением, указанным в договоре о добровольном пожертвовании.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Средства, не используемые в текущем финансовом году, подлежат использованию в следующем финансовом году </w:t>
      </w:r>
      <w:proofErr w:type="gramStart"/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на те</w:t>
      </w:r>
      <w:proofErr w:type="gramEnd"/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цели.</w:t>
      </w:r>
    </w:p>
    <w:p w:rsidR="00030843" w:rsidRPr="005102C4" w:rsidRDefault="00030843" w:rsidP="000308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6. Учет и отчетность</w:t>
      </w:r>
    </w:p>
    <w:p w:rsidR="00030843" w:rsidRPr="005102C4" w:rsidRDefault="00030843" w:rsidP="000308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6.1. Учет операций по безвозмездным поступлениям осуществляется администратором бюджетных средств и получателями денежных сре</w:t>
      </w:r>
      <w:proofErr w:type="gramStart"/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дств в п</w:t>
      </w:r>
      <w:proofErr w:type="gramEnd"/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орядке, установленном для учета операций по исполнению расходов бюджета района.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Отчет о расходовании безвозмездных поступлений включается в состав отчета об исполнении бюджета района за соответствующие периоды текущего финансового года согласно соответствующим кодам бюджетной </w:t>
      </w:r>
      <w:hyperlink r:id="rId10" w:history="1">
        <w:r w:rsidRPr="005102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классификации</w:t>
        </w:r>
      </w:hyperlink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6.3. Получатель безвозмездных поступлений обязан  по требованию жертвователя обеспечить доступность информации об использовании безвозмездных поступлений.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6.4. Ответственность за нецелевое расходование безвозмездных поступлений несет получатель соответствующих денежных средств согласно законодательству Российской Федерации.</w:t>
      </w: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hyperlink r:id="rId11" w:history="1">
        <w:r w:rsidRPr="005102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Положению</w:t>
        </w:r>
      </w:hyperlink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зачисления и расходования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безвозмездных поступлений, 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добровольных пожертвований,</w:t>
      </w:r>
    </w:p>
    <w:p w:rsidR="00030843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Петрунинского сельского поселения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Камышинского муниципального района»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ПРОЕКТ ДОГОВОРА</w:t>
      </w:r>
    </w:p>
    <w:p w:rsidR="00030843" w:rsidRPr="005102C4" w:rsidRDefault="00030843" w:rsidP="0003084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843" w:rsidRPr="005102C4" w:rsidRDefault="00030843" w:rsidP="0003084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С.Петрунино</w:t>
      </w: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«___» ______________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53"/>
        <w:gridCol w:w="3368"/>
      </w:tblGrid>
      <w:tr w:rsidR="00030843" w:rsidRPr="005102C4" w:rsidTr="000F1ACE">
        <w:tc>
          <w:tcPr>
            <w:tcW w:w="3384" w:type="pct"/>
            <w:tcBorders>
              <w:top w:val="nil"/>
              <w:left w:val="nil"/>
              <w:bottom w:val="nil"/>
              <w:right w:val="nil"/>
            </w:tcBorders>
          </w:tcPr>
          <w:p w:rsidR="00030843" w:rsidRPr="005102C4" w:rsidRDefault="00030843" w:rsidP="000F1ACE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030843" w:rsidRPr="005102C4" w:rsidRDefault="00030843" w:rsidP="000F1ACE">
            <w:pPr>
              <w:pStyle w:val="Normalunindented"/>
              <w:keepNext/>
              <w:spacing w:before="0"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030843" w:rsidRPr="005102C4" w:rsidRDefault="00030843" w:rsidP="0003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4">
        <w:rPr>
          <w:rFonts w:ascii="Times New Roman" w:hAnsi="Times New Roman" w:cs="Times New Roman"/>
          <w:sz w:val="24"/>
          <w:szCs w:val="24"/>
        </w:rPr>
        <w:t xml:space="preserve"> </w:t>
      </w:r>
      <w:r w:rsidRPr="005102C4">
        <w:rPr>
          <w:rFonts w:ascii="Times New Roman" w:hAnsi="Times New Roman" w:cs="Times New Roman"/>
          <w:sz w:val="24"/>
          <w:szCs w:val="24"/>
          <w:u w:val="single"/>
        </w:rPr>
        <w:t>                                        </w:t>
      </w:r>
      <w:r w:rsidRPr="005102C4">
        <w:rPr>
          <w:rFonts w:ascii="Times New Roman" w:hAnsi="Times New Roman" w:cs="Times New Roman"/>
          <w:sz w:val="24"/>
          <w:szCs w:val="24"/>
        </w:rPr>
        <w:t xml:space="preserve">, далее именуемое «Жертвователь»,  с одной стороны и 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Петрунинского сельского поселения </w:t>
      </w:r>
      <w:r w:rsidRPr="005102C4">
        <w:rPr>
          <w:rFonts w:ascii="Times New Roman" w:hAnsi="Times New Roman" w:cs="Times New Roman"/>
          <w:sz w:val="24"/>
          <w:szCs w:val="24"/>
        </w:rPr>
        <w:t>Камышинского му</w:t>
      </w:r>
      <w:r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Pr="005102C4">
        <w:rPr>
          <w:rFonts w:ascii="Times New Roman" w:hAnsi="Times New Roman" w:cs="Times New Roman"/>
          <w:sz w:val="24"/>
          <w:szCs w:val="24"/>
        </w:rPr>
        <w:t xml:space="preserve">, далее именуемая «Одаряемый», в лице Главы  </w:t>
      </w:r>
      <w:r>
        <w:rPr>
          <w:rFonts w:ascii="Times New Roman" w:hAnsi="Times New Roman" w:cs="Times New Roman"/>
          <w:sz w:val="24"/>
          <w:szCs w:val="24"/>
        </w:rPr>
        <w:t xml:space="preserve">Петрунинского сельского поселения </w:t>
      </w:r>
      <w:r w:rsidRPr="005102C4">
        <w:rPr>
          <w:rFonts w:ascii="Times New Roman" w:hAnsi="Times New Roman" w:cs="Times New Roman"/>
          <w:sz w:val="24"/>
          <w:szCs w:val="24"/>
        </w:rPr>
        <w:t xml:space="preserve">Камышинского муниципального района </w:t>
      </w:r>
      <w:r w:rsidRPr="005102C4">
        <w:rPr>
          <w:rFonts w:ascii="Times New Roman" w:hAnsi="Times New Roman" w:cs="Times New Roman"/>
          <w:sz w:val="24"/>
          <w:szCs w:val="24"/>
          <w:u w:val="single"/>
        </w:rPr>
        <w:t>(Ф.И.О.)                                </w:t>
      </w:r>
      <w:r w:rsidRPr="005102C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>
        <w:rPr>
          <w:rFonts w:ascii="Times New Roman" w:hAnsi="Times New Roman" w:cs="Times New Roman"/>
          <w:sz w:val="24"/>
          <w:szCs w:val="24"/>
        </w:rPr>
        <w:t xml:space="preserve">Петрунинского сельского поселения </w:t>
      </w:r>
      <w:r w:rsidRPr="005102C4">
        <w:rPr>
          <w:rFonts w:ascii="Times New Roman" w:hAnsi="Times New Roman" w:cs="Times New Roman"/>
          <w:sz w:val="24"/>
          <w:szCs w:val="24"/>
        </w:rPr>
        <w:t>Камышинского муниципального района, с другой стороны,  заключили настоящий договор (далее – Договор) о нижеследующем:</w:t>
      </w:r>
    </w:p>
    <w:p w:rsidR="00030843" w:rsidRPr="005102C4" w:rsidRDefault="00030843" w:rsidP="00030843">
      <w:pPr>
        <w:pStyle w:val="1"/>
        <w:spacing w:before="0" w:after="0" w:line="240" w:lineRule="auto"/>
        <w:rPr>
          <w:szCs w:val="24"/>
        </w:rPr>
      </w:pPr>
      <w:bookmarkStart w:id="1" w:name="_ref_2038"/>
      <w:r w:rsidRPr="005102C4">
        <w:rPr>
          <w:szCs w:val="24"/>
        </w:rPr>
        <w:t>Предмет договора</w:t>
      </w:r>
      <w:bookmarkEnd w:id="1"/>
    </w:p>
    <w:p w:rsidR="00030843" w:rsidRPr="005102C4" w:rsidRDefault="00030843" w:rsidP="00030843">
      <w:pPr>
        <w:pStyle w:val="2"/>
        <w:spacing w:before="0" w:after="0" w:line="240" w:lineRule="auto"/>
        <w:rPr>
          <w:sz w:val="24"/>
          <w:szCs w:val="24"/>
        </w:rPr>
      </w:pPr>
      <w:bookmarkStart w:id="2" w:name="_ref_64752"/>
      <w:proofErr w:type="gramStart"/>
      <w:r w:rsidRPr="005102C4">
        <w:rPr>
          <w:sz w:val="24"/>
          <w:szCs w:val="24"/>
        </w:rPr>
        <w:t>Жертвователь обязуется передать безвозмездно в собственность Одаряемого денежные средства в размере </w:t>
      </w:r>
      <w:r w:rsidRPr="005102C4">
        <w:rPr>
          <w:sz w:val="24"/>
          <w:szCs w:val="24"/>
          <w:u w:val="single"/>
        </w:rPr>
        <w:t>                   </w:t>
      </w:r>
      <w:r w:rsidRPr="005102C4">
        <w:rPr>
          <w:sz w:val="24"/>
          <w:szCs w:val="24"/>
        </w:rPr>
        <w:t>(</w:t>
      </w:r>
      <w:r w:rsidRPr="005102C4">
        <w:rPr>
          <w:sz w:val="24"/>
          <w:szCs w:val="24"/>
          <w:u w:val="single"/>
        </w:rPr>
        <w:t>                 </w:t>
      </w:r>
      <w:r w:rsidRPr="005102C4">
        <w:rPr>
          <w:sz w:val="24"/>
          <w:szCs w:val="24"/>
        </w:rPr>
        <w:t>) рублей.</w:t>
      </w:r>
      <w:bookmarkEnd w:id="2"/>
      <w:proofErr w:type="gramEnd"/>
    </w:p>
    <w:p w:rsidR="00030843" w:rsidRPr="005102C4" w:rsidRDefault="00030843" w:rsidP="0003084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843" w:rsidRPr="005102C4" w:rsidRDefault="00030843" w:rsidP="00030843">
      <w:pPr>
        <w:pStyle w:val="1"/>
        <w:spacing w:before="0" w:after="0" w:line="240" w:lineRule="auto"/>
        <w:rPr>
          <w:szCs w:val="24"/>
        </w:rPr>
      </w:pPr>
      <w:bookmarkStart w:id="3" w:name="_ref_71467"/>
      <w:r w:rsidRPr="005102C4">
        <w:rPr>
          <w:szCs w:val="24"/>
        </w:rPr>
        <w:t>Условия  передачи пожертвования</w:t>
      </w:r>
      <w:bookmarkEnd w:id="3"/>
    </w:p>
    <w:p w:rsidR="00030843" w:rsidRPr="005102C4" w:rsidRDefault="00030843" w:rsidP="00030843">
      <w:pPr>
        <w:pStyle w:val="2"/>
        <w:spacing w:before="0" w:after="0" w:line="240" w:lineRule="auto"/>
        <w:rPr>
          <w:sz w:val="24"/>
          <w:szCs w:val="24"/>
        </w:rPr>
      </w:pPr>
      <w:bookmarkStart w:id="4" w:name="_ref_78156"/>
      <w:r w:rsidRPr="005102C4">
        <w:rPr>
          <w:sz w:val="24"/>
          <w:szCs w:val="24"/>
        </w:rPr>
        <w:t xml:space="preserve">Жертвователь обязуется передать </w:t>
      </w:r>
      <w:proofErr w:type="gramStart"/>
      <w:r w:rsidRPr="005102C4">
        <w:rPr>
          <w:sz w:val="24"/>
          <w:szCs w:val="24"/>
        </w:rPr>
        <w:t>Одаряемому</w:t>
      </w:r>
      <w:proofErr w:type="gramEnd"/>
      <w:r w:rsidRPr="005102C4">
        <w:rPr>
          <w:sz w:val="24"/>
          <w:szCs w:val="24"/>
        </w:rPr>
        <w:t xml:space="preserve"> пожертвование в безналичном порядке платежными поручениями с  </w:t>
      </w:r>
      <w:r w:rsidRPr="005102C4">
        <w:rPr>
          <w:color w:val="000000" w:themeColor="text1"/>
          <w:sz w:val="24"/>
          <w:szCs w:val="24"/>
        </w:rPr>
        <w:t xml:space="preserve">обязательным указанием в платежном документе </w:t>
      </w:r>
      <w:hyperlink r:id="rId12" w:history="1">
        <w:r w:rsidRPr="005102C4">
          <w:rPr>
            <w:color w:val="000000" w:themeColor="text1"/>
            <w:sz w:val="24"/>
            <w:szCs w:val="24"/>
          </w:rPr>
          <w:t>ОКАТО</w:t>
        </w:r>
      </w:hyperlink>
      <w:r w:rsidRPr="005102C4">
        <w:rPr>
          <w:color w:val="000000" w:themeColor="text1"/>
          <w:sz w:val="24"/>
          <w:szCs w:val="24"/>
        </w:rPr>
        <w:t xml:space="preserve"> района, КБК и назначения платежа: «прочие безвозмездные поступления в бюджет </w:t>
      </w:r>
      <w:r>
        <w:rPr>
          <w:color w:val="000000" w:themeColor="text1"/>
          <w:sz w:val="24"/>
          <w:szCs w:val="24"/>
        </w:rPr>
        <w:t>поселения</w:t>
      </w:r>
      <w:r w:rsidRPr="005102C4">
        <w:rPr>
          <w:color w:val="000000" w:themeColor="text1"/>
          <w:sz w:val="24"/>
          <w:szCs w:val="24"/>
        </w:rPr>
        <w:t xml:space="preserve">» </w:t>
      </w:r>
      <w:r w:rsidRPr="005102C4">
        <w:rPr>
          <w:sz w:val="24"/>
          <w:szCs w:val="24"/>
        </w:rPr>
        <w:t>не позднее «__»</w:t>
      </w:r>
      <w:r w:rsidRPr="005102C4">
        <w:rPr>
          <w:sz w:val="24"/>
          <w:szCs w:val="24"/>
          <w:u w:val="single"/>
        </w:rPr>
        <w:t>        </w:t>
      </w:r>
      <w:r w:rsidRPr="005102C4">
        <w:rPr>
          <w:sz w:val="24"/>
          <w:szCs w:val="24"/>
        </w:rPr>
        <w:t xml:space="preserve"> </w:t>
      </w:r>
      <w:r w:rsidRPr="005102C4">
        <w:rPr>
          <w:sz w:val="24"/>
          <w:szCs w:val="24"/>
          <w:u w:val="single"/>
        </w:rPr>
        <w:t>        </w:t>
      </w:r>
      <w:r w:rsidRPr="005102C4">
        <w:rPr>
          <w:sz w:val="24"/>
          <w:szCs w:val="24"/>
        </w:rPr>
        <w:t xml:space="preserve"> г.</w:t>
      </w:r>
      <w:bookmarkEnd w:id="4"/>
    </w:p>
    <w:p w:rsidR="00030843" w:rsidRPr="005102C4" w:rsidRDefault="00030843" w:rsidP="0003084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843" w:rsidRPr="005102C4" w:rsidRDefault="00030843" w:rsidP="00030843">
      <w:pPr>
        <w:pStyle w:val="1"/>
        <w:spacing w:before="0" w:after="0" w:line="240" w:lineRule="auto"/>
        <w:rPr>
          <w:szCs w:val="24"/>
        </w:rPr>
      </w:pPr>
      <w:bookmarkStart w:id="5" w:name="_ref_94729"/>
      <w:r w:rsidRPr="005102C4">
        <w:rPr>
          <w:szCs w:val="24"/>
        </w:rPr>
        <w:t>Порядок использования пожертвования. Контроль и отчетность</w:t>
      </w:r>
      <w:bookmarkEnd w:id="5"/>
    </w:p>
    <w:p w:rsidR="00030843" w:rsidRPr="005102C4" w:rsidRDefault="00030843" w:rsidP="00030843">
      <w:pPr>
        <w:pStyle w:val="2"/>
        <w:spacing w:before="0" w:after="0" w:line="240" w:lineRule="auto"/>
        <w:rPr>
          <w:sz w:val="24"/>
          <w:szCs w:val="24"/>
        </w:rPr>
      </w:pPr>
      <w:bookmarkStart w:id="6" w:name="_ref_126655"/>
      <w:r w:rsidRPr="005102C4">
        <w:rPr>
          <w:sz w:val="24"/>
          <w:szCs w:val="24"/>
        </w:rPr>
        <w:t>Пожертвование передается Одаряемому для использования в целях</w:t>
      </w:r>
      <w:proofErr w:type="gramStart"/>
      <w:r w:rsidRPr="005102C4">
        <w:rPr>
          <w:sz w:val="24"/>
          <w:szCs w:val="24"/>
        </w:rPr>
        <w:t xml:space="preserve"> </w:t>
      </w:r>
      <w:r w:rsidRPr="005102C4">
        <w:rPr>
          <w:sz w:val="24"/>
          <w:szCs w:val="24"/>
          <w:u w:val="single"/>
        </w:rPr>
        <w:t>                                </w:t>
      </w:r>
      <w:r w:rsidRPr="005102C4">
        <w:rPr>
          <w:sz w:val="24"/>
          <w:szCs w:val="24"/>
        </w:rPr>
        <w:t>.</w:t>
      </w:r>
      <w:bookmarkEnd w:id="6"/>
      <w:proofErr w:type="gramEnd"/>
    </w:p>
    <w:p w:rsidR="00030843" w:rsidRPr="005102C4" w:rsidRDefault="00030843" w:rsidP="00030843">
      <w:pPr>
        <w:pStyle w:val="2"/>
        <w:spacing w:before="0" w:after="0" w:line="240" w:lineRule="auto"/>
        <w:rPr>
          <w:sz w:val="24"/>
          <w:szCs w:val="24"/>
        </w:rPr>
      </w:pPr>
      <w:bookmarkStart w:id="7" w:name="_ref_130511"/>
      <w:r w:rsidRPr="005102C4">
        <w:rPr>
          <w:sz w:val="24"/>
          <w:szCs w:val="24"/>
        </w:rPr>
        <w:t xml:space="preserve">Переданное пожертвование должно быть использовано Одаряемым для осуществления его деятельности, предусмотренной Уставом </w:t>
      </w:r>
      <w:r>
        <w:rPr>
          <w:sz w:val="24"/>
          <w:szCs w:val="24"/>
        </w:rPr>
        <w:t xml:space="preserve">Петрунинского сельского поселения </w:t>
      </w:r>
      <w:r w:rsidRPr="005102C4">
        <w:rPr>
          <w:sz w:val="24"/>
          <w:szCs w:val="24"/>
        </w:rPr>
        <w:t>Камышинского муниципального района по следующему назначению:</w:t>
      </w:r>
      <w:proofErr w:type="gramStart"/>
      <w:r w:rsidRPr="005102C4">
        <w:rPr>
          <w:sz w:val="24"/>
          <w:szCs w:val="24"/>
        </w:rPr>
        <w:t xml:space="preserve"> </w:t>
      </w:r>
      <w:r w:rsidRPr="005102C4">
        <w:rPr>
          <w:sz w:val="24"/>
          <w:szCs w:val="24"/>
          <w:u w:val="single"/>
        </w:rPr>
        <w:t>                                                </w:t>
      </w:r>
      <w:r w:rsidRPr="005102C4">
        <w:rPr>
          <w:sz w:val="24"/>
          <w:szCs w:val="24"/>
        </w:rPr>
        <w:t>.</w:t>
      </w:r>
      <w:bookmarkEnd w:id="7"/>
      <w:proofErr w:type="gramEnd"/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Денежные средства передаются путем их зачисления на единый счет  бюджета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Петрунинского сельского поселения </w:t>
      </w: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Камышинского муниципального района по КБК _________ «Прочие безвозмездные поступления в бюджет района».</w:t>
      </w:r>
    </w:p>
    <w:p w:rsidR="00030843" w:rsidRPr="005102C4" w:rsidRDefault="00030843" w:rsidP="00030843">
      <w:pPr>
        <w:pStyle w:val="2"/>
        <w:numPr>
          <w:ilvl w:val="1"/>
          <w:numId w:val="2"/>
        </w:numPr>
        <w:spacing w:before="0" w:after="0" w:line="240" w:lineRule="auto"/>
        <w:rPr>
          <w:sz w:val="24"/>
          <w:szCs w:val="24"/>
        </w:rPr>
      </w:pPr>
      <w:bookmarkStart w:id="8" w:name="_ref_130513"/>
      <w:r w:rsidRPr="005102C4">
        <w:rPr>
          <w:sz w:val="24"/>
          <w:szCs w:val="24"/>
        </w:rPr>
        <w:t>Если законом не установлен иной порядок, в случаях, когда использование пожертвования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его ликвидации - по решению суда.</w:t>
      </w:r>
      <w:bookmarkEnd w:id="8"/>
    </w:p>
    <w:p w:rsidR="00030843" w:rsidRPr="005102C4" w:rsidRDefault="00030843" w:rsidP="00030843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5102C4">
        <w:rPr>
          <w:rFonts w:ascii="Times New Roman" w:hAnsi="Times New Roman" w:cs="Times New Roman"/>
          <w:sz w:val="24"/>
          <w:szCs w:val="24"/>
        </w:rPr>
        <w:t xml:space="preserve">Для получения согласия Жертвователя на изменение назначения пожертвования Одаряемый направляет Жертвователю запрос с указанием нового назначения и причин невозможности использовать пожертвование по прежнему назначению. Жертвователь обязуется в течение </w:t>
      </w:r>
      <w:r w:rsidRPr="005102C4">
        <w:rPr>
          <w:rFonts w:ascii="Times New Roman" w:hAnsi="Times New Roman" w:cs="Times New Roman"/>
          <w:sz w:val="24"/>
          <w:szCs w:val="24"/>
          <w:u w:val="single"/>
        </w:rPr>
        <w:t>          </w:t>
      </w:r>
      <w:r w:rsidRPr="005102C4">
        <w:rPr>
          <w:rFonts w:ascii="Times New Roman" w:hAnsi="Times New Roman" w:cs="Times New Roman"/>
          <w:sz w:val="24"/>
          <w:szCs w:val="24"/>
        </w:rPr>
        <w:t xml:space="preserve"> разрешить использование пожертвования по новому назначению либо отказать в удовлетворении запроса.</w:t>
      </w:r>
    </w:p>
    <w:p w:rsidR="00030843" w:rsidRPr="005102C4" w:rsidRDefault="00030843" w:rsidP="00030843">
      <w:pPr>
        <w:pStyle w:val="2"/>
        <w:numPr>
          <w:ilvl w:val="1"/>
          <w:numId w:val="2"/>
        </w:numPr>
        <w:spacing w:before="0" w:after="0" w:line="240" w:lineRule="auto"/>
        <w:rPr>
          <w:sz w:val="24"/>
          <w:szCs w:val="24"/>
        </w:rPr>
      </w:pPr>
      <w:bookmarkStart w:id="9" w:name="_ref_130519"/>
      <w:r w:rsidRPr="005102C4">
        <w:rPr>
          <w:sz w:val="24"/>
          <w:szCs w:val="24"/>
        </w:rPr>
        <w:t xml:space="preserve">Одаряемый обязан разместить на сайте Камышинского муниципального района в сети Интернет отчет об использовании пожертвования в течение </w:t>
      </w:r>
      <w:r w:rsidRPr="005102C4">
        <w:rPr>
          <w:sz w:val="24"/>
          <w:szCs w:val="24"/>
          <w:u w:val="single"/>
        </w:rPr>
        <w:t>                      </w:t>
      </w:r>
      <w:r w:rsidRPr="005102C4">
        <w:rPr>
          <w:sz w:val="24"/>
          <w:szCs w:val="24"/>
        </w:rPr>
        <w:t xml:space="preserve"> с момента использования пожертвования.</w:t>
      </w:r>
      <w:bookmarkEnd w:id="9"/>
    </w:p>
    <w:p w:rsidR="00030843" w:rsidRPr="005102C4" w:rsidRDefault="00030843" w:rsidP="00030843">
      <w:pPr>
        <w:pStyle w:val="2"/>
        <w:spacing w:after="0" w:line="240" w:lineRule="auto"/>
        <w:rPr>
          <w:sz w:val="24"/>
          <w:szCs w:val="24"/>
        </w:rPr>
      </w:pPr>
      <w:bookmarkStart w:id="10" w:name="_ref_130518"/>
      <w:r w:rsidRPr="005102C4">
        <w:rPr>
          <w:sz w:val="24"/>
          <w:szCs w:val="24"/>
        </w:rPr>
        <w:lastRenderedPageBreak/>
        <w:t>Отчет об использовании пожертвования должен быть составлен по форме, указанной в Приложении к Договору.</w:t>
      </w:r>
      <w:bookmarkEnd w:id="10"/>
    </w:p>
    <w:p w:rsidR="00030843" w:rsidRPr="005102C4" w:rsidRDefault="00030843" w:rsidP="00030843">
      <w:pPr>
        <w:pStyle w:val="2"/>
        <w:spacing w:before="0" w:after="0" w:line="240" w:lineRule="auto"/>
        <w:rPr>
          <w:sz w:val="24"/>
          <w:szCs w:val="24"/>
        </w:rPr>
      </w:pPr>
      <w:bookmarkStart w:id="11" w:name="_ref_130521"/>
      <w:r w:rsidRPr="005102C4">
        <w:rPr>
          <w:sz w:val="24"/>
          <w:szCs w:val="24"/>
        </w:rPr>
        <w:t>Одаряемый должен вести обособленный учет всех операций по использованию пожертвования.</w:t>
      </w:r>
      <w:bookmarkEnd w:id="11"/>
    </w:p>
    <w:p w:rsidR="00030843" w:rsidRPr="005102C4" w:rsidRDefault="00030843" w:rsidP="0003084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843" w:rsidRPr="005102C4" w:rsidRDefault="00030843" w:rsidP="00030843">
      <w:pPr>
        <w:pStyle w:val="1"/>
        <w:spacing w:before="0" w:after="0" w:line="240" w:lineRule="auto"/>
        <w:rPr>
          <w:szCs w:val="24"/>
        </w:rPr>
      </w:pPr>
      <w:bookmarkStart w:id="12" w:name="_ref_98159"/>
      <w:r w:rsidRPr="005102C4">
        <w:rPr>
          <w:szCs w:val="24"/>
        </w:rPr>
        <w:t>Отмена пожертвования. Изменение и расторжение договора</w:t>
      </w:r>
      <w:bookmarkEnd w:id="12"/>
    </w:p>
    <w:p w:rsidR="00030843" w:rsidRPr="005102C4" w:rsidRDefault="00030843" w:rsidP="00030843">
      <w:pPr>
        <w:pStyle w:val="2"/>
        <w:spacing w:before="0" w:after="0" w:line="240" w:lineRule="auto"/>
        <w:rPr>
          <w:sz w:val="24"/>
          <w:szCs w:val="24"/>
        </w:rPr>
      </w:pPr>
      <w:bookmarkStart w:id="13" w:name="_ref_137792"/>
      <w:r w:rsidRPr="005102C4">
        <w:rPr>
          <w:sz w:val="24"/>
          <w:szCs w:val="24"/>
        </w:rPr>
        <w:t>Использование пожертвованного имущества не в соответствии с указанным Жертвователем назначением или изменение этого назначения без согласия Жертвователя дает право последнему требовать отмены пожертвования.</w:t>
      </w:r>
      <w:bookmarkEnd w:id="13"/>
    </w:p>
    <w:p w:rsidR="00030843" w:rsidRPr="005102C4" w:rsidRDefault="00030843" w:rsidP="00030843">
      <w:pPr>
        <w:pStyle w:val="2"/>
        <w:spacing w:before="0" w:after="0" w:line="240" w:lineRule="auto"/>
        <w:rPr>
          <w:sz w:val="24"/>
          <w:szCs w:val="24"/>
        </w:rPr>
      </w:pPr>
      <w:bookmarkStart w:id="14" w:name="_ref_134205"/>
      <w:r w:rsidRPr="005102C4">
        <w:rPr>
          <w:sz w:val="24"/>
          <w:szCs w:val="24"/>
        </w:rPr>
        <w:t>Договор может быть изменен или расторгнут по соглашению Сторон.</w:t>
      </w:r>
      <w:bookmarkEnd w:id="14"/>
    </w:p>
    <w:p w:rsidR="00030843" w:rsidRPr="005102C4" w:rsidRDefault="00030843" w:rsidP="0003084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843" w:rsidRPr="005102C4" w:rsidRDefault="00030843" w:rsidP="00030843">
      <w:pPr>
        <w:pStyle w:val="1"/>
        <w:spacing w:before="0" w:after="0" w:line="240" w:lineRule="auto"/>
        <w:rPr>
          <w:szCs w:val="24"/>
        </w:rPr>
      </w:pPr>
      <w:bookmarkStart w:id="15" w:name="_ref_101599"/>
      <w:r w:rsidRPr="005102C4">
        <w:rPr>
          <w:szCs w:val="24"/>
        </w:rPr>
        <w:t>Разрешение споров</w:t>
      </w:r>
      <w:bookmarkEnd w:id="15"/>
    </w:p>
    <w:p w:rsidR="00030843" w:rsidRPr="005102C4" w:rsidRDefault="00030843" w:rsidP="00030843">
      <w:pPr>
        <w:pStyle w:val="2"/>
        <w:spacing w:before="0" w:after="0" w:line="240" w:lineRule="auto"/>
        <w:rPr>
          <w:sz w:val="24"/>
          <w:szCs w:val="24"/>
        </w:rPr>
      </w:pPr>
      <w:bookmarkStart w:id="16" w:name="_ref_148578"/>
      <w:r w:rsidRPr="005102C4">
        <w:rPr>
          <w:sz w:val="24"/>
          <w:szCs w:val="24"/>
        </w:rPr>
        <w:t>Претензионный (досудебный) порядок разрешения споров</w:t>
      </w:r>
      <w:bookmarkEnd w:id="16"/>
    </w:p>
    <w:p w:rsidR="00030843" w:rsidRPr="005102C4" w:rsidRDefault="00030843" w:rsidP="00030843">
      <w:pPr>
        <w:pStyle w:val="3"/>
        <w:spacing w:before="0" w:after="0" w:line="240" w:lineRule="auto"/>
        <w:rPr>
          <w:sz w:val="24"/>
          <w:szCs w:val="24"/>
        </w:rPr>
      </w:pPr>
      <w:bookmarkStart w:id="17" w:name="_ref_148576"/>
      <w:r w:rsidRPr="005102C4">
        <w:rPr>
          <w:sz w:val="24"/>
          <w:szCs w:val="24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  <w:bookmarkEnd w:id="17"/>
    </w:p>
    <w:p w:rsidR="00030843" w:rsidRPr="005102C4" w:rsidRDefault="00030843" w:rsidP="00030843">
      <w:pPr>
        <w:pStyle w:val="3"/>
        <w:spacing w:before="0" w:after="0" w:line="240" w:lineRule="auto"/>
        <w:rPr>
          <w:sz w:val="24"/>
          <w:szCs w:val="24"/>
        </w:rPr>
      </w:pPr>
      <w:bookmarkStart w:id="18" w:name="_ref_148575"/>
      <w:r w:rsidRPr="005102C4">
        <w:rPr>
          <w:sz w:val="24"/>
          <w:szCs w:val="24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18"/>
    </w:p>
    <w:p w:rsidR="00030843" w:rsidRPr="005102C4" w:rsidRDefault="00030843" w:rsidP="00030843">
      <w:pPr>
        <w:pStyle w:val="3"/>
        <w:spacing w:before="0" w:after="0" w:line="240" w:lineRule="auto"/>
        <w:rPr>
          <w:sz w:val="24"/>
          <w:szCs w:val="24"/>
        </w:rPr>
      </w:pPr>
      <w:bookmarkStart w:id="19" w:name="_ref_148574"/>
      <w:r w:rsidRPr="005102C4">
        <w:rPr>
          <w:sz w:val="24"/>
          <w:szCs w:val="24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Pr="005102C4">
        <w:rPr>
          <w:sz w:val="24"/>
          <w:szCs w:val="24"/>
          <w:u w:val="single"/>
        </w:rPr>
        <w:t>                                      </w:t>
      </w:r>
      <w:r w:rsidRPr="005102C4">
        <w:rPr>
          <w:sz w:val="24"/>
          <w:szCs w:val="24"/>
        </w:rPr>
        <w:t xml:space="preserve"> с момента получения претензии.</w:t>
      </w:r>
      <w:bookmarkEnd w:id="19"/>
    </w:p>
    <w:p w:rsidR="00030843" w:rsidRPr="005102C4" w:rsidRDefault="00030843" w:rsidP="00030843">
      <w:pPr>
        <w:pStyle w:val="3"/>
        <w:spacing w:before="0" w:after="0" w:line="240" w:lineRule="auto"/>
        <w:rPr>
          <w:sz w:val="24"/>
          <w:szCs w:val="24"/>
        </w:rPr>
      </w:pPr>
      <w:bookmarkStart w:id="20" w:name="_ref_144994"/>
      <w:r w:rsidRPr="005102C4">
        <w:rPr>
          <w:sz w:val="24"/>
          <w:szCs w:val="24"/>
        </w:rPr>
        <w:t>В случае неполучения ответа в указанный выше срок либо несогласия с ответом заинтересованная сторона вправе обратиться в суд.</w:t>
      </w:r>
      <w:bookmarkEnd w:id="20"/>
    </w:p>
    <w:p w:rsidR="00030843" w:rsidRPr="005102C4" w:rsidRDefault="00030843" w:rsidP="00030843">
      <w:pPr>
        <w:pStyle w:val="2"/>
        <w:spacing w:before="0" w:after="0" w:line="240" w:lineRule="auto"/>
        <w:rPr>
          <w:sz w:val="24"/>
          <w:szCs w:val="24"/>
        </w:rPr>
      </w:pPr>
      <w:bookmarkStart w:id="21" w:name="_ref_148577"/>
      <w:r w:rsidRPr="005102C4">
        <w:rPr>
          <w:sz w:val="24"/>
          <w:szCs w:val="24"/>
        </w:rPr>
        <w:t>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компетентным судом в соответствии с законодательством РФ.</w:t>
      </w:r>
      <w:bookmarkEnd w:id="21"/>
    </w:p>
    <w:p w:rsidR="00030843" w:rsidRPr="005102C4" w:rsidRDefault="00030843" w:rsidP="00030843">
      <w:pPr>
        <w:pStyle w:val="1"/>
        <w:spacing w:before="0" w:after="0" w:line="240" w:lineRule="auto"/>
        <w:rPr>
          <w:szCs w:val="24"/>
        </w:rPr>
      </w:pPr>
      <w:bookmarkStart w:id="22" w:name="_ref_105049"/>
      <w:r w:rsidRPr="005102C4">
        <w:rPr>
          <w:szCs w:val="24"/>
        </w:rPr>
        <w:t>Заключительные положения</w:t>
      </w:r>
      <w:bookmarkEnd w:id="22"/>
    </w:p>
    <w:p w:rsidR="00030843" w:rsidRPr="005102C4" w:rsidRDefault="00030843" w:rsidP="00030843">
      <w:pPr>
        <w:pStyle w:val="2"/>
        <w:spacing w:before="0" w:after="0" w:line="240" w:lineRule="auto"/>
        <w:rPr>
          <w:sz w:val="24"/>
          <w:szCs w:val="24"/>
        </w:rPr>
      </w:pPr>
      <w:bookmarkStart w:id="23" w:name="_ref_163402"/>
      <w:r w:rsidRPr="005102C4">
        <w:rPr>
          <w:sz w:val="24"/>
          <w:szCs w:val="24"/>
        </w:rPr>
        <w:t>Договор вступает в силу и становится обязательным для сторон с момента его заключения.</w:t>
      </w:r>
      <w:bookmarkEnd w:id="23"/>
    </w:p>
    <w:p w:rsidR="00030843" w:rsidRPr="005102C4" w:rsidRDefault="00030843" w:rsidP="00030843">
      <w:pPr>
        <w:pStyle w:val="2"/>
        <w:spacing w:before="0" w:after="0" w:line="240" w:lineRule="auto"/>
        <w:rPr>
          <w:sz w:val="24"/>
          <w:szCs w:val="24"/>
        </w:rPr>
      </w:pPr>
      <w:bookmarkStart w:id="24" w:name="_ref_163401"/>
      <w:r w:rsidRPr="005102C4">
        <w:rPr>
          <w:sz w:val="24"/>
          <w:szCs w:val="24"/>
        </w:rPr>
        <w:t xml:space="preserve">Договор действует в течение </w:t>
      </w:r>
      <w:r w:rsidRPr="005102C4">
        <w:rPr>
          <w:sz w:val="24"/>
          <w:szCs w:val="24"/>
          <w:u w:val="single"/>
        </w:rPr>
        <w:t>                                           </w:t>
      </w:r>
      <w:r w:rsidRPr="005102C4">
        <w:rPr>
          <w:sz w:val="24"/>
          <w:szCs w:val="24"/>
        </w:rPr>
        <w:t xml:space="preserve"> с момента его заключения.</w:t>
      </w:r>
      <w:bookmarkEnd w:id="24"/>
    </w:p>
    <w:p w:rsidR="00030843" w:rsidRPr="005102C4" w:rsidRDefault="00030843" w:rsidP="00030843">
      <w:pPr>
        <w:pStyle w:val="2"/>
        <w:spacing w:before="0" w:after="0" w:line="240" w:lineRule="auto"/>
        <w:rPr>
          <w:sz w:val="24"/>
          <w:szCs w:val="24"/>
        </w:rPr>
      </w:pPr>
      <w:bookmarkStart w:id="25" w:name="_ref_163400"/>
      <w:r w:rsidRPr="005102C4">
        <w:rPr>
          <w:sz w:val="24"/>
          <w:szCs w:val="24"/>
        </w:rPr>
        <w:t>Обязательства сторон по Договору прекращаются с окончанием срока его действия.</w:t>
      </w:r>
      <w:bookmarkEnd w:id="25"/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6.4.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C4">
        <w:rPr>
          <w:rFonts w:ascii="Times New Roman" w:hAnsi="Times New Roman" w:cs="Times New Roman"/>
          <w:color w:val="000000" w:themeColor="text1"/>
          <w:sz w:val="24"/>
          <w:szCs w:val="24"/>
        </w:rPr>
        <w:t>6.5. Договор составлен в двух экземплярах, имеющих одинаковую юридическую силу, по одному экземпляру для каждой из сторон.</w:t>
      </w:r>
    </w:p>
    <w:p w:rsidR="00030843" w:rsidRPr="005102C4" w:rsidRDefault="00030843" w:rsidP="00030843">
      <w:pPr>
        <w:pStyle w:val="2"/>
        <w:numPr>
          <w:ilvl w:val="1"/>
          <w:numId w:val="3"/>
        </w:numPr>
        <w:spacing w:before="0" w:after="0" w:line="240" w:lineRule="auto"/>
        <w:rPr>
          <w:sz w:val="24"/>
          <w:szCs w:val="24"/>
        </w:rPr>
      </w:pPr>
      <w:bookmarkStart w:id="26" w:name="_ref_178285"/>
      <w:r w:rsidRPr="005102C4">
        <w:rPr>
          <w:sz w:val="24"/>
          <w:szCs w:val="24"/>
        </w:rPr>
        <w:t>Перечень приложений к Договору, которые являются его неотъемлемой частью:</w:t>
      </w:r>
      <w:bookmarkEnd w:id="26"/>
    </w:p>
    <w:p w:rsidR="00030843" w:rsidRDefault="00030843" w:rsidP="00030843">
      <w:pPr>
        <w:pStyle w:val="3"/>
        <w:spacing w:before="0" w:after="0" w:line="240" w:lineRule="auto"/>
        <w:rPr>
          <w:sz w:val="24"/>
          <w:szCs w:val="24"/>
        </w:rPr>
      </w:pPr>
      <w:bookmarkStart w:id="27" w:name="_ref_182082"/>
      <w:r w:rsidRPr="005102C4">
        <w:rPr>
          <w:sz w:val="24"/>
          <w:szCs w:val="24"/>
        </w:rPr>
        <w:t xml:space="preserve">Приложение № </w:t>
      </w:r>
      <w:fldSimple w:instr=" REF _ref_201540 \h \n \!  \* MERGEFORMAT " w:fldLock="1">
        <w:r w:rsidRPr="005102C4">
          <w:rPr>
            <w:sz w:val="24"/>
            <w:szCs w:val="24"/>
          </w:rPr>
          <w:t>1</w:t>
        </w:r>
      </w:fldSimple>
      <w:r w:rsidRPr="005102C4">
        <w:rPr>
          <w:sz w:val="24"/>
          <w:szCs w:val="24"/>
        </w:rPr>
        <w:t> Форма отчета об использовании пожертвования</w:t>
      </w:r>
      <w:bookmarkEnd w:id="27"/>
    </w:p>
    <w:p w:rsidR="00030843" w:rsidRDefault="00030843" w:rsidP="00030843">
      <w:pPr>
        <w:rPr>
          <w:lang w:eastAsia="ru-RU"/>
        </w:rPr>
      </w:pPr>
    </w:p>
    <w:p w:rsidR="00030843" w:rsidRDefault="00030843" w:rsidP="00030843">
      <w:pPr>
        <w:rPr>
          <w:lang w:eastAsia="ru-RU"/>
        </w:rPr>
      </w:pPr>
    </w:p>
    <w:p w:rsidR="00030843" w:rsidRDefault="00030843" w:rsidP="00030843">
      <w:pPr>
        <w:rPr>
          <w:lang w:eastAsia="ru-RU"/>
        </w:rPr>
      </w:pPr>
    </w:p>
    <w:p w:rsidR="00030843" w:rsidRPr="00E030B7" w:rsidRDefault="00030843" w:rsidP="00030843">
      <w:pPr>
        <w:rPr>
          <w:lang w:eastAsia="ru-RU"/>
        </w:rPr>
      </w:pPr>
    </w:p>
    <w:p w:rsidR="00030843" w:rsidRPr="005102C4" w:rsidRDefault="00030843" w:rsidP="00030843">
      <w:pPr>
        <w:pStyle w:val="1"/>
        <w:spacing w:before="0" w:after="0" w:line="240" w:lineRule="auto"/>
        <w:rPr>
          <w:szCs w:val="24"/>
        </w:rPr>
      </w:pPr>
      <w:bookmarkStart w:id="28" w:name="_ref_174566"/>
      <w:r w:rsidRPr="005102C4">
        <w:rPr>
          <w:szCs w:val="24"/>
        </w:rPr>
        <w:t>Адреса и реквизиты сторон</w:t>
      </w:r>
      <w:bookmarkEnd w:id="28"/>
    </w:p>
    <w:p w:rsidR="00030843" w:rsidRPr="005102C4" w:rsidRDefault="00030843" w:rsidP="00030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4320"/>
      </w:tblGrid>
      <w:tr w:rsidR="00030843" w:rsidRPr="005102C4" w:rsidTr="000F1ACE">
        <w:trPr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Одаряемый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Жертвователь     </w:t>
            </w:r>
          </w:p>
        </w:tc>
      </w:tr>
      <w:tr w:rsidR="00030843" w:rsidRPr="005102C4" w:rsidTr="000F1AC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ИНН 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843" w:rsidRPr="005102C4" w:rsidTr="000F1AC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КПП 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843" w:rsidRPr="005102C4" w:rsidTr="000F1AC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 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843" w:rsidRPr="005102C4" w:rsidTr="000F1AC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БИК 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843" w:rsidRPr="005102C4" w:rsidTr="000F1AC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КБК 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843" w:rsidRPr="005102C4" w:rsidTr="000F1AC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5102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843" w:rsidRPr="005102C4" w:rsidTr="000F1AC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 стороны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 стороны                   </w:t>
            </w:r>
          </w:p>
        </w:tc>
      </w:tr>
      <w:tr w:rsidR="00030843" w:rsidRPr="005102C4" w:rsidTr="000F1AC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М.П.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43" w:rsidRPr="005102C4" w:rsidRDefault="00030843" w:rsidP="00030843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2C4">
        <w:rPr>
          <w:rFonts w:ascii="Times New Roman" w:hAnsi="Times New Roman" w:cs="Times New Roman"/>
          <w:sz w:val="24"/>
          <w:szCs w:val="24"/>
        </w:rPr>
        <w:lastRenderedPageBreak/>
        <w:t>Приложение </w:t>
      </w:r>
      <w:r w:rsidRPr="005102C4">
        <w:rPr>
          <w:rFonts w:ascii="Times New Roman" w:hAnsi="Times New Roman" w:cs="Times New Roman"/>
          <w:sz w:val="24"/>
          <w:szCs w:val="24"/>
        </w:rPr>
        <w:br/>
        <w:t>к договору пожертвования №</w:t>
      </w:r>
      <w:r w:rsidRPr="005102C4">
        <w:rPr>
          <w:rFonts w:ascii="Times New Roman" w:hAnsi="Times New Roman" w:cs="Times New Roman"/>
          <w:sz w:val="24"/>
          <w:szCs w:val="24"/>
          <w:u w:val="single"/>
        </w:rPr>
        <w:t>       </w:t>
      </w:r>
      <w:r w:rsidRPr="005102C4">
        <w:rPr>
          <w:rFonts w:ascii="Times New Roman" w:hAnsi="Times New Roman" w:cs="Times New Roman"/>
          <w:sz w:val="24"/>
          <w:szCs w:val="24"/>
        </w:rPr>
        <w:br/>
        <w:t>от «</w:t>
      </w:r>
      <w:r w:rsidRPr="005102C4">
        <w:rPr>
          <w:rFonts w:ascii="Times New Roman" w:hAnsi="Times New Roman" w:cs="Times New Roman"/>
          <w:sz w:val="24"/>
          <w:szCs w:val="24"/>
          <w:u w:val="single"/>
        </w:rPr>
        <w:t>       «                        </w:t>
      </w:r>
      <w:r w:rsidRPr="005102C4">
        <w:rPr>
          <w:rFonts w:ascii="Times New Roman" w:hAnsi="Times New Roman" w:cs="Times New Roman"/>
          <w:sz w:val="24"/>
          <w:szCs w:val="24"/>
        </w:rPr>
        <w:t>20</w:t>
      </w:r>
      <w:r w:rsidRPr="005102C4">
        <w:rPr>
          <w:rFonts w:ascii="Times New Roman" w:hAnsi="Times New Roman" w:cs="Times New Roman"/>
          <w:sz w:val="24"/>
          <w:szCs w:val="24"/>
          <w:u w:val="single"/>
        </w:rPr>
        <w:t>       </w:t>
      </w:r>
      <w:r w:rsidRPr="005102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0843" w:rsidRPr="005102C4" w:rsidRDefault="00030843" w:rsidP="00030843">
      <w:pPr>
        <w:pStyle w:val="a3"/>
        <w:spacing w:before="0" w:after="0"/>
        <w:rPr>
          <w:sz w:val="24"/>
          <w:szCs w:val="24"/>
        </w:rPr>
      </w:pPr>
      <w:bookmarkStart w:id="29" w:name="_title_2"/>
      <w:bookmarkStart w:id="30" w:name="_ref_201540"/>
    </w:p>
    <w:p w:rsidR="00030843" w:rsidRPr="005102C4" w:rsidRDefault="00030843" w:rsidP="00030843">
      <w:pPr>
        <w:pStyle w:val="a3"/>
        <w:spacing w:before="0" w:after="0"/>
        <w:rPr>
          <w:sz w:val="24"/>
          <w:szCs w:val="24"/>
        </w:rPr>
      </w:pPr>
      <w:r w:rsidRPr="005102C4">
        <w:rPr>
          <w:sz w:val="24"/>
          <w:szCs w:val="24"/>
        </w:rPr>
        <w:t>Форма отчета об использовании пожертвования</w:t>
      </w:r>
      <w:bookmarkEnd w:id="29"/>
      <w:bookmarkEnd w:id="30"/>
    </w:p>
    <w:p w:rsidR="00030843" w:rsidRPr="005102C4" w:rsidRDefault="00030843" w:rsidP="0003084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843" w:rsidRPr="005102C4" w:rsidRDefault="00030843" w:rsidP="0003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4">
        <w:rPr>
          <w:rFonts w:ascii="Times New Roman" w:hAnsi="Times New Roman" w:cs="Times New Roman"/>
          <w:sz w:val="24"/>
          <w:szCs w:val="24"/>
        </w:rPr>
        <w:t>1. Одаряемым от Жертвователя «</w:t>
      </w:r>
      <w:r w:rsidRPr="005102C4">
        <w:rPr>
          <w:rFonts w:ascii="Times New Roman" w:hAnsi="Times New Roman" w:cs="Times New Roman"/>
          <w:sz w:val="24"/>
          <w:szCs w:val="24"/>
          <w:u w:val="single"/>
        </w:rPr>
        <w:t>     «                     </w:t>
      </w:r>
      <w:r w:rsidRPr="005102C4">
        <w:rPr>
          <w:rFonts w:ascii="Times New Roman" w:hAnsi="Times New Roman" w:cs="Times New Roman"/>
          <w:sz w:val="24"/>
          <w:szCs w:val="24"/>
        </w:rPr>
        <w:t>20</w:t>
      </w:r>
      <w:r w:rsidRPr="005102C4">
        <w:rPr>
          <w:rFonts w:ascii="Times New Roman" w:hAnsi="Times New Roman" w:cs="Times New Roman"/>
          <w:sz w:val="24"/>
          <w:szCs w:val="24"/>
          <w:u w:val="single"/>
        </w:rPr>
        <w:t>       </w:t>
      </w:r>
      <w:r w:rsidRPr="005102C4">
        <w:rPr>
          <w:rFonts w:ascii="Times New Roman" w:hAnsi="Times New Roman" w:cs="Times New Roman"/>
          <w:sz w:val="24"/>
          <w:szCs w:val="24"/>
        </w:rPr>
        <w:t xml:space="preserve"> г. по Договору пожертвования № </w:t>
      </w:r>
      <w:r w:rsidRPr="005102C4">
        <w:rPr>
          <w:rFonts w:ascii="Times New Roman" w:hAnsi="Times New Roman" w:cs="Times New Roman"/>
          <w:sz w:val="24"/>
          <w:szCs w:val="24"/>
          <w:u w:val="single"/>
        </w:rPr>
        <w:t>       </w:t>
      </w:r>
      <w:r w:rsidRPr="005102C4">
        <w:rPr>
          <w:rFonts w:ascii="Times New Roman" w:hAnsi="Times New Roman" w:cs="Times New Roman"/>
          <w:sz w:val="24"/>
          <w:szCs w:val="24"/>
        </w:rPr>
        <w:t xml:space="preserve"> от «</w:t>
      </w:r>
      <w:r w:rsidRPr="005102C4">
        <w:rPr>
          <w:rFonts w:ascii="Times New Roman" w:hAnsi="Times New Roman" w:cs="Times New Roman"/>
          <w:sz w:val="24"/>
          <w:szCs w:val="24"/>
          <w:u w:val="single"/>
        </w:rPr>
        <w:t>       «</w:t>
      </w:r>
      <w:r w:rsidRPr="005102C4">
        <w:rPr>
          <w:rFonts w:ascii="Times New Roman" w:hAnsi="Times New Roman" w:cs="Times New Roman"/>
          <w:sz w:val="24"/>
          <w:szCs w:val="24"/>
        </w:rPr>
        <w:t xml:space="preserve"> </w:t>
      </w:r>
      <w:r w:rsidRPr="005102C4">
        <w:rPr>
          <w:rFonts w:ascii="Times New Roman" w:hAnsi="Times New Roman" w:cs="Times New Roman"/>
          <w:sz w:val="24"/>
          <w:szCs w:val="24"/>
          <w:u w:val="single"/>
        </w:rPr>
        <w:t>               </w:t>
      </w:r>
      <w:r w:rsidRPr="005102C4">
        <w:rPr>
          <w:rFonts w:ascii="Times New Roman" w:hAnsi="Times New Roman" w:cs="Times New Roman"/>
          <w:sz w:val="24"/>
          <w:szCs w:val="24"/>
        </w:rPr>
        <w:t xml:space="preserve"> 20</w:t>
      </w:r>
      <w:r w:rsidRPr="005102C4">
        <w:rPr>
          <w:rFonts w:ascii="Times New Roman" w:hAnsi="Times New Roman" w:cs="Times New Roman"/>
          <w:sz w:val="24"/>
          <w:szCs w:val="24"/>
          <w:u w:val="single"/>
        </w:rPr>
        <w:t>       </w:t>
      </w:r>
      <w:r w:rsidRPr="005102C4">
        <w:rPr>
          <w:rFonts w:ascii="Times New Roman" w:hAnsi="Times New Roman" w:cs="Times New Roman"/>
          <w:sz w:val="24"/>
          <w:szCs w:val="24"/>
        </w:rPr>
        <w:t xml:space="preserve"> г. получены денежные средства в размере</w:t>
      </w:r>
      <w:proofErr w:type="gramStart"/>
      <w:r w:rsidRPr="005102C4">
        <w:rPr>
          <w:rFonts w:ascii="Times New Roman" w:hAnsi="Times New Roman" w:cs="Times New Roman"/>
          <w:sz w:val="24"/>
          <w:szCs w:val="24"/>
        </w:rPr>
        <w:t> </w:t>
      </w:r>
      <w:r w:rsidRPr="005102C4">
        <w:rPr>
          <w:rFonts w:ascii="Times New Roman" w:hAnsi="Times New Roman" w:cs="Times New Roman"/>
          <w:sz w:val="24"/>
          <w:szCs w:val="24"/>
          <w:u w:val="single"/>
        </w:rPr>
        <w:t>                   </w:t>
      </w:r>
      <w:r w:rsidRPr="005102C4">
        <w:rPr>
          <w:rFonts w:ascii="Times New Roman" w:hAnsi="Times New Roman" w:cs="Times New Roman"/>
          <w:sz w:val="24"/>
          <w:szCs w:val="24"/>
        </w:rPr>
        <w:t>(</w:t>
      </w:r>
      <w:r w:rsidRPr="005102C4">
        <w:rPr>
          <w:rFonts w:ascii="Times New Roman" w:hAnsi="Times New Roman" w:cs="Times New Roman"/>
          <w:sz w:val="24"/>
          <w:szCs w:val="24"/>
          <w:u w:val="single"/>
        </w:rPr>
        <w:t>                 </w:t>
      </w:r>
      <w:r w:rsidRPr="005102C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5102C4">
        <w:rPr>
          <w:rFonts w:ascii="Times New Roman" w:hAnsi="Times New Roman" w:cs="Times New Roman"/>
          <w:sz w:val="24"/>
          <w:szCs w:val="24"/>
        </w:rPr>
        <w:t>рублей.</w:t>
      </w:r>
    </w:p>
    <w:p w:rsidR="00030843" w:rsidRPr="005102C4" w:rsidRDefault="00030843" w:rsidP="0003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4">
        <w:rPr>
          <w:rFonts w:ascii="Times New Roman" w:hAnsi="Times New Roman" w:cs="Times New Roman"/>
          <w:sz w:val="24"/>
          <w:szCs w:val="24"/>
        </w:rPr>
        <w:t>2. Переданное пожертвование было использовано </w:t>
      </w:r>
      <w:r w:rsidRPr="005102C4">
        <w:rPr>
          <w:rFonts w:ascii="Times New Roman" w:hAnsi="Times New Roman" w:cs="Times New Roman"/>
          <w:sz w:val="24"/>
          <w:szCs w:val="24"/>
          <w:u w:val="single"/>
        </w:rPr>
        <w:t>    (назначение, по которому использовалось пожертвование)    </w:t>
      </w:r>
      <w:r w:rsidRPr="005102C4">
        <w:rPr>
          <w:rFonts w:ascii="Times New Roman" w:hAnsi="Times New Roman" w:cs="Times New Roman"/>
          <w:sz w:val="24"/>
          <w:szCs w:val="24"/>
        </w:rPr>
        <w:t>.</w:t>
      </w:r>
    </w:p>
    <w:p w:rsidR="00030843" w:rsidRPr="005102C4" w:rsidRDefault="00030843" w:rsidP="0003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4">
        <w:rPr>
          <w:rFonts w:ascii="Times New Roman" w:hAnsi="Times New Roman" w:cs="Times New Roman"/>
          <w:sz w:val="24"/>
          <w:szCs w:val="24"/>
        </w:rPr>
        <w:t xml:space="preserve">3. Одаряемым были проведены следующие мероприятия (осуществлена следующая деятельность): </w:t>
      </w:r>
      <w:r w:rsidRPr="005102C4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                                          </w:t>
      </w:r>
      <w:r w:rsidRPr="005102C4">
        <w:rPr>
          <w:rFonts w:ascii="Times New Roman" w:hAnsi="Times New Roman" w:cs="Times New Roman"/>
          <w:sz w:val="24"/>
          <w:szCs w:val="24"/>
        </w:rPr>
        <w:t>.</w:t>
      </w:r>
    </w:p>
    <w:p w:rsidR="00030843" w:rsidRPr="005102C4" w:rsidRDefault="00030843" w:rsidP="0003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4">
        <w:rPr>
          <w:rFonts w:ascii="Times New Roman" w:hAnsi="Times New Roman" w:cs="Times New Roman"/>
          <w:sz w:val="24"/>
          <w:szCs w:val="24"/>
        </w:rPr>
        <w:t>4. Отчет о расходах: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6"/>
        <w:gridCol w:w="3296"/>
        <w:gridCol w:w="3084"/>
        <w:gridCol w:w="3085"/>
      </w:tblGrid>
      <w:tr w:rsidR="00030843" w:rsidRPr="005102C4" w:rsidTr="000F1ACE">
        <w:tc>
          <w:tcPr>
            <w:tcW w:w="450" w:type="pct"/>
          </w:tcPr>
          <w:p w:rsidR="00030843" w:rsidRPr="005102C4" w:rsidRDefault="00030843" w:rsidP="000F1ACE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02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02C4">
              <w:rPr>
                <w:sz w:val="24"/>
                <w:szCs w:val="24"/>
              </w:rPr>
              <w:t>/</w:t>
            </w:r>
            <w:proofErr w:type="spellStart"/>
            <w:r w:rsidRPr="005102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0" w:type="pct"/>
          </w:tcPr>
          <w:p w:rsidR="00030843" w:rsidRPr="005102C4" w:rsidRDefault="00030843" w:rsidP="000F1ACE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Статья расходов</w:t>
            </w:r>
          </w:p>
        </w:tc>
        <w:tc>
          <w:tcPr>
            <w:tcW w:w="1450" w:type="pct"/>
          </w:tcPr>
          <w:p w:rsidR="00030843" w:rsidRPr="005102C4" w:rsidRDefault="00030843" w:rsidP="000F1ACE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Дата расходования денежных средств</w:t>
            </w:r>
          </w:p>
        </w:tc>
        <w:tc>
          <w:tcPr>
            <w:tcW w:w="1450" w:type="pct"/>
          </w:tcPr>
          <w:p w:rsidR="00030843" w:rsidRPr="005102C4" w:rsidRDefault="00030843" w:rsidP="000F1ACE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Израсходованная сумма</w:t>
            </w:r>
          </w:p>
        </w:tc>
      </w:tr>
      <w:tr w:rsidR="00030843" w:rsidRPr="005102C4" w:rsidTr="000F1ACE">
        <w:tc>
          <w:tcPr>
            <w:tcW w:w="450" w:type="pct"/>
          </w:tcPr>
          <w:p w:rsidR="00030843" w:rsidRPr="005102C4" w:rsidRDefault="00030843" w:rsidP="000F1ACE">
            <w:pPr>
              <w:keepNext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030843" w:rsidRPr="005102C4" w:rsidRDefault="00030843" w:rsidP="000F1ACE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 </w:t>
            </w:r>
          </w:p>
        </w:tc>
        <w:tc>
          <w:tcPr>
            <w:tcW w:w="1450" w:type="pct"/>
          </w:tcPr>
          <w:p w:rsidR="00030843" w:rsidRPr="005102C4" w:rsidRDefault="00030843" w:rsidP="000F1ACE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 </w:t>
            </w:r>
          </w:p>
        </w:tc>
        <w:tc>
          <w:tcPr>
            <w:tcW w:w="1450" w:type="pct"/>
          </w:tcPr>
          <w:p w:rsidR="00030843" w:rsidRPr="005102C4" w:rsidRDefault="00030843" w:rsidP="000F1ACE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 </w:t>
            </w:r>
          </w:p>
        </w:tc>
      </w:tr>
      <w:tr w:rsidR="00030843" w:rsidRPr="005102C4" w:rsidTr="000F1ACE">
        <w:tc>
          <w:tcPr>
            <w:tcW w:w="450" w:type="pct"/>
          </w:tcPr>
          <w:p w:rsidR="00030843" w:rsidRPr="005102C4" w:rsidRDefault="00030843" w:rsidP="000F1ACE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 </w:t>
            </w:r>
          </w:p>
        </w:tc>
        <w:tc>
          <w:tcPr>
            <w:tcW w:w="1550" w:type="pct"/>
          </w:tcPr>
          <w:p w:rsidR="00030843" w:rsidRPr="005102C4" w:rsidRDefault="00030843" w:rsidP="000F1ACE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 </w:t>
            </w:r>
          </w:p>
        </w:tc>
        <w:tc>
          <w:tcPr>
            <w:tcW w:w="1450" w:type="pct"/>
          </w:tcPr>
          <w:p w:rsidR="00030843" w:rsidRPr="005102C4" w:rsidRDefault="00030843" w:rsidP="000F1ACE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 </w:t>
            </w:r>
          </w:p>
        </w:tc>
        <w:tc>
          <w:tcPr>
            <w:tcW w:w="1450" w:type="pct"/>
          </w:tcPr>
          <w:p w:rsidR="00030843" w:rsidRPr="005102C4" w:rsidRDefault="00030843" w:rsidP="000F1ACE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 </w:t>
            </w:r>
          </w:p>
        </w:tc>
      </w:tr>
    </w:tbl>
    <w:p w:rsidR="00030843" w:rsidRPr="005102C4" w:rsidRDefault="00030843" w:rsidP="00030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843" w:rsidRPr="005102C4" w:rsidRDefault="00030843" w:rsidP="00030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C4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030843" w:rsidRPr="005102C4" w:rsidRDefault="00030843" w:rsidP="0003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43" w:rsidRPr="005102C4" w:rsidRDefault="00030843" w:rsidP="0003084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4320"/>
      </w:tblGrid>
      <w:tr w:rsidR="00030843" w:rsidRPr="005102C4" w:rsidTr="000F1ACE">
        <w:trPr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1" w:name="Par31"/>
            <w:bookmarkEnd w:id="31"/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Одаряемый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Жертвователь     </w:t>
            </w:r>
          </w:p>
        </w:tc>
      </w:tr>
      <w:tr w:rsidR="00030843" w:rsidRPr="005102C4" w:rsidTr="000F1AC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843" w:rsidRPr="005102C4" w:rsidTr="000F1AC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КПП 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843" w:rsidRPr="005102C4" w:rsidTr="000F1AC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 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843" w:rsidRPr="005102C4" w:rsidTr="000F1AC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БИК 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843" w:rsidRPr="005102C4" w:rsidTr="000F1AC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КБК 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843" w:rsidRPr="005102C4" w:rsidTr="000F1AC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5102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843" w:rsidRPr="005102C4" w:rsidTr="000F1AC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 стороны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 стороны                   </w:t>
            </w:r>
          </w:p>
        </w:tc>
      </w:tr>
      <w:tr w:rsidR="00030843" w:rsidRPr="005102C4" w:rsidTr="000F1AC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М.П.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3" w:rsidRPr="005102C4" w:rsidRDefault="00030843" w:rsidP="000F1AC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30843" w:rsidRPr="005102C4" w:rsidRDefault="00030843" w:rsidP="00030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543" w:rsidRDefault="00CE2543"/>
    <w:sectPr w:rsidR="00CE2543" w:rsidSect="005102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4"/>
    </w:lvlOverride>
  </w:num>
  <w:num w:numId="3">
    <w:abstractNumId w:val="0"/>
    <w:lvlOverride w:ilvl="0">
      <w:startOverride w:val="6"/>
    </w:lvlOverride>
    <w:lvlOverride w:ilvl="1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0843"/>
    <w:rsid w:val="000000B9"/>
    <w:rsid w:val="00000177"/>
    <w:rsid w:val="00000299"/>
    <w:rsid w:val="00001199"/>
    <w:rsid w:val="000013B5"/>
    <w:rsid w:val="000013F5"/>
    <w:rsid w:val="00001695"/>
    <w:rsid w:val="0000179D"/>
    <w:rsid w:val="00001CF9"/>
    <w:rsid w:val="0000201A"/>
    <w:rsid w:val="00002214"/>
    <w:rsid w:val="0000239A"/>
    <w:rsid w:val="000030D5"/>
    <w:rsid w:val="0000334C"/>
    <w:rsid w:val="00003852"/>
    <w:rsid w:val="00003B98"/>
    <w:rsid w:val="00003D9C"/>
    <w:rsid w:val="00003E84"/>
    <w:rsid w:val="0000445B"/>
    <w:rsid w:val="00004653"/>
    <w:rsid w:val="0000524E"/>
    <w:rsid w:val="000053E6"/>
    <w:rsid w:val="00005423"/>
    <w:rsid w:val="00005536"/>
    <w:rsid w:val="000064AD"/>
    <w:rsid w:val="00006BD1"/>
    <w:rsid w:val="00007277"/>
    <w:rsid w:val="000074E8"/>
    <w:rsid w:val="00007C61"/>
    <w:rsid w:val="000100C9"/>
    <w:rsid w:val="00010647"/>
    <w:rsid w:val="000110F8"/>
    <w:rsid w:val="00011758"/>
    <w:rsid w:val="00012079"/>
    <w:rsid w:val="00012188"/>
    <w:rsid w:val="00012BCD"/>
    <w:rsid w:val="00012F0A"/>
    <w:rsid w:val="000134FF"/>
    <w:rsid w:val="00013656"/>
    <w:rsid w:val="00013FB9"/>
    <w:rsid w:val="000141AF"/>
    <w:rsid w:val="00014C9E"/>
    <w:rsid w:val="00014CAD"/>
    <w:rsid w:val="000152BE"/>
    <w:rsid w:val="0001535E"/>
    <w:rsid w:val="000157AB"/>
    <w:rsid w:val="00015C17"/>
    <w:rsid w:val="00015F68"/>
    <w:rsid w:val="000165F1"/>
    <w:rsid w:val="00016CC8"/>
    <w:rsid w:val="0001713B"/>
    <w:rsid w:val="00017D8A"/>
    <w:rsid w:val="00017DF7"/>
    <w:rsid w:val="000200CA"/>
    <w:rsid w:val="0002028F"/>
    <w:rsid w:val="00020342"/>
    <w:rsid w:val="000205B1"/>
    <w:rsid w:val="00020B8C"/>
    <w:rsid w:val="000218E7"/>
    <w:rsid w:val="000227F8"/>
    <w:rsid w:val="00023A9A"/>
    <w:rsid w:val="000243CD"/>
    <w:rsid w:val="00024692"/>
    <w:rsid w:val="0002551D"/>
    <w:rsid w:val="00025937"/>
    <w:rsid w:val="00026E0A"/>
    <w:rsid w:val="000277EA"/>
    <w:rsid w:val="00030843"/>
    <w:rsid w:val="00030942"/>
    <w:rsid w:val="00030C00"/>
    <w:rsid w:val="00030C78"/>
    <w:rsid w:val="00030D70"/>
    <w:rsid w:val="000312EA"/>
    <w:rsid w:val="00031593"/>
    <w:rsid w:val="00031DAF"/>
    <w:rsid w:val="000325A8"/>
    <w:rsid w:val="000328F7"/>
    <w:rsid w:val="00032916"/>
    <w:rsid w:val="00032932"/>
    <w:rsid w:val="00033B3E"/>
    <w:rsid w:val="00033BDE"/>
    <w:rsid w:val="00034102"/>
    <w:rsid w:val="00034DA2"/>
    <w:rsid w:val="00034F4C"/>
    <w:rsid w:val="0003504C"/>
    <w:rsid w:val="00035202"/>
    <w:rsid w:val="00035E5F"/>
    <w:rsid w:val="00036192"/>
    <w:rsid w:val="00036CAC"/>
    <w:rsid w:val="00036DAA"/>
    <w:rsid w:val="00037726"/>
    <w:rsid w:val="000404ED"/>
    <w:rsid w:val="0004093C"/>
    <w:rsid w:val="000411DE"/>
    <w:rsid w:val="000411E6"/>
    <w:rsid w:val="00041524"/>
    <w:rsid w:val="0004195A"/>
    <w:rsid w:val="00041A74"/>
    <w:rsid w:val="00041D5F"/>
    <w:rsid w:val="0004298D"/>
    <w:rsid w:val="00042FC2"/>
    <w:rsid w:val="000434C9"/>
    <w:rsid w:val="000435CC"/>
    <w:rsid w:val="000439A8"/>
    <w:rsid w:val="00043E24"/>
    <w:rsid w:val="000447DC"/>
    <w:rsid w:val="0004498A"/>
    <w:rsid w:val="00044B38"/>
    <w:rsid w:val="00045691"/>
    <w:rsid w:val="000456A1"/>
    <w:rsid w:val="00045959"/>
    <w:rsid w:val="00045B44"/>
    <w:rsid w:val="00045DB8"/>
    <w:rsid w:val="00046078"/>
    <w:rsid w:val="0004646F"/>
    <w:rsid w:val="00046656"/>
    <w:rsid w:val="00046A15"/>
    <w:rsid w:val="000475C8"/>
    <w:rsid w:val="000477B9"/>
    <w:rsid w:val="00047AB8"/>
    <w:rsid w:val="00047F42"/>
    <w:rsid w:val="00050A38"/>
    <w:rsid w:val="00050CE2"/>
    <w:rsid w:val="00051385"/>
    <w:rsid w:val="00051393"/>
    <w:rsid w:val="00051E66"/>
    <w:rsid w:val="00052330"/>
    <w:rsid w:val="00052590"/>
    <w:rsid w:val="00052805"/>
    <w:rsid w:val="0005333D"/>
    <w:rsid w:val="000536DD"/>
    <w:rsid w:val="00053F5C"/>
    <w:rsid w:val="000541D9"/>
    <w:rsid w:val="00054AB4"/>
    <w:rsid w:val="000555E7"/>
    <w:rsid w:val="00055B81"/>
    <w:rsid w:val="00055BA2"/>
    <w:rsid w:val="0005686D"/>
    <w:rsid w:val="00056D4B"/>
    <w:rsid w:val="00056D95"/>
    <w:rsid w:val="0005712F"/>
    <w:rsid w:val="0005787F"/>
    <w:rsid w:val="00057E7F"/>
    <w:rsid w:val="000604B4"/>
    <w:rsid w:val="00060E4C"/>
    <w:rsid w:val="00061607"/>
    <w:rsid w:val="00061894"/>
    <w:rsid w:val="00061916"/>
    <w:rsid w:val="000620C9"/>
    <w:rsid w:val="00062921"/>
    <w:rsid w:val="00062B67"/>
    <w:rsid w:val="00062F48"/>
    <w:rsid w:val="000634A2"/>
    <w:rsid w:val="00064B45"/>
    <w:rsid w:val="00065705"/>
    <w:rsid w:val="000661C4"/>
    <w:rsid w:val="0006642D"/>
    <w:rsid w:val="000668BD"/>
    <w:rsid w:val="00066988"/>
    <w:rsid w:val="0006710E"/>
    <w:rsid w:val="00067676"/>
    <w:rsid w:val="00067B3B"/>
    <w:rsid w:val="00067EEB"/>
    <w:rsid w:val="0007112D"/>
    <w:rsid w:val="0007178B"/>
    <w:rsid w:val="00071B92"/>
    <w:rsid w:val="00071F44"/>
    <w:rsid w:val="00072076"/>
    <w:rsid w:val="0007240E"/>
    <w:rsid w:val="0007308D"/>
    <w:rsid w:val="0007340A"/>
    <w:rsid w:val="0007390E"/>
    <w:rsid w:val="00073FF1"/>
    <w:rsid w:val="000746B7"/>
    <w:rsid w:val="00074920"/>
    <w:rsid w:val="00074AB9"/>
    <w:rsid w:val="00074C51"/>
    <w:rsid w:val="00074FC4"/>
    <w:rsid w:val="00075445"/>
    <w:rsid w:val="00075C8C"/>
    <w:rsid w:val="000762AD"/>
    <w:rsid w:val="00076E44"/>
    <w:rsid w:val="000774A1"/>
    <w:rsid w:val="00077600"/>
    <w:rsid w:val="00080EB2"/>
    <w:rsid w:val="00081991"/>
    <w:rsid w:val="00081BC2"/>
    <w:rsid w:val="00081E50"/>
    <w:rsid w:val="00083729"/>
    <w:rsid w:val="0008379B"/>
    <w:rsid w:val="00083ED6"/>
    <w:rsid w:val="00083F58"/>
    <w:rsid w:val="000840B7"/>
    <w:rsid w:val="000846D6"/>
    <w:rsid w:val="00084FA8"/>
    <w:rsid w:val="000861A1"/>
    <w:rsid w:val="000864B0"/>
    <w:rsid w:val="000866A5"/>
    <w:rsid w:val="00086AB5"/>
    <w:rsid w:val="00086AFC"/>
    <w:rsid w:val="0008716C"/>
    <w:rsid w:val="000873D6"/>
    <w:rsid w:val="000879B0"/>
    <w:rsid w:val="00087AB3"/>
    <w:rsid w:val="00087C2F"/>
    <w:rsid w:val="00087DA2"/>
    <w:rsid w:val="00090471"/>
    <w:rsid w:val="00090573"/>
    <w:rsid w:val="00090E8A"/>
    <w:rsid w:val="000911AD"/>
    <w:rsid w:val="000916D3"/>
    <w:rsid w:val="00092493"/>
    <w:rsid w:val="0009261E"/>
    <w:rsid w:val="000926BD"/>
    <w:rsid w:val="000926C4"/>
    <w:rsid w:val="000928D8"/>
    <w:rsid w:val="0009291A"/>
    <w:rsid w:val="00092AD6"/>
    <w:rsid w:val="00092B4A"/>
    <w:rsid w:val="00092D1D"/>
    <w:rsid w:val="00092DD2"/>
    <w:rsid w:val="00092DD4"/>
    <w:rsid w:val="0009305D"/>
    <w:rsid w:val="0009340C"/>
    <w:rsid w:val="0009349C"/>
    <w:rsid w:val="0009365C"/>
    <w:rsid w:val="0009386F"/>
    <w:rsid w:val="00093A05"/>
    <w:rsid w:val="00093E18"/>
    <w:rsid w:val="00093F23"/>
    <w:rsid w:val="00094948"/>
    <w:rsid w:val="0009609D"/>
    <w:rsid w:val="0009609E"/>
    <w:rsid w:val="000960C8"/>
    <w:rsid w:val="000969E1"/>
    <w:rsid w:val="00096C32"/>
    <w:rsid w:val="0009730F"/>
    <w:rsid w:val="000978A0"/>
    <w:rsid w:val="00097C1C"/>
    <w:rsid w:val="000A04E2"/>
    <w:rsid w:val="000A094A"/>
    <w:rsid w:val="000A0C59"/>
    <w:rsid w:val="000A12E1"/>
    <w:rsid w:val="000A152B"/>
    <w:rsid w:val="000A1CAB"/>
    <w:rsid w:val="000A26B3"/>
    <w:rsid w:val="000A2834"/>
    <w:rsid w:val="000A3C54"/>
    <w:rsid w:val="000A3CFF"/>
    <w:rsid w:val="000A3F53"/>
    <w:rsid w:val="000A4274"/>
    <w:rsid w:val="000A4B69"/>
    <w:rsid w:val="000A4E63"/>
    <w:rsid w:val="000A5CA1"/>
    <w:rsid w:val="000A5FA4"/>
    <w:rsid w:val="000A67CE"/>
    <w:rsid w:val="000A6D4D"/>
    <w:rsid w:val="000A6FFD"/>
    <w:rsid w:val="000A71C7"/>
    <w:rsid w:val="000A739F"/>
    <w:rsid w:val="000A7826"/>
    <w:rsid w:val="000B017C"/>
    <w:rsid w:val="000B0458"/>
    <w:rsid w:val="000B0507"/>
    <w:rsid w:val="000B074F"/>
    <w:rsid w:val="000B07FB"/>
    <w:rsid w:val="000B0A7B"/>
    <w:rsid w:val="000B0CF0"/>
    <w:rsid w:val="000B15FE"/>
    <w:rsid w:val="000B1AEF"/>
    <w:rsid w:val="000B1FD1"/>
    <w:rsid w:val="000B25BD"/>
    <w:rsid w:val="000B29C4"/>
    <w:rsid w:val="000B2B6F"/>
    <w:rsid w:val="000B2C82"/>
    <w:rsid w:val="000B30DE"/>
    <w:rsid w:val="000B3A75"/>
    <w:rsid w:val="000B3C2B"/>
    <w:rsid w:val="000B4214"/>
    <w:rsid w:val="000B4273"/>
    <w:rsid w:val="000B429A"/>
    <w:rsid w:val="000B4AD7"/>
    <w:rsid w:val="000B51CB"/>
    <w:rsid w:val="000B5224"/>
    <w:rsid w:val="000B525C"/>
    <w:rsid w:val="000B545B"/>
    <w:rsid w:val="000B5635"/>
    <w:rsid w:val="000B5CAE"/>
    <w:rsid w:val="000B5E08"/>
    <w:rsid w:val="000B5EE2"/>
    <w:rsid w:val="000B6014"/>
    <w:rsid w:val="000B6879"/>
    <w:rsid w:val="000B6F7F"/>
    <w:rsid w:val="000B7659"/>
    <w:rsid w:val="000B7AF9"/>
    <w:rsid w:val="000C019F"/>
    <w:rsid w:val="000C02AD"/>
    <w:rsid w:val="000C05AE"/>
    <w:rsid w:val="000C084C"/>
    <w:rsid w:val="000C0900"/>
    <w:rsid w:val="000C0BA2"/>
    <w:rsid w:val="000C0F9B"/>
    <w:rsid w:val="000C1527"/>
    <w:rsid w:val="000C25FF"/>
    <w:rsid w:val="000C27E8"/>
    <w:rsid w:val="000C2CBA"/>
    <w:rsid w:val="000C323B"/>
    <w:rsid w:val="000C4089"/>
    <w:rsid w:val="000C4812"/>
    <w:rsid w:val="000C4837"/>
    <w:rsid w:val="000C4F9C"/>
    <w:rsid w:val="000C5B75"/>
    <w:rsid w:val="000C5FAE"/>
    <w:rsid w:val="000C6ADC"/>
    <w:rsid w:val="000C6F3D"/>
    <w:rsid w:val="000C794A"/>
    <w:rsid w:val="000C7980"/>
    <w:rsid w:val="000D0599"/>
    <w:rsid w:val="000D0838"/>
    <w:rsid w:val="000D0DA6"/>
    <w:rsid w:val="000D0E7B"/>
    <w:rsid w:val="000D136D"/>
    <w:rsid w:val="000D1373"/>
    <w:rsid w:val="000D149D"/>
    <w:rsid w:val="000D19EA"/>
    <w:rsid w:val="000D1A28"/>
    <w:rsid w:val="000D1F14"/>
    <w:rsid w:val="000D28AF"/>
    <w:rsid w:val="000D2923"/>
    <w:rsid w:val="000D2B40"/>
    <w:rsid w:val="000D2EA2"/>
    <w:rsid w:val="000D3976"/>
    <w:rsid w:val="000D3DE4"/>
    <w:rsid w:val="000D3EBD"/>
    <w:rsid w:val="000D41AD"/>
    <w:rsid w:val="000D4224"/>
    <w:rsid w:val="000D516A"/>
    <w:rsid w:val="000D5296"/>
    <w:rsid w:val="000D5D33"/>
    <w:rsid w:val="000D5EB6"/>
    <w:rsid w:val="000D60FD"/>
    <w:rsid w:val="000D6260"/>
    <w:rsid w:val="000D6377"/>
    <w:rsid w:val="000D707A"/>
    <w:rsid w:val="000D7797"/>
    <w:rsid w:val="000D7808"/>
    <w:rsid w:val="000D78B4"/>
    <w:rsid w:val="000E03A2"/>
    <w:rsid w:val="000E0B6E"/>
    <w:rsid w:val="000E2761"/>
    <w:rsid w:val="000E2883"/>
    <w:rsid w:val="000E29B4"/>
    <w:rsid w:val="000E2F1D"/>
    <w:rsid w:val="000E3109"/>
    <w:rsid w:val="000E3520"/>
    <w:rsid w:val="000E3B8A"/>
    <w:rsid w:val="000E3C73"/>
    <w:rsid w:val="000E3F7B"/>
    <w:rsid w:val="000E40B8"/>
    <w:rsid w:val="000E4417"/>
    <w:rsid w:val="000E44FD"/>
    <w:rsid w:val="000E45A2"/>
    <w:rsid w:val="000E497F"/>
    <w:rsid w:val="000E522F"/>
    <w:rsid w:val="000E5BF1"/>
    <w:rsid w:val="000E5F21"/>
    <w:rsid w:val="000E6EB1"/>
    <w:rsid w:val="000E6F0A"/>
    <w:rsid w:val="000E6FBB"/>
    <w:rsid w:val="000E7319"/>
    <w:rsid w:val="000E778C"/>
    <w:rsid w:val="000E7835"/>
    <w:rsid w:val="000E788E"/>
    <w:rsid w:val="000E7AE7"/>
    <w:rsid w:val="000E7D25"/>
    <w:rsid w:val="000E7FF9"/>
    <w:rsid w:val="000F02F0"/>
    <w:rsid w:val="000F18F3"/>
    <w:rsid w:val="000F1EB5"/>
    <w:rsid w:val="000F2DEC"/>
    <w:rsid w:val="000F2E8D"/>
    <w:rsid w:val="000F2EFE"/>
    <w:rsid w:val="000F3029"/>
    <w:rsid w:val="000F3127"/>
    <w:rsid w:val="000F325C"/>
    <w:rsid w:val="000F326B"/>
    <w:rsid w:val="000F3EAB"/>
    <w:rsid w:val="000F3FEB"/>
    <w:rsid w:val="000F45D7"/>
    <w:rsid w:val="000F508D"/>
    <w:rsid w:val="000F50FA"/>
    <w:rsid w:val="000F58F1"/>
    <w:rsid w:val="000F5CF5"/>
    <w:rsid w:val="000F5D4C"/>
    <w:rsid w:val="000F6021"/>
    <w:rsid w:val="000F6056"/>
    <w:rsid w:val="000F7667"/>
    <w:rsid w:val="000F7765"/>
    <w:rsid w:val="000F7F2B"/>
    <w:rsid w:val="001001E4"/>
    <w:rsid w:val="001004EB"/>
    <w:rsid w:val="001010CF"/>
    <w:rsid w:val="00101C28"/>
    <w:rsid w:val="00102403"/>
    <w:rsid w:val="001027F6"/>
    <w:rsid w:val="00102900"/>
    <w:rsid w:val="00102C95"/>
    <w:rsid w:val="00103287"/>
    <w:rsid w:val="001046E7"/>
    <w:rsid w:val="001047CB"/>
    <w:rsid w:val="00104E0C"/>
    <w:rsid w:val="00104F24"/>
    <w:rsid w:val="001050AC"/>
    <w:rsid w:val="00105227"/>
    <w:rsid w:val="00105F19"/>
    <w:rsid w:val="001063E5"/>
    <w:rsid w:val="0010647B"/>
    <w:rsid w:val="00106951"/>
    <w:rsid w:val="00106C77"/>
    <w:rsid w:val="00106ECF"/>
    <w:rsid w:val="0010743F"/>
    <w:rsid w:val="00107442"/>
    <w:rsid w:val="0010745C"/>
    <w:rsid w:val="001101EC"/>
    <w:rsid w:val="0011055A"/>
    <w:rsid w:val="00111680"/>
    <w:rsid w:val="00111AEE"/>
    <w:rsid w:val="00111C0E"/>
    <w:rsid w:val="00112506"/>
    <w:rsid w:val="00113251"/>
    <w:rsid w:val="00113AD5"/>
    <w:rsid w:val="001142D0"/>
    <w:rsid w:val="00114629"/>
    <w:rsid w:val="00114966"/>
    <w:rsid w:val="00114D0E"/>
    <w:rsid w:val="00114DAE"/>
    <w:rsid w:val="00114DD1"/>
    <w:rsid w:val="00115638"/>
    <w:rsid w:val="001158F1"/>
    <w:rsid w:val="00115992"/>
    <w:rsid w:val="00115F49"/>
    <w:rsid w:val="00116099"/>
    <w:rsid w:val="001161B0"/>
    <w:rsid w:val="001169BF"/>
    <w:rsid w:val="0011731E"/>
    <w:rsid w:val="0011740A"/>
    <w:rsid w:val="00117487"/>
    <w:rsid w:val="001177C6"/>
    <w:rsid w:val="0011795A"/>
    <w:rsid w:val="00117B38"/>
    <w:rsid w:val="00117EA9"/>
    <w:rsid w:val="00117EB3"/>
    <w:rsid w:val="00117EED"/>
    <w:rsid w:val="00120377"/>
    <w:rsid w:val="001204AD"/>
    <w:rsid w:val="00120524"/>
    <w:rsid w:val="001208E3"/>
    <w:rsid w:val="001209DC"/>
    <w:rsid w:val="00120AEC"/>
    <w:rsid w:val="00122569"/>
    <w:rsid w:val="0012285A"/>
    <w:rsid w:val="0012288D"/>
    <w:rsid w:val="00122974"/>
    <w:rsid w:val="001232B0"/>
    <w:rsid w:val="00123464"/>
    <w:rsid w:val="00123690"/>
    <w:rsid w:val="00123703"/>
    <w:rsid w:val="00123835"/>
    <w:rsid w:val="00123C87"/>
    <w:rsid w:val="00123CAA"/>
    <w:rsid w:val="00123D9E"/>
    <w:rsid w:val="00124D01"/>
    <w:rsid w:val="001250BC"/>
    <w:rsid w:val="00125BA4"/>
    <w:rsid w:val="00125DBF"/>
    <w:rsid w:val="00125E5E"/>
    <w:rsid w:val="0012605A"/>
    <w:rsid w:val="0012645C"/>
    <w:rsid w:val="00126701"/>
    <w:rsid w:val="00127111"/>
    <w:rsid w:val="00130070"/>
    <w:rsid w:val="00130160"/>
    <w:rsid w:val="0013034F"/>
    <w:rsid w:val="00130645"/>
    <w:rsid w:val="001309A3"/>
    <w:rsid w:val="00130D91"/>
    <w:rsid w:val="00131AED"/>
    <w:rsid w:val="00131BF5"/>
    <w:rsid w:val="001323B7"/>
    <w:rsid w:val="00132872"/>
    <w:rsid w:val="00132B92"/>
    <w:rsid w:val="00132C6E"/>
    <w:rsid w:val="00132D72"/>
    <w:rsid w:val="00132DD6"/>
    <w:rsid w:val="00132F1F"/>
    <w:rsid w:val="0013358E"/>
    <w:rsid w:val="00133EFD"/>
    <w:rsid w:val="00134315"/>
    <w:rsid w:val="00134ACA"/>
    <w:rsid w:val="00134B0F"/>
    <w:rsid w:val="00134D2C"/>
    <w:rsid w:val="00134D5D"/>
    <w:rsid w:val="00135D16"/>
    <w:rsid w:val="001361C1"/>
    <w:rsid w:val="001361C4"/>
    <w:rsid w:val="001363C1"/>
    <w:rsid w:val="001367C2"/>
    <w:rsid w:val="00136C3C"/>
    <w:rsid w:val="00136D50"/>
    <w:rsid w:val="001372A4"/>
    <w:rsid w:val="00137CE2"/>
    <w:rsid w:val="00137ECE"/>
    <w:rsid w:val="001401D5"/>
    <w:rsid w:val="00140533"/>
    <w:rsid w:val="001405F5"/>
    <w:rsid w:val="0014078A"/>
    <w:rsid w:val="00140A7F"/>
    <w:rsid w:val="00140D87"/>
    <w:rsid w:val="00140E25"/>
    <w:rsid w:val="001420E8"/>
    <w:rsid w:val="001424D4"/>
    <w:rsid w:val="00142D05"/>
    <w:rsid w:val="00142D4C"/>
    <w:rsid w:val="001430A5"/>
    <w:rsid w:val="0014319E"/>
    <w:rsid w:val="001438F9"/>
    <w:rsid w:val="00143AD0"/>
    <w:rsid w:val="00143E73"/>
    <w:rsid w:val="00143EF7"/>
    <w:rsid w:val="00143F78"/>
    <w:rsid w:val="001448A7"/>
    <w:rsid w:val="0014546A"/>
    <w:rsid w:val="001454F5"/>
    <w:rsid w:val="0014597B"/>
    <w:rsid w:val="001459A5"/>
    <w:rsid w:val="001460EF"/>
    <w:rsid w:val="0014623C"/>
    <w:rsid w:val="00146F16"/>
    <w:rsid w:val="00147924"/>
    <w:rsid w:val="00147CDB"/>
    <w:rsid w:val="00150229"/>
    <w:rsid w:val="00150D20"/>
    <w:rsid w:val="00150E2A"/>
    <w:rsid w:val="001512E6"/>
    <w:rsid w:val="001514D2"/>
    <w:rsid w:val="00151B82"/>
    <w:rsid w:val="00151B8B"/>
    <w:rsid w:val="00152058"/>
    <w:rsid w:val="0015228F"/>
    <w:rsid w:val="0015248E"/>
    <w:rsid w:val="0015268B"/>
    <w:rsid w:val="00152755"/>
    <w:rsid w:val="00152A08"/>
    <w:rsid w:val="00153E4F"/>
    <w:rsid w:val="00154545"/>
    <w:rsid w:val="00154D46"/>
    <w:rsid w:val="00154D5F"/>
    <w:rsid w:val="001553BB"/>
    <w:rsid w:val="001554F7"/>
    <w:rsid w:val="001558E7"/>
    <w:rsid w:val="001559F8"/>
    <w:rsid w:val="00155A0E"/>
    <w:rsid w:val="00155ABC"/>
    <w:rsid w:val="00155C78"/>
    <w:rsid w:val="001560C3"/>
    <w:rsid w:val="001563F7"/>
    <w:rsid w:val="00156544"/>
    <w:rsid w:val="00157865"/>
    <w:rsid w:val="001578BD"/>
    <w:rsid w:val="00157AEC"/>
    <w:rsid w:val="00157B41"/>
    <w:rsid w:val="00157D9B"/>
    <w:rsid w:val="00160D53"/>
    <w:rsid w:val="00161329"/>
    <w:rsid w:val="00161680"/>
    <w:rsid w:val="00161871"/>
    <w:rsid w:val="00161992"/>
    <w:rsid w:val="00162620"/>
    <w:rsid w:val="00162631"/>
    <w:rsid w:val="00162D53"/>
    <w:rsid w:val="00162E7F"/>
    <w:rsid w:val="00163187"/>
    <w:rsid w:val="001633AA"/>
    <w:rsid w:val="0016361E"/>
    <w:rsid w:val="0016367F"/>
    <w:rsid w:val="00163954"/>
    <w:rsid w:val="00163DB3"/>
    <w:rsid w:val="00163F22"/>
    <w:rsid w:val="001652AE"/>
    <w:rsid w:val="0016536A"/>
    <w:rsid w:val="001658E0"/>
    <w:rsid w:val="00165D22"/>
    <w:rsid w:val="00166120"/>
    <w:rsid w:val="00166341"/>
    <w:rsid w:val="00166955"/>
    <w:rsid w:val="0016795D"/>
    <w:rsid w:val="00167C19"/>
    <w:rsid w:val="00167C34"/>
    <w:rsid w:val="00167CEE"/>
    <w:rsid w:val="00167F82"/>
    <w:rsid w:val="001700BF"/>
    <w:rsid w:val="001700EC"/>
    <w:rsid w:val="001701D2"/>
    <w:rsid w:val="00170454"/>
    <w:rsid w:val="00170CFE"/>
    <w:rsid w:val="001710C0"/>
    <w:rsid w:val="001710CA"/>
    <w:rsid w:val="001714FA"/>
    <w:rsid w:val="0017176B"/>
    <w:rsid w:val="00171926"/>
    <w:rsid w:val="00171C20"/>
    <w:rsid w:val="00171CC4"/>
    <w:rsid w:val="00171CFF"/>
    <w:rsid w:val="0017209D"/>
    <w:rsid w:val="0017266E"/>
    <w:rsid w:val="00172BDB"/>
    <w:rsid w:val="001730D9"/>
    <w:rsid w:val="00173709"/>
    <w:rsid w:val="001739B7"/>
    <w:rsid w:val="001740B0"/>
    <w:rsid w:val="00174421"/>
    <w:rsid w:val="00174E84"/>
    <w:rsid w:val="00174EC8"/>
    <w:rsid w:val="001755B4"/>
    <w:rsid w:val="00176052"/>
    <w:rsid w:val="001764E0"/>
    <w:rsid w:val="00176869"/>
    <w:rsid w:val="00176916"/>
    <w:rsid w:val="00176AF5"/>
    <w:rsid w:val="0017722A"/>
    <w:rsid w:val="00177556"/>
    <w:rsid w:val="00177A4C"/>
    <w:rsid w:val="00180430"/>
    <w:rsid w:val="00180481"/>
    <w:rsid w:val="00180DD5"/>
    <w:rsid w:val="00180FFD"/>
    <w:rsid w:val="00181107"/>
    <w:rsid w:val="00181570"/>
    <w:rsid w:val="00181A3B"/>
    <w:rsid w:val="00182172"/>
    <w:rsid w:val="0018282C"/>
    <w:rsid w:val="001831D3"/>
    <w:rsid w:val="00183239"/>
    <w:rsid w:val="00183A31"/>
    <w:rsid w:val="00183B0B"/>
    <w:rsid w:val="00183F15"/>
    <w:rsid w:val="0018416A"/>
    <w:rsid w:val="00184267"/>
    <w:rsid w:val="0018454C"/>
    <w:rsid w:val="001845EE"/>
    <w:rsid w:val="00184B63"/>
    <w:rsid w:val="00184EFE"/>
    <w:rsid w:val="001853FB"/>
    <w:rsid w:val="00185C09"/>
    <w:rsid w:val="0018679B"/>
    <w:rsid w:val="00186AAF"/>
    <w:rsid w:val="00186D19"/>
    <w:rsid w:val="00187315"/>
    <w:rsid w:val="00187463"/>
    <w:rsid w:val="001877A0"/>
    <w:rsid w:val="00187EA9"/>
    <w:rsid w:val="0019006E"/>
    <w:rsid w:val="001903B9"/>
    <w:rsid w:val="001904ED"/>
    <w:rsid w:val="00190E0D"/>
    <w:rsid w:val="00191158"/>
    <w:rsid w:val="00191342"/>
    <w:rsid w:val="001917BF"/>
    <w:rsid w:val="0019183D"/>
    <w:rsid w:val="001919AA"/>
    <w:rsid w:val="00191F8F"/>
    <w:rsid w:val="001921AC"/>
    <w:rsid w:val="001922DD"/>
    <w:rsid w:val="0019261A"/>
    <w:rsid w:val="00192B23"/>
    <w:rsid w:val="00192DEB"/>
    <w:rsid w:val="0019309B"/>
    <w:rsid w:val="001937CE"/>
    <w:rsid w:val="00193DD6"/>
    <w:rsid w:val="001946EF"/>
    <w:rsid w:val="00194AF8"/>
    <w:rsid w:val="00194C19"/>
    <w:rsid w:val="00195456"/>
    <w:rsid w:val="00195B83"/>
    <w:rsid w:val="00195D43"/>
    <w:rsid w:val="00195FC4"/>
    <w:rsid w:val="00196388"/>
    <w:rsid w:val="001967A4"/>
    <w:rsid w:val="001974B1"/>
    <w:rsid w:val="001976D9"/>
    <w:rsid w:val="00197C46"/>
    <w:rsid w:val="001A0928"/>
    <w:rsid w:val="001A1654"/>
    <w:rsid w:val="001A1684"/>
    <w:rsid w:val="001A2192"/>
    <w:rsid w:val="001A24B3"/>
    <w:rsid w:val="001A2D92"/>
    <w:rsid w:val="001A2E63"/>
    <w:rsid w:val="001A3D31"/>
    <w:rsid w:val="001A3F10"/>
    <w:rsid w:val="001A4025"/>
    <w:rsid w:val="001A42A1"/>
    <w:rsid w:val="001A46E0"/>
    <w:rsid w:val="001A47E6"/>
    <w:rsid w:val="001A47F2"/>
    <w:rsid w:val="001A4E1F"/>
    <w:rsid w:val="001A5154"/>
    <w:rsid w:val="001A593F"/>
    <w:rsid w:val="001A5D85"/>
    <w:rsid w:val="001A5D97"/>
    <w:rsid w:val="001A6796"/>
    <w:rsid w:val="001A7117"/>
    <w:rsid w:val="001A74F8"/>
    <w:rsid w:val="001B004C"/>
    <w:rsid w:val="001B0416"/>
    <w:rsid w:val="001B044E"/>
    <w:rsid w:val="001B05D8"/>
    <w:rsid w:val="001B07C7"/>
    <w:rsid w:val="001B0F3C"/>
    <w:rsid w:val="001B11B7"/>
    <w:rsid w:val="001B12D7"/>
    <w:rsid w:val="001B1372"/>
    <w:rsid w:val="001B144B"/>
    <w:rsid w:val="001B1BC2"/>
    <w:rsid w:val="001B1E24"/>
    <w:rsid w:val="001B2353"/>
    <w:rsid w:val="001B269D"/>
    <w:rsid w:val="001B2EA7"/>
    <w:rsid w:val="001B2FE4"/>
    <w:rsid w:val="001B3292"/>
    <w:rsid w:val="001B34E9"/>
    <w:rsid w:val="001B3515"/>
    <w:rsid w:val="001B3626"/>
    <w:rsid w:val="001B3794"/>
    <w:rsid w:val="001B38ED"/>
    <w:rsid w:val="001B4531"/>
    <w:rsid w:val="001B4901"/>
    <w:rsid w:val="001B5123"/>
    <w:rsid w:val="001B570E"/>
    <w:rsid w:val="001B59C1"/>
    <w:rsid w:val="001B5B03"/>
    <w:rsid w:val="001B5F53"/>
    <w:rsid w:val="001B60D6"/>
    <w:rsid w:val="001B6101"/>
    <w:rsid w:val="001B68F8"/>
    <w:rsid w:val="001B6B1C"/>
    <w:rsid w:val="001B6DF4"/>
    <w:rsid w:val="001B7B27"/>
    <w:rsid w:val="001B7CE2"/>
    <w:rsid w:val="001C0128"/>
    <w:rsid w:val="001C01B9"/>
    <w:rsid w:val="001C1336"/>
    <w:rsid w:val="001C169E"/>
    <w:rsid w:val="001C1B28"/>
    <w:rsid w:val="001C1F7F"/>
    <w:rsid w:val="001C244F"/>
    <w:rsid w:val="001C26D6"/>
    <w:rsid w:val="001C2759"/>
    <w:rsid w:val="001C36A8"/>
    <w:rsid w:val="001C36B1"/>
    <w:rsid w:val="001C3B75"/>
    <w:rsid w:val="001C412E"/>
    <w:rsid w:val="001C4417"/>
    <w:rsid w:val="001C4A1E"/>
    <w:rsid w:val="001C4ACD"/>
    <w:rsid w:val="001C5A52"/>
    <w:rsid w:val="001C5E7F"/>
    <w:rsid w:val="001C5ECA"/>
    <w:rsid w:val="001C67F0"/>
    <w:rsid w:val="001C73B9"/>
    <w:rsid w:val="001C7743"/>
    <w:rsid w:val="001C7D7A"/>
    <w:rsid w:val="001C7EAE"/>
    <w:rsid w:val="001D056E"/>
    <w:rsid w:val="001D0902"/>
    <w:rsid w:val="001D0D82"/>
    <w:rsid w:val="001D0F6F"/>
    <w:rsid w:val="001D1594"/>
    <w:rsid w:val="001D223E"/>
    <w:rsid w:val="001D261B"/>
    <w:rsid w:val="001D2A25"/>
    <w:rsid w:val="001D2F68"/>
    <w:rsid w:val="001D2FD9"/>
    <w:rsid w:val="001D3441"/>
    <w:rsid w:val="001D3913"/>
    <w:rsid w:val="001D4048"/>
    <w:rsid w:val="001D4C58"/>
    <w:rsid w:val="001D5F76"/>
    <w:rsid w:val="001D735A"/>
    <w:rsid w:val="001D7907"/>
    <w:rsid w:val="001D79E3"/>
    <w:rsid w:val="001D7EAB"/>
    <w:rsid w:val="001E0298"/>
    <w:rsid w:val="001E0598"/>
    <w:rsid w:val="001E071B"/>
    <w:rsid w:val="001E0E52"/>
    <w:rsid w:val="001E12A6"/>
    <w:rsid w:val="001E1435"/>
    <w:rsid w:val="001E1DEC"/>
    <w:rsid w:val="001E1F4F"/>
    <w:rsid w:val="001E2364"/>
    <w:rsid w:val="001E285C"/>
    <w:rsid w:val="001E2924"/>
    <w:rsid w:val="001E2E24"/>
    <w:rsid w:val="001E355E"/>
    <w:rsid w:val="001E3D62"/>
    <w:rsid w:val="001E40A9"/>
    <w:rsid w:val="001E45A3"/>
    <w:rsid w:val="001E4FFA"/>
    <w:rsid w:val="001E607A"/>
    <w:rsid w:val="001E62DE"/>
    <w:rsid w:val="001E6436"/>
    <w:rsid w:val="001E6BAE"/>
    <w:rsid w:val="001E6D0B"/>
    <w:rsid w:val="001E7965"/>
    <w:rsid w:val="001E7B67"/>
    <w:rsid w:val="001E7FDA"/>
    <w:rsid w:val="001F0BB5"/>
    <w:rsid w:val="001F0C14"/>
    <w:rsid w:val="001F165A"/>
    <w:rsid w:val="001F1A8C"/>
    <w:rsid w:val="001F1ACA"/>
    <w:rsid w:val="001F1FC4"/>
    <w:rsid w:val="001F2582"/>
    <w:rsid w:val="001F2762"/>
    <w:rsid w:val="001F2AF7"/>
    <w:rsid w:val="001F3453"/>
    <w:rsid w:val="001F3DDA"/>
    <w:rsid w:val="001F3EDD"/>
    <w:rsid w:val="001F4101"/>
    <w:rsid w:val="001F42E9"/>
    <w:rsid w:val="001F45B7"/>
    <w:rsid w:val="001F4837"/>
    <w:rsid w:val="001F5485"/>
    <w:rsid w:val="001F557F"/>
    <w:rsid w:val="001F5769"/>
    <w:rsid w:val="001F5B01"/>
    <w:rsid w:val="001F602E"/>
    <w:rsid w:val="001F6172"/>
    <w:rsid w:val="001F6309"/>
    <w:rsid w:val="001F63C3"/>
    <w:rsid w:val="001F65C3"/>
    <w:rsid w:val="001F673C"/>
    <w:rsid w:val="001F7145"/>
    <w:rsid w:val="001F7706"/>
    <w:rsid w:val="001F7898"/>
    <w:rsid w:val="001F7BFD"/>
    <w:rsid w:val="001F7CF2"/>
    <w:rsid w:val="00200019"/>
    <w:rsid w:val="00200241"/>
    <w:rsid w:val="00200431"/>
    <w:rsid w:val="00200D26"/>
    <w:rsid w:val="002019DB"/>
    <w:rsid w:val="00201E9A"/>
    <w:rsid w:val="002029A7"/>
    <w:rsid w:val="00202A25"/>
    <w:rsid w:val="002031ED"/>
    <w:rsid w:val="00203F41"/>
    <w:rsid w:val="00204238"/>
    <w:rsid w:val="002049AC"/>
    <w:rsid w:val="00204FB5"/>
    <w:rsid w:val="00205014"/>
    <w:rsid w:val="002052F2"/>
    <w:rsid w:val="00205C2C"/>
    <w:rsid w:val="00205F2F"/>
    <w:rsid w:val="0020681F"/>
    <w:rsid w:val="00206D46"/>
    <w:rsid w:val="0020777B"/>
    <w:rsid w:val="00207882"/>
    <w:rsid w:val="00207FFC"/>
    <w:rsid w:val="00210034"/>
    <w:rsid w:val="002103C8"/>
    <w:rsid w:val="00210BC4"/>
    <w:rsid w:val="0021164E"/>
    <w:rsid w:val="00211911"/>
    <w:rsid w:val="00211D86"/>
    <w:rsid w:val="00211FEB"/>
    <w:rsid w:val="002122E4"/>
    <w:rsid w:val="0021284D"/>
    <w:rsid w:val="0021299F"/>
    <w:rsid w:val="00212B9F"/>
    <w:rsid w:val="00212CA6"/>
    <w:rsid w:val="00213252"/>
    <w:rsid w:val="0021392D"/>
    <w:rsid w:val="00213BB2"/>
    <w:rsid w:val="00213D3B"/>
    <w:rsid w:val="00213E69"/>
    <w:rsid w:val="00214122"/>
    <w:rsid w:val="002141D1"/>
    <w:rsid w:val="00214449"/>
    <w:rsid w:val="00214662"/>
    <w:rsid w:val="002147CC"/>
    <w:rsid w:val="002149DA"/>
    <w:rsid w:val="00214F55"/>
    <w:rsid w:val="002157F8"/>
    <w:rsid w:val="00215950"/>
    <w:rsid w:val="00215E8D"/>
    <w:rsid w:val="0021693A"/>
    <w:rsid w:val="00216A5B"/>
    <w:rsid w:val="00216D70"/>
    <w:rsid w:val="00216EB3"/>
    <w:rsid w:val="00216FBF"/>
    <w:rsid w:val="00217206"/>
    <w:rsid w:val="002172CC"/>
    <w:rsid w:val="00220372"/>
    <w:rsid w:val="002204A1"/>
    <w:rsid w:val="0022062B"/>
    <w:rsid w:val="00220655"/>
    <w:rsid w:val="002207F9"/>
    <w:rsid w:val="0022138B"/>
    <w:rsid w:val="00221452"/>
    <w:rsid w:val="00221815"/>
    <w:rsid w:val="00221DD9"/>
    <w:rsid w:val="002220DD"/>
    <w:rsid w:val="002222F3"/>
    <w:rsid w:val="00222B02"/>
    <w:rsid w:val="00222D4C"/>
    <w:rsid w:val="00222DD4"/>
    <w:rsid w:val="002235FC"/>
    <w:rsid w:val="00223A1F"/>
    <w:rsid w:val="00223C51"/>
    <w:rsid w:val="00224035"/>
    <w:rsid w:val="00224322"/>
    <w:rsid w:val="00224479"/>
    <w:rsid w:val="00224558"/>
    <w:rsid w:val="00224575"/>
    <w:rsid w:val="002246D7"/>
    <w:rsid w:val="00224743"/>
    <w:rsid w:val="00224981"/>
    <w:rsid w:val="002249EA"/>
    <w:rsid w:val="00224B64"/>
    <w:rsid w:val="00224B80"/>
    <w:rsid w:val="00224C93"/>
    <w:rsid w:val="00225125"/>
    <w:rsid w:val="0022519A"/>
    <w:rsid w:val="00225A74"/>
    <w:rsid w:val="00225C79"/>
    <w:rsid w:val="00225EA7"/>
    <w:rsid w:val="00226E82"/>
    <w:rsid w:val="00227782"/>
    <w:rsid w:val="00227AEE"/>
    <w:rsid w:val="00227D76"/>
    <w:rsid w:val="00227E7E"/>
    <w:rsid w:val="0023014D"/>
    <w:rsid w:val="002302E4"/>
    <w:rsid w:val="0023054A"/>
    <w:rsid w:val="00230635"/>
    <w:rsid w:val="00231B90"/>
    <w:rsid w:val="00231C00"/>
    <w:rsid w:val="0023277F"/>
    <w:rsid w:val="0023280F"/>
    <w:rsid w:val="0023327A"/>
    <w:rsid w:val="00233D30"/>
    <w:rsid w:val="00233FB1"/>
    <w:rsid w:val="0023417C"/>
    <w:rsid w:val="00234632"/>
    <w:rsid w:val="00234B43"/>
    <w:rsid w:val="002350D4"/>
    <w:rsid w:val="00235133"/>
    <w:rsid w:val="00235379"/>
    <w:rsid w:val="00235461"/>
    <w:rsid w:val="00235C71"/>
    <w:rsid w:val="00236920"/>
    <w:rsid w:val="00236E4F"/>
    <w:rsid w:val="00236E8D"/>
    <w:rsid w:val="00236ECC"/>
    <w:rsid w:val="00236FB3"/>
    <w:rsid w:val="0023708E"/>
    <w:rsid w:val="002372B9"/>
    <w:rsid w:val="002376D4"/>
    <w:rsid w:val="00237E01"/>
    <w:rsid w:val="00240C9D"/>
    <w:rsid w:val="00240DAE"/>
    <w:rsid w:val="00241442"/>
    <w:rsid w:val="002414A5"/>
    <w:rsid w:val="002414BC"/>
    <w:rsid w:val="00241E0C"/>
    <w:rsid w:val="002420C2"/>
    <w:rsid w:val="0024210B"/>
    <w:rsid w:val="00242185"/>
    <w:rsid w:val="002423C8"/>
    <w:rsid w:val="00242FD4"/>
    <w:rsid w:val="00243178"/>
    <w:rsid w:val="00243331"/>
    <w:rsid w:val="00243C1D"/>
    <w:rsid w:val="002446B5"/>
    <w:rsid w:val="002446C8"/>
    <w:rsid w:val="00244793"/>
    <w:rsid w:val="00244A77"/>
    <w:rsid w:val="00244E2C"/>
    <w:rsid w:val="00245D20"/>
    <w:rsid w:val="00245E10"/>
    <w:rsid w:val="00245FD1"/>
    <w:rsid w:val="00246467"/>
    <w:rsid w:val="00246A6E"/>
    <w:rsid w:val="00246A7B"/>
    <w:rsid w:val="002474AC"/>
    <w:rsid w:val="00247568"/>
    <w:rsid w:val="002476E0"/>
    <w:rsid w:val="00247888"/>
    <w:rsid w:val="002479D5"/>
    <w:rsid w:val="00247EAB"/>
    <w:rsid w:val="00250F1C"/>
    <w:rsid w:val="00251870"/>
    <w:rsid w:val="00251EF7"/>
    <w:rsid w:val="002520F7"/>
    <w:rsid w:val="00252159"/>
    <w:rsid w:val="002521E8"/>
    <w:rsid w:val="00252284"/>
    <w:rsid w:val="00252785"/>
    <w:rsid w:val="002535AC"/>
    <w:rsid w:val="00253F07"/>
    <w:rsid w:val="002547D4"/>
    <w:rsid w:val="00254B6A"/>
    <w:rsid w:val="00254D89"/>
    <w:rsid w:val="0025559F"/>
    <w:rsid w:val="0025566B"/>
    <w:rsid w:val="00255962"/>
    <w:rsid w:val="00255A07"/>
    <w:rsid w:val="00255C90"/>
    <w:rsid w:val="002563AA"/>
    <w:rsid w:val="002576E4"/>
    <w:rsid w:val="002602BA"/>
    <w:rsid w:val="002603D3"/>
    <w:rsid w:val="0026058C"/>
    <w:rsid w:val="00260D88"/>
    <w:rsid w:val="002620CE"/>
    <w:rsid w:val="00262324"/>
    <w:rsid w:val="00262965"/>
    <w:rsid w:val="00262A78"/>
    <w:rsid w:val="00262F68"/>
    <w:rsid w:val="00262FA2"/>
    <w:rsid w:val="002639D1"/>
    <w:rsid w:val="00263FEC"/>
    <w:rsid w:val="0026405B"/>
    <w:rsid w:val="002646B3"/>
    <w:rsid w:val="002647DD"/>
    <w:rsid w:val="00264B4B"/>
    <w:rsid w:val="002650C3"/>
    <w:rsid w:val="00265166"/>
    <w:rsid w:val="0026568B"/>
    <w:rsid w:val="0026583B"/>
    <w:rsid w:val="002668EE"/>
    <w:rsid w:val="00266EF3"/>
    <w:rsid w:val="00266F1D"/>
    <w:rsid w:val="00266F59"/>
    <w:rsid w:val="00270190"/>
    <w:rsid w:val="0027021F"/>
    <w:rsid w:val="00270369"/>
    <w:rsid w:val="00270803"/>
    <w:rsid w:val="00270E4A"/>
    <w:rsid w:val="00270FE6"/>
    <w:rsid w:val="00271077"/>
    <w:rsid w:val="002710F3"/>
    <w:rsid w:val="002715E3"/>
    <w:rsid w:val="00271885"/>
    <w:rsid w:val="00271BFF"/>
    <w:rsid w:val="00271D6C"/>
    <w:rsid w:val="00271EDF"/>
    <w:rsid w:val="00272063"/>
    <w:rsid w:val="002720A2"/>
    <w:rsid w:val="0027216A"/>
    <w:rsid w:val="00272DF8"/>
    <w:rsid w:val="00273140"/>
    <w:rsid w:val="00273636"/>
    <w:rsid w:val="00273BCC"/>
    <w:rsid w:val="00274225"/>
    <w:rsid w:val="00274851"/>
    <w:rsid w:val="00274A61"/>
    <w:rsid w:val="00274E4B"/>
    <w:rsid w:val="00275163"/>
    <w:rsid w:val="0027545D"/>
    <w:rsid w:val="00275CE5"/>
    <w:rsid w:val="00275F69"/>
    <w:rsid w:val="002762BA"/>
    <w:rsid w:val="002763EA"/>
    <w:rsid w:val="00276660"/>
    <w:rsid w:val="00276991"/>
    <w:rsid w:val="002770EE"/>
    <w:rsid w:val="00277283"/>
    <w:rsid w:val="00277659"/>
    <w:rsid w:val="00277A89"/>
    <w:rsid w:val="00277A94"/>
    <w:rsid w:val="00277E92"/>
    <w:rsid w:val="00277EAE"/>
    <w:rsid w:val="00280308"/>
    <w:rsid w:val="00280EB6"/>
    <w:rsid w:val="0028127D"/>
    <w:rsid w:val="002816D4"/>
    <w:rsid w:val="00281823"/>
    <w:rsid w:val="00281FEA"/>
    <w:rsid w:val="00282456"/>
    <w:rsid w:val="002825E1"/>
    <w:rsid w:val="00283564"/>
    <w:rsid w:val="00283ED8"/>
    <w:rsid w:val="00283FEB"/>
    <w:rsid w:val="0028423D"/>
    <w:rsid w:val="002842BD"/>
    <w:rsid w:val="00284674"/>
    <w:rsid w:val="002847EF"/>
    <w:rsid w:val="0028498C"/>
    <w:rsid w:val="00284B6A"/>
    <w:rsid w:val="00284CF7"/>
    <w:rsid w:val="00284FF2"/>
    <w:rsid w:val="00285238"/>
    <w:rsid w:val="00285264"/>
    <w:rsid w:val="002853EE"/>
    <w:rsid w:val="00285E0A"/>
    <w:rsid w:val="0028602D"/>
    <w:rsid w:val="002861A1"/>
    <w:rsid w:val="00286FD2"/>
    <w:rsid w:val="0028700E"/>
    <w:rsid w:val="002870F0"/>
    <w:rsid w:val="0029030C"/>
    <w:rsid w:val="002909B5"/>
    <w:rsid w:val="00290B4C"/>
    <w:rsid w:val="00290E5B"/>
    <w:rsid w:val="00291B79"/>
    <w:rsid w:val="00291E98"/>
    <w:rsid w:val="002929BD"/>
    <w:rsid w:val="00292C06"/>
    <w:rsid w:val="00292C09"/>
    <w:rsid w:val="00292F2F"/>
    <w:rsid w:val="0029338E"/>
    <w:rsid w:val="002937C6"/>
    <w:rsid w:val="00293DB0"/>
    <w:rsid w:val="00294032"/>
    <w:rsid w:val="00294289"/>
    <w:rsid w:val="00294649"/>
    <w:rsid w:val="00294758"/>
    <w:rsid w:val="0029476B"/>
    <w:rsid w:val="00294F8D"/>
    <w:rsid w:val="00295325"/>
    <w:rsid w:val="002959E7"/>
    <w:rsid w:val="00295B3D"/>
    <w:rsid w:val="00295E88"/>
    <w:rsid w:val="00296694"/>
    <w:rsid w:val="002969BC"/>
    <w:rsid w:val="00296DE2"/>
    <w:rsid w:val="0029714D"/>
    <w:rsid w:val="00297747"/>
    <w:rsid w:val="00297B02"/>
    <w:rsid w:val="00297DDA"/>
    <w:rsid w:val="002A05C7"/>
    <w:rsid w:val="002A09B9"/>
    <w:rsid w:val="002A0E39"/>
    <w:rsid w:val="002A1372"/>
    <w:rsid w:val="002A23B6"/>
    <w:rsid w:val="002A2590"/>
    <w:rsid w:val="002A25B1"/>
    <w:rsid w:val="002A26ED"/>
    <w:rsid w:val="002A29FF"/>
    <w:rsid w:val="002A2A1F"/>
    <w:rsid w:val="002A3740"/>
    <w:rsid w:val="002A3AB1"/>
    <w:rsid w:val="002A3BFB"/>
    <w:rsid w:val="002A44D6"/>
    <w:rsid w:val="002A498C"/>
    <w:rsid w:val="002A4C30"/>
    <w:rsid w:val="002A4D2D"/>
    <w:rsid w:val="002A536F"/>
    <w:rsid w:val="002A5569"/>
    <w:rsid w:val="002A5E24"/>
    <w:rsid w:val="002A5F49"/>
    <w:rsid w:val="002A610D"/>
    <w:rsid w:val="002A6FDD"/>
    <w:rsid w:val="002A77EA"/>
    <w:rsid w:val="002A780D"/>
    <w:rsid w:val="002A7817"/>
    <w:rsid w:val="002A7CEF"/>
    <w:rsid w:val="002B0005"/>
    <w:rsid w:val="002B1043"/>
    <w:rsid w:val="002B121F"/>
    <w:rsid w:val="002B1FF4"/>
    <w:rsid w:val="002B228F"/>
    <w:rsid w:val="002B2311"/>
    <w:rsid w:val="002B27D5"/>
    <w:rsid w:val="002B2977"/>
    <w:rsid w:val="002B2C29"/>
    <w:rsid w:val="002B2D90"/>
    <w:rsid w:val="002B2EEF"/>
    <w:rsid w:val="002B3665"/>
    <w:rsid w:val="002B3871"/>
    <w:rsid w:val="002B3B4A"/>
    <w:rsid w:val="002B408C"/>
    <w:rsid w:val="002B47FD"/>
    <w:rsid w:val="002B5054"/>
    <w:rsid w:val="002B5216"/>
    <w:rsid w:val="002B534F"/>
    <w:rsid w:val="002B5A32"/>
    <w:rsid w:val="002B5B2A"/>
    <w:rsid w:val="002B672C"/>
    <w:rsid w:val="002B70DA"/>
    <w:rsid w:val="002B72D2"/>
    <w:rsid w:val="002B7A66"/>
    <w:rsid w:val="002C02EE"/>
    <w:rsid w:val="002C0A21"/>
    <w:rsid w:val="002C0A31"/>
    <w:rsid w:val="002C0AA0"/>
    <w:rsid w:val="002C0E19"/>
    <w:rsid w:val="002C0FA1"/>
    <w:rsid w:val="002C10F5"/>
    <w:rsid w:val="002C170A"/>
    <w:rsid w:val="002C1A05"/>
    <w:rsid w:val="002C2792"/>
    <w:rsid w:val="002C2F17"/>
    <w:rsid w:val="002C4FC7"/>
    <w:rsid w:val="002C681F"/>
    <w:rsid w:val="002C6945"/>
    <w:rsid w:val="002C6A37"/>
    <w:rsid w:val="002C7091"/>
    <w:rsid w:val="002C7F5D"/>
    <w:rsid w:val="002D02B3"/>
    <w:rsid w:val="002D058C"/>
    <w:rsid w:val="002D081A"/>
    <w:rsid w:val="002D08F5"/>
    <w:rsid w:val="002D0C03"/>
    <w:rsid w:val="002D20F1"/>
    <w:rsid w:val="002D2659"/>
    <w:rsid w:val="002D2B0E"/>
    <w:rsid w:val="002D2C96"/>
    <w:rsid w:val="002D310B"/>
    <w:rsid w:val="002D3309"/>
    <w:rsid w:val="002D33A9"/>
    <w:rsid w:val="002D374C"/>
    <w:rsid w:val="002D3965"/>
    <w:rsid w:val="002D3DCD"/>
    <w:rsid w:val="002D412C"/>
    <w:rsid w:val="002D4188"/>
    <w:rsid w:val="002D41D6"/>
    <w:rsid w:val="002D4206"/>
    <w:rsid w:val="002D42A1"/>
    <w:rsid w:val="002D46C4"/>
    <w:rsid w:val="002D4AA1"/>
    <w:rsid w:val="002D4BB5"/>
    <w:rsid w:val="002D4C49"/>
    <w:rsid w:val="002D4D0A"/>
    <w:rsid w:val="002D5809"/>
    <w:rsid w:val="002D593B"/>
    <w:rsid w:val="002D5B3C"/>
    <w:rsid w:val="002D5BC7"/>
    <w:rsid w:val="002D5FE8"/>
    <w:rsid w:val="002D634F"/>
    <w:rsid w:val="002D642C"/>
    <w:rsid w:val="002D7136"/>
    <w:rsid w:val="002D75F6"/>
    <w:rsid w:val="002D76E0"/>
    <w:rsid w:val="002D78BD"/>
    <w:rsid w:val="002E005E"/>
    <w:rsid w:val="002E0406"/>
    <w:rsid w:val="002E076D"/>
    <w:rsid w:val="002E07A7"/>
    <w:rsid w:val="002E0CE1"/>
    <w:rsid w:val="002E11BF"/>
    <w:rsid w:val="002E1A68"/>
    <w:rsid w:val="002E221D"/>
    <w:rsid w:val="002E29B3"/>
    <w:rsid w:val="002E3518"/>
    <w:rsid w:val="002E3C97"/>
    <w:rsid w:val="002E4212"/>
    <w:rsid w:val="002E4F31"/>
    <w:rsid w:val="002E5031"/>
    <w:rsid w:val="002E53B4"/>
    <w:rsid w:val="002E540F"/>
    <w:rsid w:val="002E5786"/>
    <w:rsid w:val="002E596D"/>
    <w:rsid w:val="002E6409"/>
    <w:rsid w:val="002E7052"/>
    <w:rsid w:val="002E70ED"/>
    <w:rsid w:val="002E7155"/>
    <w:rsid w:val="002E7A75"/>
    <w:rsid w:val="002E7AB9"/>
    <w:rsid w:val="002E7ECD"/>
    <w:rsid w:val="002F011C"/>
    <w:rsid w:val="002F06C3"/>
    <w:rsid w:val="002F0F12"/>
    <w:rsid w:val="002F173F"/>
    <w:rsid w:val="002F1C6C"/>
    <w:rsid w:val="002F208C"/>
    <w:rsid w:val="002F212E"/>
    <w:rsid w:val="002F2BD1"/>
    <w:rsid w:val="002F302E"/>
    <w:rsid w:val="002F337C"/>
    <w:rsid w:val="002F383F"/>
    <w:rsid w:val="002F3DBC"/>
    <w:rsid w:val="002F4029"/>
    <w:rsid w:val="002F41DD"/>
    <w:rsid w:val="002F4468"/>
    <w:rsid w:val="002F4596"/>
    <w:rsid w:val="002F4C3B"/>
    <w:rsid w:val="002F588D"/>
    <w:rsid w:val="002F58EE"/>
    <w:rsid w:val="002F5AA8"/>
    <w:rsid w:val="002F6692"/>
    <w:rsid w:val="002F6D06"/>
    <w:rsid w:val="002F7252"/>
    <w:rsid w:val="002F7256"/>
    <w:rsid w:val="002F728A"/>
    <w:rsid w:val="002F741A"/>
    <w:rsid w:val="002F7DDD"/>
    <w:rsid w:val="003000AA"/>
    <w:rsid w:val="003002AF"/>
    <w:rsid w:val="00300862"/>
    <w:rsid w:val="0030132B"/>
    <w:rsid w:val="00302CE7"/>
    <w:rsid w:val="00303403"/>
    <w:rsid w:val="00303728"/>
    <w:rsid w:val="003044AB"/>
    <w:rsid w:val="00304805"/>
    <w:rsid w:val="003049F2"/>
    <w:rsid w:val="003051A7"/>
    <w:rsid w:val="00305985"/>
    <w:rsid w:val="003065D5"/>
    <w:rsid w:val="00306B68"/>
    <w:rsid w:val="00307783"/>
    <w:rsid w:val="003079F3"/>
    <w:rsid w:val="00307A10"/>
    <w:rsid w:val="00307A9A"/>
    <w:rsid w:val="00307B71"/>
    <w:rsid w:val="00307C72"/>
    <w:rsid w:val="00310B23"/>
    <w:rsid w:val="00311891"/>
    <w:rsid w:val="00311A8F"/>
    <w:rsid w:val="00312707"/>
    <w:rsid w:val="00312AFC"/>
    <w:rsid w:val="00312DBE"/>
    <w:rsid w:val="003138C7"/>
    <w:rsid w:val="00313C5C"/>
    <w:rsid w:val="00313CAB"/>
    <w:rsid w:val="00314279"/>
    <w:rsid w:val="00314B19"/>
    <w:rsid w:val="00314F53"/>
    <w:rsid w:val="0031543A"/>
    <w:rsid w:val="003154AF"/>
    <w:rsid w:val="00315C72"/>
    <w:rsid w:val="00316203"/>
    <w:rsid w:val="003168B7"/>
    <w:rsid w:val="00316923"/>
    <w:rsid w:val="00316967"/>
    <w:rsid w:val="003169AE"/>
    <w:rsid w:val="00317114"/>
    <w:rsid w:val="0031725E"/>
    <w:rsid w:val="00317391"/>
    <w:rsid w:val="0031765E"/>
    <w:rsid w:val="003177BE"/>
    <w:rsid w:val="00317804"/>
    <w:rsid w:val="00317D86"/>
    <w:rsid w:val="00320066"/>
    <w:rsid w:val="00320FFF"/>
    <w:rsid w:val="003213C3"/>
    <w:rsid w:val="0032151D"/>
    <w:rsid w:val="00321A94"/>
    <w:rsid w:val="0032206B"/>
    <w:rsid w:val="003220CB"/>
    <w:rsid w:val="00322509"/>
    <w:rsid w:val="00322685"/>
    <w:rsid w:val="00322987"/>
    <w:rsid w:val="00322DC0"/>
    <w:rsid w:val="00323209"/>
    <w:rsid w:val="0032349F"/>
    <w:rsid w:val="00323D3B"/>
    <w:rsid w:val="0032451D"/>
    <w:rsid w:val="00325159"/>
    <w:rsid w:val="00325ACC"/>
    <w:rsid w:val="00325FCA"/>
    <w:rsid w:val="00326F5E"/>
    <w:rsid w:val="0032720D"/>
    <w:rsid w:val="003272F8"/>
    <w:rsid w:val="003275FF"/>
    <w:rsid w:val="00327704"/>
    <w:rsid w:val="003300B6"/>
    <w:rsid w:val="003304C3"/>
    <w:rsid w:val="0033056D"/>
    <w:rsid w:val="00330E4F"/>
    <w:rsid w:val="00331762"/>
    <w:rsid w:val="00332F04"/>
    <w:rsid w:val="00333209"/>
    <w:rsid w:val="003337AF"/>
    <w:rsid w:val="00333A34"/>
    <w:rsid w:val="00334B9D"/>
    <w:rsid w:val="00334D96"/>
    <w:rsid w:val="00334EEA"/>
    <w:rsid w:val="00334F5E"/>
    <w:rsid w:val="00335442"/>
    <w:rsid w:val="003359DF"/>
    <w:rsid w:val="00335C27"/>
    <w:rsid w:val="00335EC9"/>
    <w:rsid w:val="00335FF7"/>
    <w:rsid w:val="003360FF"/>
    <w:rsid w:val="00336104"/>
    <w:rsid w:val="003363E4"/>
    <w:rsid w:val="003367B6"/>
    <w:rsid w:val="00336D48"/>
    <w:rsid w:val="00336F96"/>
    <w:rsid w:val="003370FB"/>
    <w:rsid w:val="003401F6"/>
    <w:rsid w:val="00340BFC"/>
    <w:rsid w:val="0034101D"/>
    <w:rsid w:val="00341608"/>
    <w:rsid w:val="0034162E"/>
    <w:rsid w:val="00341B24"/>
    <w:rsid w:val="00341E8E"/>
    <w:rsid w:val="00341F28"/>
    <w:rsid w:val="00342159"/>
    <w:rsid w:val="003430B9"/>
    <w:rsid w:val="00343F42"/>
    <w:rsid w:val="00343FAD"/>
    <w:rsid w:val="00343FE6"/>
    <w:rsid w:val="003448A9"/>
    <w:rsid w:val="00344998"/>
    <w:rsid w:val="00345442"/>
    <w:rsid w:val="003467F5"/>
    <w:rsid w:val="003468D6"/>
    <w:rsid w:val="00346BEC"/>
    <w:rsid w:val="00346C30"/>
    <w:rsid w:val="003473D3"/>
    <w:rsid w:val="003474CE"/>
    <w:rsid w:val="00347B1B"/>
    <w:rsid w:val="00350C46"/>
    <w:rsid w:val="00350CE8"/>
    <w:rsid w:val="0035115E"/>
    <w:rsid w:val="003511CB"/>
    <w:rsid w:val="00351414"/>
    <w:rsid w:val="003514A0"/>
    <w:rsid w:val="00351AA3"/>
    <w:rsid w:val="00351F18"/>
    <w:rsid w:val="003521BB"/>
    <w:rsid w:val="00352694"/>
    <w:rsid w:val="00352A12"/>
    <w:rsid w:val="00352DC5"/>
    <w:rsid w:val="00353A5E"/>
    <w:rsid w:val="00354290"/>
    <w:rsid w:val="0035494C"/>
    <w:rsid w:val="00355E62"/>
    <w:rsid w:val="00356778"/>
    <w:rsid w:val="003567DA"/>
    <w:rsid w:val="0035692D"/>
    <w:rsid w:val="00357E33"/>
    <w:rsid w:val="00357FD8"/>
    <w:rsid w:val="0036058E"/>
    <w:rsid w:val="0036074B"/>
    <w:rsid w:val="00360909"/>
    <w:rsid w:val="00360993"/>
    <w:rsid w:val="003614C5"/>
    <w:rsid w:val="00361C7F"/>
    <w:rsid w:val="00362110"/>
    <w:rsid w:val="00362958"/>
    <w:rsid w:val="00362B0E"/>
    <w:rsid w:val="00362CE9"/>
    <w:rsid w:val="00362F4C"/>
    <w:rsid w:val="00362FF8"/>
    <w:rsid w:val="00363016"/>
    <w:rsid w:val="00363B5C"/>
    <w:rsid w:val="00363C14"/>
    <w:rsid w:val="00364636"/>
    <w:rsid w:val="00364BBC"/>
    <w:rsid w:val="00364DA8"/>
    <w:rsid w:val="00365206"/>
    <w:rsid w:val="00365844"/>
    <w:rsid w:val="00365A31"/>
    <w:rsid w:val="00365D04"/>
    <w:rsid w:val="00366424"/>
    <w:rsid w:val="003665DB"/>
    <w:rsid w:val="00366770"/>
    <w:rsid w:val="003672DC"/>
    <w:rsid w:val="00367554"/>
    <w:rsid w:val="00367798"/>
    <w:rsid w:val="00367C15"/>
    <w:rsid w:val="003700B0"/>
    <w:rsid w:val="00370C2F"/>
    <w:rsid w:val="00371817"/>
    <w:rsid w:val="00371831"/>
    <w:rsid w:val="00371E1B"/>
    <w:rsid w:val="003723A8"/>
    <w:rsid w:val="003725BC"/>
    <w:rsid w:val="0037277B"/>
    <w:rsid w:val="00372815"/>
    <w:rsid w:val="00373188"/>
    <w:rsid w:val="0037347B"/>
    <w:rsid w:val="003734AC"/>
    <w:rsid w:val="003734DC"/>
    <w:rsid w:val="003734FD"/>
    <w:rsid w:val="003735D1"/>
    <w:rsid w:val="00373B78"/>
    <w:rsid w:val="003743CD"/>
    <w:rsid w:val="0037443D"/>
    <w:rsid w:val="00374CBC"/>
    <w:rsid w:val="00374D66"/>
    <w:rsid w:val="00374F67"/>
    <w:rsid w:val="003753B9"/>
    <w:rsid w:val="00375984"/>
    <w:rsid w:val="00375C1A"/>
    <w:rsid w:val="00375C1E"/>
    <w:rsid w:val="00375C58"/>
    <w:rsid w:val="00376016"/>
    <w:rsid w:val="0037633C"/>
    <w:rsid w:val="00376911"/>
    <w:rsid w:val="0037692E"/>
    <w:rsid w:val="0037723A"/>
    <w:rsid w:val="003772F1"/>
    <w:rsid w:val="00380055"/>
    <w:rsid w:val="00380652"/>
    <w:rsid w:val="00380735"/>
    <w:rsid w:val="00380853"/>
    <w:rsid w:val="00380D60"/>
    <w:rsid w:val="00381171"/>
    <w:rsid w:val="00381657"/>
    <w:rsid w:val="00381A48"/>
    <w:rsid w:val="00382101"/>
    <w:rsid w:val="00382D5F"/>
    <w:rsid w:val="003833B3"/>
    <w:rsid w:val="00384DE6"/>
    <w:rsid w:val="00384E1E"/>
    <w:rsid w:val="0038534D"/>
    <w:rsid w:val="0038590D"/>
    <w:rsid w:val="00386433"/>
    <w:rsid w:val="00386C94"/>
    <w:rsid w:val="00386ECD"/>
    <w:rsid w:val="00387215"/>
    <w:rsid w:val="003876C1"/>
    <w:rsid w:val="003878CF"/>
    <w:rsid w:val="00387C89"/>
    <w:rsid w:val="00387DA9"/>
    <w:rsid w:val="00387DEE"/>
    <w:rsid w:val="00387E3D"/>
    <w:rsid w:val="00390048"/>
    <w:rsid w:val="003900D8"/>
    <w:rsid w:val="00390902"/>
    <w:rsid w:val="003911D3"/>
    <w:rsid w:val="00391476"/>
    <w:rsid w:val="003919BC"/>
    <w:rsid w:val="00392219"/>
    <w:rsid w:val="0039228F"/>
    <w:rsid w:val="00392305"/>
    <w:rsid w:val="003926F9"/>
    <w:rsid w:val="003928CF"/>
    <w:rsid w:val="00393210"/>
    <w:rsid w:val="00393606"/>
    <w:rsid w:val="00393A05"/>
    <w:rsid w:val="00393CE9"/>
    <w:rsid w:val="00393DA1"/>
    <w:rsid w:val="00394795"/>
    <w:rsid w:val="00394A5E"/>
    <w:rsid w:val="00394AF1"/>
    <w:rsid w:val="00394FCD"/>
    <w:rsid w:val="003950F1"/>
    <w:rsid w:val="00396286"/>
    <w:rsid w:val="00396DDC"/>
    <w:rsid w:val="00396DED"/>
    <w:rsid w:val="0039733C"/>
    <w:rsid w:val="003974CA"/>
    <w:rsid w:val="003977E5"/>
    <w:rsid w:val="00397B82"/>
    <w:rsid w:val="00397FA5"/>
    <w:rsid w:val="003A08B7"/>
    <w:rsid w:val="003A0C42"/>
    <w:rsid w:val="003A0F47"/>
    <w:rsid w:val="003A0FB6"/>
    <w:rsid w:val="003A18A5"/>
    <w:rsid w:val="003A1C38"/>
    <w:rsid w:val="003A1E11"/>
    <w:rsid w:val="003A21BC"/>
    <w:rsid w:val="003A2316"/>
    <w:rsid w:val="003A2440"/>
    <w:rsid w:val="003A25D7"/>
    <w:rsid w:val="003A2997"/>
    <w:rsid w:val="003A2A1C"/>
    <w:rsid w:val="003A2B67"/>
    <w:rsid w:val="003A322F"/>
    <w:rsid w:val="003A3315"/>
    <w:rsid w:val="003A367A"/>
    <w:rsid w:val="003A380B"/>
    <w:rsid w:val="003A38A1"/>
    <w:rsid w:val="003A3DFB"/>
    <w:rsid w:val="003A449E"/>
    <w:rsid w:val="003A4738"/>
    <w:rsid w:val="003A4937"/>
    <w:rsid w:val="003A4E63"/>
    <w:rsid w:val="003A4F72"/>
    <w:rsid w:val="003A4FE3"/>
    <w:rsid w:val="003A5148"/>
    <w:rsid w:val="003A524D"/>
    <w:rsid w:val="003A52F0"/>
    <w:rsid w:val="003A5CE0"/>
    <w:rsid w:val="003A5FC0"/>
    <w:rsid w:val="003A6374"/>
    <w:rsid w:val="003A6DD1"/>
    <w:rsid w:val="003A6F0A"/>
    <w:rsid w:val="003A703E"/>
    <w:rsid w:val="003A716E"/>
    <w:rsid w:val="003A71C2"/>
    <w:rsid w:val="003A7BA0"/>
    <w:rsid w:val="003A7F39"/>
    <w:rsid w:val="003A7F57"/>
    <w:rsid w:val="003B0655"/>
    <w:rsid w:val="003B0DF1"/>
    <w:rsid w:val="003B0F9F"/>
    <w:rsid w:val="003B10FA"/>
    <w:rsid w:val="003B1326"/>
    <w:rsid w:val="003B1339"/>
    <w:rsid w:val="003B2A61"/>
    <w:rsid w:val="003B2BD1"/>
    <w:rsid w:val="003B2CE7"/>
    <w:rsid w:val="003B308C"/>
    <w:rsid w:val="003B30AD"/>
    <w:rsid w:val="003B352E"/>
    <w:rsid w:val="003B38E2"/>
    <w:rsid w:val="003B4725"/>
    <w:rsid w:val="003B5174"/>
    <w:rsid w:val="003B5238"/>
    <w:rsid w:val="003B52C4"/>
    <w:rsid w:val="003B5A20"/>
    <w:rsid w:val="003B5D0D"/>
    <w:rsid w:val="003B650A"/>
    <w:rsid w:val="003B6AFE"/>
    <w:rsid w:val="003B703E"/>
    <w:rsid w:val="003B74C9"/>
    <w:rsid w:val="003B7DB0"/>
    <w:rsid w:val="003C01F8"/>
    <w:rsid w:val="003C0447"/>
    <w:rsid w:val="003C0944"/>
    <w:rsid w:val="003C0BE2"/>
    <w:rsid w:val="003C217D"/>
    <w:rsid w:val="003C23D6"/>
    <w:rsid w:val="003C30C2"/>
    <w:rsid w:val="003C30CA"/>
    <w:rsid w:val="003C3220"/>
    <w:rsid w:val="003C32BC"/>
    <w:rsid w:val="003C3417"/>
    <w:rsid w:val="003C381E"/>
    <w:rsid w:val="003C3FC0"/>
    <w:rsid w:val="003C3FF3"/>
    <w:rsid w:val="003C42AB"/>
    <w:rsid w:val="003C48CA"/>
    <w:rsid w:val="003C497C"/>
    <w:rsid w:val="003C58DF"/>
    <w:rsid w:val="003C5CCD"/>
    <w:rsid w:val="003C6045"/>
    <w:rsid w:val="003C62FE"/>
    <w:rsid w:val="003C63EF"/>
    <w:rsid w:val="003C64CA"/>
    <w:rsid w:val="003C6612"/>
    <w:rsid w:val="003C7048"/>
    <w:rsid w:val="003C71EC"/>
    <w:rsid w:val="003C7794"/>
    <w:rsid w:val="003C77B0"/>
    <w:rsid w:val="003C77BB"/>
    <w:rsid w:val="003C7EAE"/>
    <w:rsid w:val="003C7F6C"/>
    <w:rsid w:val="003D0144"/>
    <w:rsid w:val="003D070B"/>
    <w:rsid w:val="003D0F12"/>
    <w:rsid w:val="003D15EB"/>
    <w:rsid w:val="003D16AD"/>
    <w:rsid w:val="003D1A3D"/>
    <w:rsid w:val="003D1B50"/>
    <w:rsid w:val="003D209F"/>
    <w:rsid w:val="003D235B"/>
    <w:rsid w:val="003D248C"/>
    <w:rsid w:val="003D2BC2"/>
    <w:rsid w:val="003D30D0"/>
    <w:rsid w:val="003D3159"/>
    <w:rsid w:val="003D3349"/>
    <w:rsid w:val="003D4BF1"/>
    <w:rsid w:val="003D4C63"/>
    <w:rsid w:val="003D5862"/>
    <w:rsid w:val="003D5F3F"/>
    <w:rsid w:val="003D5FE4"/>
    <w:rsid w:val="003D6F47"/>
    <w:rsid w:val="003D6FB0"/>
    <w:rsid w:val="003D7095"/>
    <w:rsid w:val="003D7AE8"/>
    <w:rsid w:val="003D7FE0"/>
    <w:rsid w:val="003E02D0"/>
    <w:rsid w:val="003E032F"/>
    <w:rsid w:val="003E04C1"/>
    <w:rsid w:val="003E06FF"/>
    <w:rsid w:val="003E0D44"/>
    <w:rsid w:val="003E0D74"/>
    <w:rsid w:val="003E1D22"/>
    <w:rsid w:val="003E2321"/>
    <w:rsid w:val="003E2B34"/>
    <w:rsid w:val="003E30C7"/>
    <w:rsid w:val="003E39FC"/>
    <w:rsid w:val="003E4939"/>
    <w:rsid w:val="003E4C4A"/>
    <w:rsid w:val="003E4DE9"/>
    <w:rsid w:val="003E649B"/>
    <w:rsid w:val="003E669F"/>
    <w:rsid w:val="003E679E"/>
    <w:rsid w:val="003E6BE5"/>
    <w:rsid w:val="003E703C"/>
    <w:rsid w:val="003E7383"/>
    <w:rsid w:val="003E747B"/>
    <w:rsid w:val="003E79FD"/>
    <w:rsid w:val="003E7EB9"/>
    <w:rsid w:val="003F016B"/>
    <w:rsid w:val="003F01C5"/>
    <w:rsid w:val="003F01DD"/>
    <w:rsid w:val="003F07BE"/>
    <w:rsid w:val="003F0910"/>
    <w:rsid w:val="003F0CC6"/>
    <w:rsid w:val="003F1592"/>
    <w:rsid w:val="003F1675"/>
    <w:rsid w:val="003F19D3"/>
    <w:rsid w:val="003F1EA0"/>
    <w:rsid w:val="003F2016"/>
    <w:rsid w:val="003F2720"/>
    <w:rsid w:val="003F272B"/>
    <w:rsid w:val="003F2EE0"/>
    <w:rsid w:val="003F31ED"/>
    <w:rsid w:val="003F381E"/>
    <w:rsid w:val="003F38F2"/>
    <w:rsid w:val="003F3C19"/>
    <w:rsid w:val="003F4874"/>
    <w:rsid w:val="003F4B6C"/>
    <w:rsid w:val="003F4C36"/>
    <w:rsid w:val="003F5963"/>
    <w:rsid w:val="003F657A"/>
    <w:rsid w:val="003F7DBD"/>
    <w:rsid w:val="003F7F4A"/>
    <w:rsid w:val="00400376"/>
    <w:rsid w:val="0040069D"/>
    <w:rsid w:val="00400708"/>
    <w:rsid w:val="00400DAC"/>
    <w:rsid w:val="0040118B"/>
    <w:rsid w:val="00401935"/>
    <w:rsid w:val="004019B0"/>
    <w:rsid w:val="00401C92"/>
    <w:rsid w:val="00401CF6"/>
    <w:rsid w:val="00401E98"/>
    <w:rsid w:val="00402308"/>
    <w:rsid w:val="00402780"/>
    <w:rsid w:val="0040293D"/>
    <w:rsid w:val="00402AE8"/>
    <w:rsid w:val="00403270"/>
    <w:rsid w:val="0040365A"/>
    <w:rsid w:val="00403860"/>
    <w:rsid w:val="004045E9"/>
    <w:rsid w:val="00404ABC"/>
    <w:rsid w:val="00405498"/>
    <w:rsid w:val="00405F9A"/>
    <w:rsid w:val="004060F4"/>
    <w:rsid w:val="004067B2"/>
    <w:rsid w:val="00406926"/>
    <w:rsid w:val="004069B1"/>
    <w:rsid w:val="00406B73"/>
    <w:rsid w:val="00407411"/>
    <w:rsid w:val="00407747"/>
    <w:rsid w:val="00410C69"/>
    <w:rsid w:val="00410F58"/>
    <w:rsid w:val="0041132C"/>
    <w:rsid w:val="0041161D"/>
    <w:rsid w:val="00411CD4"/>
    <w:rsid w:val="00411D3C"/>
    <w:rsid w:val="004128BF"/>
    <w:rsid w:val="004131E7"/>
    <w:rsid w:val="004134D0"/>
    <w:rsid w:val="0041396E"/>
    <w:rsid w:val="00413A63"/>
    <w:rsid w:val="004140E5"/>
    <w:rsid w:val="00414B16"/>
    <w:rsid w:val="00414C55"/>
    <w:rsid w:val="00414E25"/>
    <w:rsid w:val="00414FAD"/>
    <w:rsid w:val="00415386"/>
    <w:rsid w:val="0041610C"/>
    <w:rsid w:val="00416158"/>
    <w:rsid w:val="00416344"/>
    <w:rsid w:val="004163DE"/>
    <w:rsid w:val="004167D2"/>
    <w:rsid w:val="00416A65"/>
    <w:rsid w:val="00417325"/>
    <w:rsid w:val="00417CE1"/>
    <w:rsid w:val="00417FCB"/>
    <w:rsid w:val="004201F4"/>
    <w:rsid w:val="00420209"/>
    <w:rsid w:val="004202D5"/>
    <w:rsid w:val="004207C5"/>
    <w:rsid w:val="0042143F"/>
    <w:rsid w:val="00421FC8"/>
    <w:rsid w:val="0042204F"/>
    <w:rsid w:val="00422418"/>
    <w:rsid w:val="004224D7"/>
    <w:rsid w:val="00422932"/>
    <w:rsid w:val="00422A6A"/>
    <w:rsid w:val="00422BDD"/>
    <w:rsid w:val="00422CDC"/>
    <w:rsid w:val="004230E4"/>
    <w:rsid w:val="00423AC6"/>
    <w:rsid w:val="00423F2C"/>
    <w:rsid w:val="0042438E"/>
    <w:rsid w:val="0042474E"/>
    <w:rsid w:val="004247B8"/>
    <w:rsid w:val="00426017"/>
    <w:rsid w:val="004260CF"/>
    <w:rsid w:val="00426198"/>
    <w:rsid w:val="00426466"/>
    <w:rsid w:val="00427180"/>
    <w:rsid w:val="00430951"/>
    <w:rsid w:val="00430A56"/>
    <w:rsid w:val="00430E04"/>
    <w:rsid w:val="00430E08"/>
    <w:rsid w:val="00430EB9"/>
    <w:rsid w:val="00431067"/>
    <w:rsid w:val="00431290"/>
    <w:rsid w:val="004313A7"/>
    <w:rsid w:val="004313EC"/>
    <w:rsid w:val="004314F2"/>
    <w:rsid w:val="004319C5"/>
    <w:rsid w:val="00431D75"/>
    <w:rsid w:val="00431D7A"/>
    <w:rsid w:val="00431F50"/>
    <w:rsid w:val="00432245"/>
    <w:rsid w:val="00432552"/>
    <w:rsid w:val="00432580"/>
    <w:rsid w:val="0043267A"/>
    <w:rsid w:val="00432938"/>
    <w:rsid w:val="00432C99"/>
    <w:rsid w:val="00432DD1"/>
    <w:rsid w:val="00432EF4"/>
    <w:rsid w:val="004336E1"/>
    <w:rsid w:val="00433828"/>
    <w:rsid w:val="00433B21"/>
    <w:rsid w:val="00433CC9"/>
    <w:rsid w:val="00433E8B"/>
    <w:rsid w:val="004341FB"/>
    <w:rsid w:val="004344A7"/>
    <w:rsid w:val="0043474F"/>
    <w:rsid w:val="00434BCF"/>
    <w:rsid w:val="00434FE6"/>
    <w:rsid w:val="004352F9"/>
    <w:rsid w:val="00435616"/>
    <w:rsid w:val="00435AF2"/>
    <w:rsid w:val="00435C8B"/>
    <w:rsid w:val="00435DBE"/>
    <w:rsid w:val="00436470"/>
    <w:rsid w:val="0043716C"/>
    <w:rsid w:val="00437301"/>
    <w:rsid w:val="004373A7"/>
    <w:rsid w:val="00437AC1"/>
    <w:rsid w:val="00440266"/>
    <w:rsid w:val="00440859"/>
    <w:rsid w:val="00440E6F"/>
    <w:rsid w:val="00440E8B"/>
    <w:rsid w:val="00440EA8"/>
    <w:rsid w:val="00440F8E"/>
    <w:rsid w:val="00441688"/>
    <w:rsid w:val="004419B3"/>
    <w:rsid w:val="00441CB1"/>
    <w:rsid w:val="00441D48"/>
    <w:rsid w:val="00441F24"/>
    <w:rsid w:val="00441F49"/>
    <w:rsid w:val="00442487"/>
    <w:rsid w:val="00442A76"/>
    <w:rsid w:val="004430F3"/>
    <w:rsid w:val="0044322A"/>
    <w:rsid w:val="0044344B"/>
    <w:rsid w:val="00443B5D"/>
    <w:rsid w:val="00443C84"/>
    <w:rsid w:val="004444A8"/>
    <w:rsid w:val="004450C8"/>
    <w:rsid w:val="004451FD"/>
    <w:rsid w:val="0044569A"/>
    <w:rsid w:val="00445CDD"/>
    <w:rsid w:val="00446660"/>
    <w:rsid w:val="00446D9D"/>
    <w:rsid w:val="00450191"/>
    <w:rsid w:val="004503FF"/>
    <w:rsid w:val="0045088E"/>
    <w:rsid w:val="00450ADA"/>
    <w:rsid w:val="0045110D"/>
    <w:rsid w:val="004526A9"/>
    <w:rsid w:val="00452E12"/>
    <w:rsid w:val="0045369D"/>
    <w:rsid w:val="00453DB3"/>
    <w:rsid w:val="00454011"/>
    <w:rsid w:val="004542A2"/>
    <w:rsid w:val="00454AC1"/>
    <w:rsid w:val="00454CC5"/>
    <w:rsid w:val="00454EF0"/>
    <w:rsid w:val="004551CC"/>
    <w:rsid w:val="004552CD"/>
    <w:rsid w:val="00455402"/>
    <w:rsid w:val="00455CEE"/>
    <w:rsid w:val="00455E68"/>
    <w:rsid w:val="004561D4"/>
    <w:rsid w:val="00456460"/>
    <w:rsid w:val="004568AF"/>
    <w:rsid w:val="00456E1D"/>
    <w:rsid w:val="00457561"/>
    <w:rsid w:val="00457BA8"/>
    <w:rsid w:val="00457C2B"/>
    <w:rsid w:val="00460C98"/>
    <w:rsid w:val="00461349"/>
    <w:rsid w:val="004614F6"/>
    <w:rsid w:val="00461552"/>
    <w:rsid w:val="00461767"/>
    <w:rsid w:val="004617BE"/>
    <w:rsid w:val="00461981"/>
    <w:rsid w:val="00462266"/>
    <w:rsid w:val="0046251E"/>
    <w:rsid w:val="004625EC"/>
    <w:rsid w:val="004626C0"/>
    <w:rsid w:val="0046285D"/>
    <w:rsid w:val="00462D33"/>
    <w:rsid w:val="004639DA"/>
    <w:rsid w:val="00463B9C"/>
    <w:rsid w:val="00463D63"/>
    <w:rsid w:val="0046425C"/>
    <w:rsid w:val="00464621"/>
    <w:rsid w:val="004649DA"/>
    <w:rsid w:val="00464C14"/>
    <w:rsid w:val="00464CDB"/>
    <w:rsid w:val="00464F22"/>
    <w:rsid w:val="0046536F"/>
    <w:rsid w:val="0046603B"/>
    <w:rsid w:val="0046626D"/>
    <w:rsid w:val="00466502"/>
    <w:rsid w:val="004666FC"/>
    <w:rsid w:val="00466C15"/>
    <w:rsid w:val="004671EB"/>
    <w:rsid w:val="004673C1"/>
    <w:rsid w:val="00467AB1"/>
    <w:rsid w:val="00467D88"/>
    <w:rsid w:val="00470143"/>
    <w:rsid w:val="00470483"/>
    <w:rsid w:val="0047059E"/>
    <w:rsid w:val="00470734"/>
    <w:rsid w:val="004708DC"/>
    <w:rsid w:val="004709C8"/>
    <w:rsid w:val="00470A95"/>
    <w:rsid w:val="00470F80"/>
    <w:rsid w:val="00470FFF"/>
    <w:rsid w:val="004713C1"/>
    <w:rsid w:val="00471805"/>
    <w:rsid w:val="00471BE7"/>
    <w:rsid w:val="00472144"/>
    <w:rsid w:val="004721E5"/>
    <w:rsid w:val="00472821"/>
    <w:rsid w:val="00472CDC"/>
    <w:rsid w:val="00473858"/>
    <w:rsid w:val="00473C6E"/>
    <w:rsid w:val="0047474B"/>
    <w:rsid w:val="00474B50"/>
    <w:rsid w:val="00475FF3"/>
    <w:rsid w:val="004760BB"/>
    <w:rsid w:val="00476234"/>
    <w:rsid w:val="00476465"/>
    <w:rsid w:val="0047691B"/>
    <w:rsid w:val="00476DD2"/>
    <w:rsid w:val="00477667"/>
    <w:rsid w:val="004778FA"/>
    <w:rsid w:val="004808BA"/>
    <w:rsid w:val="00480996"/>
    <w:rsid w:val="00480A3A"/>
    <w:rsid w:val="00480D42"/>
    <w:rsid w:val="00480F82"/>
    <w:rsid w:val="004813A2"/>
    <w:rsid w:val="0048160D"/>
    <w:rsid w:val="004816A1"/>
    <w:rsid w:val="004818E9"/>
    <w:rsid w:val="00481D3A"/>
    <w:rsid w:val="00482137"/>
    <w:rsid w:val="00482A2F"/>
    <w:rsid w:val="00482B69"/>
    <w:rsid w:val="004832B6"/>
    <w:rsid w:val="0048348C"/>
    <w:rsid w:val="00483729"/>
    <w:rsid w:val="00483BBB"/>
    <w:rsid w:val="00483E76"/>
    <w:rsid w:val="00484455"/>
    <w:rsid w:val="00484C22"/>
    <w:rsid w:val="00485B26"/>
    <w:rsid w:val="00485C44"/>
    <w:rsid w:val="00486208"/>
    <w:rsid w:val="00486BF3"/>
    <w:rsid w:val="0048729B"/>
    <w:rsid w:val="004879F7"/>
    <w:rsid w:val="0049030D"/>
    <w:rsid w:val="0049064D"/>
    <w:rsid w:val="004909CC"/>
    <w:rsid w:val="00490A39"/>
    <w:rsid w:val="00491ED2"/>
    <w:rsid w:val="004921E9"/>
    <w:rsid w:val="00492798"/>
    <w:rsid w:val="00492F4F"/>
    <w:rsid w:val="00493504"/>
    <w:rsid w:val="004938A4"/>
    <w:rsid w:val="00493D06"/>
    <w:rsid w:val="00493EBE"/>
    <w:rsid w:val="004945A7"/>
    <w:rsid w:val="00494686"/>
    <w:rsid w:val="00494801"/>
    <w:rsid w:val="00495E48"/>
    <w:rsid w:val="0049682B"/>
    <w:rsid w:val="004971A3"/>
    <w:rsid w:val="00497624"/>
    <w:rsid w:val="00497AA4"/>
    <w:rsid w:val="00497D46"/>
    <w:rsid w:val="004A003F"/>
    <w:rsid w:val="004A025E"/>
    <w:rsid w:val="004A0A48"/>
    <w:rsid w:val="004A10BA"/>
    <w:rsid w:val="004A14EC"/>
    <w:rsid w:val="004A1956"/>
    <w:rsid w:val="004A2594"/>
    <w:rsid w:val="004A289E"/>
    <w:rsid w:val="004A2EC3"/>
    <w:rsid w:val="004A2F2D"/>
    <w:rsid w:val="004A2F74"/>
    <w:rsid w:val="004A2FBC"/>
    <w:rsid w:val="004A3104"/>
    <w:rsid w:val="004A34B3"/>
    <w:rsid w:val="004A387C"/>
    <w:rsid w:val="004A3DFE"/>
    <w:rsid w:val="004A4639"/>
    <w:rsid w:val="004A4985"/>
    <w:rsid w:val="004A4DEC"/>
    <w:rsid w:val="004A4F4B"/>
    <w:rsid w:val="004A5204"/>
    <w:rsid w:val="004A59F9"/>
    <w:rsid w:val="004A5C7B"/>
    <w:rsid w:val="004A6083"/>
    <w:rsid w:val="004A627E"/>
    <w:rsid w:val="004A631C"/>
    <w:rsid w:val="004A67DE"/>
    <w:rsid w:val="004A6828"/>
    <w:rsid w:val="004A71FC"/>
    <w:rsid w:val="004A7475"/>
    <w:rsid w:val="004A797D"/>
    <w:rsid w:val="004A7D9C"/>
    <w:rsid w:val="004B06D0"/>
    <w:rsid w:val="004B0712"/>
    <w:rsid w:val="004B09DB"/>
    <w:rsid w:val="004B0B48"/>
    <w:rsid w:val="004B0E5F"/>
    <w:rsid w:val="004B1218"/>
    <w:rsid w:val="004B1EEB"/>
    <w:rsid w:val="004B2286"/>
    <w:rsid w:val="004B24DE"/>
    <w:rsid w:val="004B3073"/>
    <w:rsid w:val="004B3085"/>
    <w:rsid w:val="004B3B6A"/>
    <w:rsid w:val="004B3B80"/>
    <w:rsid w:val="004B3EAE"/>
    <w:rsid w:val="004B3EDD"/>
    <w:rsid w:val="004B413B"/>
    <w:rsid w:val="004B4642"/>
    <w:rsid w:val="004B4D1C"/>
    <w:rsid w:val="004B5047"/>
    <w:rsid w:val="004B525C"/>
    <w:rsid w:val="004B5402"/>
    <w:rsid w:val="004B57C3"/>
    <w:rsid w:val="004B593B"/>
    <w:rsid w:val="004B5AF7"/>
    <w:rsid w:val="004B62B2"/>
    <w:rsid w:val="004B6A78"/>
    <w:rsid w:val="004B6FFD"/>
    <w:rsid w:val="004B7107"/>
    <w:rsid w:val="004B74F2"/>
    <w:rsid w:val="004B79B3"/>
    <w:rsid w:val="004B7BF4"/>
    <w:rsid w:val="004C0490"/>
    <w:rsid w:val="004C15DF"/>
    <w:rsid w:val="004C17BB"/>
    <w:rsid w:val="004C2687"/>
    <w:rsid w:val="004C2A51"/>
    <w:rsid w:val="004C2AEF"/>
    <w:rsid w:val="004C2DC8"/>
    <w:rsid w:val="004C3111"/>
    <w:rsid w:val="004C35A9"/>
    <w:rsid w:val="004C3CA3"/>
    <w:rsid w:val="004C4AEF"/>
    <w:rsid w:val="004C4E52"/>
    <w:rsid w:val="004C4F3F"/>
    <w:rsid w:val="004C5C27"/>
    <w:rsid w:val="004C62DF"/>
    <w:rsid w:val="004C6A48"/>
    <w:rsid w:val="004C6AC1"/>
    <w:rsid w:val="004C6F84"/>
    <w:rsid w:val="004C6F90"/>
    <w:rsid w:val="004C734F"/>
    <w:rsid w:val="004C7698"/>
    <w:rsid w:val="004D0862"/>
    <w:rsid w:val="004D1095"/>
    <w:rsid w:val="004D10B3"/>
    <w:rsid w:val="004D13E3"/>
    <w:rsid w:val="004D170B"/>
    <w:rsid w:val="004D251F"/>
    <w:rsid w:val="004D28A3"/>
    <w:rsid w:val="004D3CA6"/>
    <w:rsid w:val="004D4E25"/>
    <w:rsid w:val="004D5212"/>
    <w:rsid w:val="004D5415"/>
    <w:rsid w:val="004D56ED"/>
    <w:rsid w:val="004D605C"/>
    <w:rsid w:val="004D610A"/>
    <w:rsid w:val="004D6947"/>
    <w:rsid w:val="004D6C2A"/>
    <w:rsid w:val="004D70DC"/>
    <w:rsid w:val="004D762D"/>
    <w:rsid w:val="004D768E"/>
    <w:rsid w:val="004E0648"/>
    <w:rsid w:val="004E083D"/>
    <w:rsid w:val="004E0ADB"/>
    <w:rsid w:val="004E1718"/>
    <w:rsid w:val="004E1B72"/>
    <w:rsid w:val="004E1C14"/>
    <w:rsid w:val="004E270D"/>
    <w:rsid w:val="004E2747"/>
    <w:rsid w:val="004E29B8"/>
    <w:rsid w:val="004E3064"/>
    <w:rsid w:val="004E370A"/>
    <w:rsid w:val="004E462C"/>
    <w:rsid w:val="004E4812"/>
    <w:rsid w:val="004E4902"/>
    <w:rsid w:val="004E4FCA"/>
    <w:rsid w:val="004E51A5"/>
    <w:rsid w:val="004E54FA"/>
    <w:rsid w:val="004E5A0B"/>
    <w:rsid w:val="004E5A5C"/>
    <w:rsid w:val="004E66F5"/>
    <w:rsid w:val="004E671C"/>
    <w:rsid w:val="004E6D39"/>
    <w:rsid w:val="004E6F08"/>
    <w:rsid w:val="004E73BF"/>
    <w:rsid w:val="004E76E6"/>
    <w:rsid w:val="004E7713"/>
    <w:rsid w:val="004E777D"/>
    <w:rsid w:val="004E7B1E"/>
    <w:rsid w:val="004F0263"/>
    <w:rsid w:val="004F05AD"/>
    <w:rsid w:val="004F08AB"/>
    <w:rsid w:val="004F0975"/>
    <w:rsid w:val="004F0F5E"/>
    <w:rsid w:val="004F1717"/>
    <w:rsid w:val="004F1933"/>
    <w:rsid w:val="004F26C8"/>
    <w:rsid w:val="004F2A0A"/>
    <w:rsid w:val="004F2B71"/>
    <w:rsid w:val="004F2E07"/>
    <w:rsid w:val="004F2E8B"/>
    <w:rsid w:val="004F308C"/>
    <w:rsid w:val="004F34A9"/>
    <w:rsid w:val="004F39F2"/>
    <w:rsid w:val="004F412A"/>
    <w:rsid w:val="004F443C"/>
    <w:rsid w:val="004F4CCC"/>
    <w:rsid w:val="004F4D3E"/>
    <w:rsid w:val="004F53CF"/>
    <w:rsid w:val="004F56D5"/>
    <w:rsid w:val="004F5D64"/>
    <w:rsid w:val="004F6123"/>
    <w:rsid w:val="004F61C7"/>
    <w:rsid w:val="004F721F"/>
    <w:rsid w:val="004F73E1"/>
    <w:rsid w:val="004F7C44"/>
    <w:rsid w:val="004F7F3A"/>
    <w:rsid w:val="00500FC2"/>
    <w:rsid w:val="00501137"/>
    <w:rsid w:val="0050122C"/>
    <w:rsid w:val="005012DB"/>
    <w:rsid w:val="005018A8"/>
    <w:rsid w:val="00501CEE"/>
    <w:rsid w:val="00502207"/>
    <w:rsid w:val="0050226B"/>
    <w:rsid w:val="0050241D"/>
    <w:rsid w:val="00502F58"/>
    <w:rsid w:val="00502F99"/>
    <w:rsid w:val="00503535"/>
    <w:rsid w:val="00503DF8"/>
    <w:rsid w:val="00504253"/>
    <w:rsid w:val="005051FA"/>
    <w:rsid w:val="00505649"/>
    <w:rsid w:val="00505EFB"/>
    <w:rsid w:val="00505FB1"/>
    <w:rsid w:val="00506476"/>
    <w:rsid w:val="00506573"/>
    <w:rsid w:val="005069DF"/>
    <w:rsid w:val="00506D22"/>
    <w:rsid w:val="00507414"/>
    <w:rsid w:val="00507667"/>
    <w:rsid w:val="005104F1"/>
    <w:rsid w:val="00510705"/>
    <w:rsid w:val="00510B13"/>
    <w:rsid w:val="00511B38"/>
    <w:rsid w:val="00511DE8"/>
    <w:rsid w:val="005122C1"/>
    <w:rsid w:val="005125D0"/>
    <w:rsid w:val="00512890"/>
    <w:rsid w:val="0051293E"/>
    <w:rsid w:val="00512F95"/>
    <w:rsid w:val="00513323"/>
    <w:rsid w:val="00513351"/>
    <w:rsid w:val="0051388E"/>
    <w:rsid w:val="00513970"/>
    <w:rsid w:val="00514077"/>
    <w:rsid w:val="00514150"/>
    <w:rsid w:val="005145A0"/>
    <w:rsid w:val="0051478C"/>
    <w:rsid w:val="00514994"/>
    <w:rsid w:val="00514AA5"/>
    <w:rsid w:val="00514B37"/>
    <w:rsid w:val="00514ED3"/>
    <w:rsid w:val="0051519B"/>
    <w:rsid w:val="00515B37"/>
    <w:rsid w:val="00516601"/>
    <w:rsid w:val="005166CC"/>
    <w:rsid w:val="00516AE4"/>
    <w:rsid w:val="00516C56"/>
    <w:rsid w:val="005173C2"/>
    <w:rsid w:val="00517585"/>
    <w:rsid w:val="0051761D"/>
    <w:rsid w:val="005200CE"/>
    <w:rsid w:val="00520F72"/>
    <w:rsid w:val="005213DD"/>
    <w:rsid w:val="005221B1"/>
    <w:rsid w:val="00522848"/>
    <w:rsid w:val="005230FD"/>
    <w:rsid w:val="00523F3F"/>
    <w:rsid w:val="005258AB"/>
    <w:rsid w:val="00525A4C"/>
    <w:rsid w:val="00526263"/>
    <w:rsid w:val="005262B1"/>
    <w:rsid w:val="00526E41"/>
    <w:rsid w:val="0052773C"/>
    <w:rsid w:val="00527BD2"/>
    <w:rsid w:val="005305C9"/>
    <w:rsid w:val="0053066B"/>
    <w:rsid w:val="005306B3"/>
    <w:rsid w:val="005318B6"/>
    <w:rsid w:val="00531D73"/>
    <w:rsid w:val="005329DB"/>
    <w:rsid w:val="00532C22"/>
    <w:rsid w:val="00532DAF"/>
    <w:rsid w:val="00533437"/>
    <w:rsid w:val="00533702"/>
    <w:rsid w:val="00533D61"/>
    <w:rsid w:val="0053401A"/>
    <w:rsid w:val="005341B5"/>
    <w:rsid w:val="00534455"/>
    <w:rsid w:val="0053540E"/>
    <w:rsid w:val="00535BA7"/>
    <w:rsid w:val="00535D0A"/>
    <w:rsid w:val="00535DB0"/>
    <w:rsid w:val="00535E5D"/>
    <w:rsid w:val="0053761C"/>
    <w:rsid w:val="00537DEC"/>
    <w:rsid w:val="00540B2B"/>
    <w:rsid w:val="00540B75"/>
    <w:rsid w:val="00540B84"/>
    <w:rsid w:val="00541472"/>
    <w:rsid w:val="005420ED"/>
    <w:rsid w:val="005422FB"/>
    <w:rsid w:val="0054249A"/>
    <w:rsid w:val="00542A97"/>
    <w:rsid w:val="00543315"/>
    <w:rsid w:val="0054393C"/>
    <w:rsid w:val="00544F70"/>
    <w:rsid w:val="005452FB"/>
    <w:rsid w:val="00545444"/>
    <w:rsid w:val="00545742"/>
    <w:rsid w:val="00545FC9"/>
    <w:rsid w:val="005473E6"/>
    <w:rsid w:val="005500A4"/>
    <w:rsid w:val="005500E5"/>
    <w:rsid w:val="0055091B"/>
    <w:rsid w:val="00550DB8"/>
    <w:rsid w:val="00550F03"/>
    <w:rsid w:val="00550F72"/>
    <w:rsid w:val="005511EE"/>
    <w:rsid w:val="00551665"/>
    <w:rsid w:val="00551BAF"/>
    <w:rsid w:val="00551E7C"/>
    <w:rsid w:val="0055201C"/>
    <w:rsid w:val="005521AD"/>
    <w:rsid w:val="0055270F"/>
    <w:rsid w:val="005527EC"/>
    <w:rsid w:val="00552D4C"/>
    <w:rsid w:val="00553319"/>
    <w:rsid w:val="005533F9"/>
    <w:rsid w:val="0055357B"/>
    <w:rsid w:val="00553B0A"/>
    <w:rsid w:val="00554189"/>
    <w:rsid w:val="005545CD"/>
    <w:rsid w:val="0055463B"/>
    <w:rsid w:val="0055495A"/>
    <w:rsid w:val="00554AEE"/>
    <w:rsid w:val="00554C76"/>
    <w:rsid w:val="00554EF2"/>
    <w:rsid w:val="00554EF9"/>
    <w:rsid w:val="005550C6"/>
    <w:rsid w:val="00555ACB"/>
    <w:rsid w:val="005563BB"/>
    <w:rsid w:val="0055653F"/>
    <w:rsid w:val="00556693"/>
    <w:rsid w:val="00556697"/>
    <w:rsid w:val="00556977"/>
    <w:rsid w:val="00556B8F"/>
    <w:rsid w:val="00556E24"/>
    <w:rsid w:val="00557113"/>
    <w:rsid w:val="005575E0"/>
    <w:rsid w:val="005578A5"/>
    <w:rsid w:val="00557974"/>
    <w:rsid w:val="005579CF"/>
    <w:rsid w:val="00557E21"/>
    <w:rsid w:val="005602F7"/>
    <w:rsid w:val="005605A5"/>
    <w:rsid w:val="00560C49"/>
    <w:rsid w:val="00561904"/>
    <w:rsid w:val="00561D59"/>
    <w:rsid w:val="00562C8B"/>
    <w:rsid w:val="00562DE3"/>
    <w:rsid w:val="00562F0C"/>
    <w:rsid w:val="005633DE"/>
    <w:rsid w:val="005634EE"/>
    <w:rsid w:val="005636FE"/>
    <w:rsid w:val="00563A9E"/>
    <w:rsid w:val="00563DAF"/>
    <w:rsid w:val="00564960"/>
    <w:rsid w:val="005650AB"/>
    <w:rsid w:val="0056556B"/>
    <w:rsid w:val="00565656"/>
    <w:rsid w:val="00565901"/>
    <w:rsid w:val="005663A5"/>
    <w:rsid w:val="005666ED"/>
    <w:rsid w:val="0056684A"/>
    <w:rsid w:val="005672A8"/>
    <w:rsid w:val="00567339"/>
    <w:rsid w:val="005675A7"/>
    <w:rsid w:val="005675F7"/>
    <w:rsid w:val="0057139D"/>
    <w:rsid w:val="00571598"/>
    <w:rsid w:val="00571CB1"/>
    <w:rsid w:val="0057337A"/>
    <w:rsid w:val="005737DA"/>
    <w:rsid w:val="005738CD"/>
    <w:rsid w:val="00574151"/>
    <w:rsid w:val="0057461B"/>
    <w:rsid w:val="00574A46"/>
    <w:rsid w:val="00574F37"/>
    <w:rsid w:val="005760C3"/>
    <w:rsid w:val="00577040"/>
    <w:rsid w:val="00577133"/>
    <w:rsid w:val="00577917"/>
    <w:rsid w:val="00577A2F"/>
    <w:rsid w:val="00577A50"/>
    <w:rsid w:val="00580F77"/>
    <w:rsid w:val="00581315"/>
    <w:rsid w:val="00581843"/>
    <w:rsid w:val="00581AE4"/>
    <w:rsid w:val="00582149"/>
    <w:rsid w:val="00582179"/>
    <w:rsid w:val="00583393"/>
    <w:rsid w:val="0058389C"/>
    <w:rsid w:val="00583FF4"/>
    <w:rsid w:val="0058422B"/>
    <w:rsid w:val="00584BED"/>
    <w:rsid w:val="005850FD"/>
    <w:rsid w:val="005854AA"/>
    <w:rsid w:val="0058581B"/>
    <w:rsid w:val="00585952"/>
    <w:rsid w:val="00585D77"/>
    <w:rsid w:val="00585DB6"/>
    <w:rsid w:val="0058617E"/>
    <w:rsid w:val="0058621C"/>
    <w:rsid w:val="00586AC0"/>
    <w:rsid w:val="00586C73"/>
    <w:rsid w:val="00586FC4"/>
    <w:rsid w:val="005879FB"/>
    <w:rsid w:val="00587D67"/>
    <w:rsid w:val="00587E75"/>
    <w:rsid w:val="0059009E"/>
    <w:rsid w:val="0059039F"/>
    <w:rsid w:val="00590F22"/>
    <w:rsid w:val="0059114F"/>
    <w:rsid w:val="00592479"/>
    <w:rsid w:val="0059266A"/>
    <w:rsid w:val="005927E1"/>
    <w:rsid w:val="00592807"/>
    <w:rsid w:val="0059296B"/>
    <w:rsid w:val="0059327F"/>
    <w:rsid w:val="00593CCD"/>
    <w:rsid w:val="00594317"/>
    <w:rsid w:val="00594486"/>
    <w:rsid w:val="00594CB7"/>
    <w:rsid w:val="00594E6C"/>
    <w:rsid w:val="00594ED9"/>
    <w:rsid w:val="0059551D"/>
    <w:rsid w:val="005957D5"/>
    <w:rsid w:val="00595A22"/>
    <w:rsid w:val="005965B3"/>
    <w:rsid w:val="0059677A"/>
    <w:rsid w:val="00596ACF"/>
    <w:rsid w:val="00596BCD"/>
    <w:rsid w:val="00596EB2"/>
    <w:rsid w:val="005970D8"/>
    <w:rsid w:val="0059752B"/>
    <w:rsid w:val="00597A16"/>
    <w:rsid w:val="005A049D"/>
    <w:rsid w:val="005A04D5"/>
    <w:rsid w:val="005A0642"/>
    <w:rsid w:val="005A12DC"/>
    <w:rsid w:val="005A14D1"/>
    <w:rsid w:val="005A1B24"/>
    <w:rsid w:val="005A1C40"/>
    <w:rsid w:val="005A21D1"/>
    <w:rsid w:val="005A2405"/>
    <w:rsid w:val="005A2D9E"/>
    <w:rsid w:val="005A3012"/>
    <w:rsid w:val="005A3636"/>
    <w:rsid w:val="005A40A8"/>
    <w:rsid w:val="005A422E"/>
    <w:rsid w:val="005A461C"/>
    <w:rsid w:val="005A46B0"/>
    <w:rsid w:val="005A49C3"/>
    <w:rsid w:val="005A4C5F"/>
    <w:rsid w:val="005A51B9"/>
    <w:rsid w:val="005A53C0"/>
    <w:rsid w:val="005A5DDA"/>
    <w:rsid w:val="005A5DE4"/>
    <w:rsid w:val="005A5EF7"/>
    <w:rsid w:val="005A601E"/>
    <w:rsid w:val="005A6A2A"/>
    <w:rsid w:val="005A6B07"/>
    <w:rsid w:val="005A6D15"/>
    <w:rsid w:val="005A6DD8"/>
    <w:rsid w:val="005A708F"/>
    <w:rsid w:val="005A750C"/>
    <w:rsid w:val="005A77E6"/>
    <w:rsid w:val="005A79F5"/>
    <w:rsid w:val="005A7A51"/>
    <w:rsid w:val="005A7DFD"/>
    <w:rsid w:val="005B04DB"/>
    <w:rsid w:val="005B0A1F"/>
    <w:rsid w:val="005B11CC"/>
    <w:rsid w:val="005B213F"/>
    <w:rsid w:val="005B227D"/>
    <w:rsid w:val="005B2772"/>
    <w:rsid w:val="005B3101"/>
    <w:rsid w:val="005B3192"/>
    <w:rsid w:val="005B35E1"/>
    <w:rsid w:val="005B4969"/>
    <w:rsid w:val="005B5800"/>
    <w:rsid w:val="005B5DF4"/>
    <w:rsid w:val="005B65F8"/>
    <w:rsid w:val="005B66CD"/>
    <w:rsid w:val="005B7484"/>
    <w:rsid w:val="005B7D05"/>
    <w:rsid w:val="005B7D84"/>
    <w:rsid w:val="005B7E08"/>
    <w:rsid w:val="005C0221"/>
    <w:rsid w:val="005C05A4"/>
    <w:rsid w:val="005C0961"/>
    <w:rsid w:val="005C23B0"/>
    <w:rsid w:val="005C25D6"/>
    <w:rsid w:val="005C29E3"/>
    <w:rsid w:val="005C2AFD"/>
    <w:rsid w:val="005C3501"/>
    <w:rsid w:val="005C3724"/>
    <w:rsid w:val="005C37E5"/>
    <w:rsid w:val="005C3D6D"/>
    <w:rsid w:val="005C3F84"/>
    <w:rsid w:val="005C4488"/>
    <w:rsid w:val="005C472D"/>
    <w:rsid w:val="005C51AB"/>
    <w:rsid w:val="005C57AA"/>
    <w:rsid w:val="005C5F75"/>
    <w:rsid w:val="005C6260"/>
    <w:rsid w:val="005C65A0"/>
    <w:rsid w:val="005C6681"/>
    <w:rsid w:val="005C67C0"/>
    <w:rsid w:val="005C6AFB"/>
    <w:rsid w:val="005C6DC4"/>
    <w:rsid w:val="005C6E67"/>
    <w:rsid w:val="005C7CEB"/>
    <w:rsid w:val="005C7E9D"/>
    <w:rsid w:val="005C7F33"/>
    <w:rsid w:val="005D009C"/>
    <w:rsid w:val="005D03C9"/>
    <w:rsid w:val="005D046B"/>
    <w:rsid w:val="005D0A23"/>
    <w:rsid w:val="005D0CAD"/>
    <w:rsid w:val="005D113E"/>
    <w:rsid w:val="005D1359"/>
    <w:rsid w:val="005D1860"/>
    <w:rsid w:val="005D23EE"/>
    <w:rsid w:val="005D33F0"/>
    <w:rsid w:val="005D342A"/>
    <w:rsid w:val="005D3540"/>
    <w:rsid w:val="005D388B"/>
    <w:rsid w:val="005D3BA3"/>
    <w:rsid w:val="005D4A9C"/>
    <w:rsid w:val="005D4CB7"/>
    <w:rsid w:val="005D4FB6"/>
    <w:rsid w:val="005D5391"/>
    <w:rsid w:val="005D560F"/>
    <w:rsid w:val="005D5ECF"/>
    <w:rsid w:val="005D5F5C"/>
    <w:rsid w:val="005D60F0"/>
    <w:rsid w:val="005D62F3"/>
    <w:rsid w:val="005D64E7"/>
    <w:rsid w:val="005D67B3"/>
    <w:rsid w:val="005D6BA1"/>
    <w:rsid w:val="005D6D23"/>
    <w:rsid w:val="005D6FBC"/>
    <w:rsid w:val="005D7131"/>
    <w:rsid w:val="005D7462"/>
    <w:rsid w:val="005D79C0"/>
    <w:rsid w:val="005D79D1"/>
    <w:rsid w:val="005D7A9A"/>
    <w:rsid w:val="005D7C86"/>
    <w:rsid w:val="005D7D50"/>
    <w:rsid w:val="005E061B"/>
    <w:rsid w:val="005E0A63"/>
    <w:rsid w:val="005E0D96"/>
    <w:rsid w:val="005E0DEA"/>
    <w:rsid w:val="005E0E74"/>
    <w:rsid w:val="005E1223"/>
    <w:rsid w:val="005E137B"/>
    <w:rsid w:val="005E1CAE"/>
    <w:rsid w:val="005E238F"/>
    <w:rsid w:val="005E28AF"/>
    <w:rsid w:val="005E2AAD"/>
    <w:rsid w:val="005E2ABE"/>
    <w:rsid w:val="005E3CEC"/>
    <w:rsid w:val="005E440C"/>
    <w:rsid w:val="005E4630"/>
    <w:rsid w:val="005E4C71"/>
    <w:rsid w:val="005E4E56"/>
    <w:rsid w:val="005E572F"/>
    <w:rsid w:val="005E5AE3"/>
    <w:rsid w:val="005E5BCE"/>
    <w:rsid w:val="005E5C53"/>
    <w:rsid w:val="005E61F7"/>
    <w:rsid w:val="005E6266"/>
    <w:rsid w:val="005E652E"/>
    <w:rsid w:val="005E65F9"/>
    <w:rsid w:val="005E66FA"/>
    <w:rsid w:val="005E7452"/>
    <w:rsid w:val="005E77FD"/>
    <w:rsid w:val="005E79E6"/>
    <w:rsid w:val="005E7A9F"/>
    <w:rsid w:val="005E7B6A"/>
    <w:rsid w:val="005E7FE0"/>
    <w:rsid w:val="005F0139"/>
    <w:rsid w:val="005F0345"/>
    <w:rsid w:val="005F0619"/>
    <w:rsid w:val="005F08CC"/>
    <w:rsid w:val="005F13D7"/>
    <w:rsid w:val="005F21F9"/>
    <w:rsid w:val="005F2339"/>
    <w:rsid w:val="005F3341"/>
    <w:rsid w:val="005F343E"/>
    <w:rsid w:val="005F36DD"/>
    <w:rsid w:val="005F39AC"/>
    <w:rsid w:val="005F3A6E"/>
    <w:rsid w:val="005F4CA4"/>
    <w:rsid w:val="005F4DC8"/>
    <w:rsid w:val="005F5706"/>
    <w:rsid w:val="005F69B5"/>
    <w:rsid w:val="005F6BA7"/>
    <w:rsid w:val="005F776C"/>
    <w:rsid w:val="005F791F"/>
    <w:rsid w:val="005F7987"/>
    <w:rsid w:val="00600078"/>
    <w:rsid w:val="00600991"/>
    <w:rsid w:val="00600C7B"/>
    <w:rsid w:val="00600D64"/>
    <w:rsid w:val="006010D5"/>
    <w:rsid w:val="00601A18"/>
    <w:rsid w:val="00601C67"/>
    <w:rsid w:val="00601ECF"/>
    <w:rsid w:val="006026DF"/>
    <w:rsid w:val="00602C65"/>
    <w:rsid w:val="00602CA4"/>
    <w:rsid w:val="00602DC8"/>
    <w:rsid w:val="00603198"/>
    <w:rsid w:val="00603B3A"/>
    <w:rsid w:val="00604445"/>
    <w:rsid w:val="00604C75"/>
    <w:rsid w:val="00604C8D"/>
    <w:rsid w:val="00604D33"/>
    <w:rsid w:val="00604ED1"/>
    <w:rsid w:val="0060657C"/>
    <w:rsid w:val="006068B1"/>
    <w:rsid w:val="0060750D"/>
    <w:rsid w:val="00607C17"/>
    <w:rsid w:val="006111D8"/>
    <w:rsid w:val="006113AE"/>
    <w:rsid w:val="00611A1E"/>
    <w:rsid w:val="00611A73"/>
    <w:rsid w:val="00611AC1"/>
    <w:rsid w:val="00611B9C"/>
    <w:rsid w:val="00612C33"/>
    <w:rsid w:val="00613AEC"/>
    <w:rsid w:val="00613D8F"/>
    <w:rsid w:val="006142A7"/>
    <w:rsid w:val="00614C19"/>
    <w:rsid w:val="00614C98"/>
    <w:rsid w:val="006151D8"/>
    <w:rsid w:val="006155AA"/>
    <w:rsid w:val="00615756"/>
    <w:rsid w:val="00616DD8"/>
    <w:rsid w:val="006171E3"/>
    <w:rsid w:val="006174EB"/>
    <w:rsid w:val="00617791"/>
    <w:rsid w:val="00617DBB"/>
    <w:rsid w:val="00617FD9"/>
    <w:rsid w:val="00620074"/>
    <w:rsid w:val="00620243"/>
    <w:rsid w:val="0062097C"/>
    <w:rsid w:val="00620A5A"/>
    <w:rsid w:val="00620D19"/>
    <w:rsid w:val="00620D2C"/>
    <w:rsid w:val="00620D96"/>
    <w:rsid w:val="00621433"/>
    <w:rsid w:val="00621444"/>
    <w:rsid w:val="00621526"/>
    <w:rsid w:val="00621752"/>
    <w:rsid w:val="00621CA7"/>
    <w:rsid w:val="00621EDE"/>
    <w:rsid w:val="00622BE4"/>
    <w:rsid w:val="00622C7E"/>
    <w:rsid w:val="00624CA2"/>
    <w:rsid w:val="00624CC6"/>
    <w:rsid w:val="00625442"/>
    <w:rsid w:val="006255F3"/>
    <w:rsid w:val="0062587C"/>
    <w:rsid w:val="006258DF"/>
    <w:rsid w:val="00625C07"/>
    <w:rsid w:val="0062605C"/>
    <w:rsid w:val="00626381"/>
    <w:rsid w:val="0062664E"/>
    <w:rsid w:val="00627586"/>
    <w:rsid w:val="00627652"/>
    <w:rsid w:val="00627B73"/>
    <w:rsid w:val="00627EF1"/>
    <w:rsid w:val="0063004A"/>
    <w:rsid w:val="0063076C"/>
    <w:rsid w:val="00630A2F"/>
    <w:rsid w:val="00630D26"/>
    <w:rsid w:val="00631034"/>
    <w:rsid w:val="006313B0"/>
    <w:rsid w:val="006317B0"/>
    <w:rsid w:val="00631CA8"/>
    <w:rsid w:val="00631F4C"/>
    <w:rsid w:val="00632931"/>
    <w:rsid w:val="00632C59"/>
    <w:rsid w:val="006334B4"/>
    <w:rsid w:val="00633948"/>
    <w:rsid w:val="00633DB3"/>
    <w:rsid w:val="006354CE"/>
    <w:rsid w:val="00635989"/>
    <w:rsid w:val="00635D6C"/>
    <w:rsid w:val="00636064"/>
    <w:rsid w:val="0063688B"/>
    <w:rsid w:val="00636927"/>
    <w:rsid w:val="00636986"/>
    <w:rsid w:val="00636A3B"/>
    <w:rsid w:val="00637FA2"/>
    <w:rsid w:val="00640380"/>
    <w:rsid w:val="0064076D"/>
    <w:rsid w:val="006407DD"/>
    <w:rsid w:val="006408F7"/>
    <w:rsid w:val="00640B84"/>
    <w:rsid w:val="00641169"/>
    <w:rsid w:val="0064165F"/>
    <w:rsid w:val="006416D6"/>
    <w:rsid w:val="006416F6"/>
    <w:rsid w:val="00641EB9"/>
    <w:rsid w:val="00642530"/>
    <w:rsid w:val="0064254A"/>
    <w:rsid w:val="00642837"/>
    <w:rsid w:val="00642966"/>
    <w:rsid w:val="00642AE1"/>
    <w:rsid w:val="00642F19"/>
    <w:rsid w:val="00644048"/>
    <w:rsid w:val="006443D7"/>
    <w:rsid w:val="00644855"/>
    <w:rsid w:val="006457F3"/>
    <w:rsid w:val="006473BD"/>
    <w:rsid w:val="00647E84"/>
    <w:rsid w:val="00651C99"/>
    <w:rsid w:val="00652A72"/>
    <w:rsid w:val="00652C40"/>
    <w:rsid w:val="00652F76"/>
    <w:rsid w:val="006530E9"/>
    <w:rsid w:val="006532F9"/>
    <w:rsid w:val="00653D70"/>
    <w:rsid w:val="006545B8"/>
    <w:rsid w:val="00654768"/>
    <w:rsid w:val="00654815"/>
    <w:rsid w:val="0065493C"/>
    <w:rsid w:val="00655088"/>
    <w:rsid w:val="00655240"/>
    <w:rsid w:val="00655816"/>
    <w:rsid w:val="00656264"/>
    <w:rsid w:val="00656273"/>
    <w:rsid w:val="006568E2"/>
    <w:rsid w:val="00656A79"/>
    <w:rsid w:val="00656DAB"/>
    <w:rsid w:val="00657078"/>
    <w:rsid w:val="006577CB"/>
    <w:rsid w:val="006601D8"/>
    <w:rsid w:val="00660AF8"/>
    <w:rsid w:val="00660F8C"/>
    <w:rsid w:val="006616C9"/>
    <w:rsid w:val="00661B76"/>
    <w:rsid w:val="00662137"/>
    <w:rsid w:val="0066276D"/>
    <w:rsid w:val="00663056"/>
    <w:rsid w:val="0066389A"/>
    <w:rsid w:val="00663B0A"/>
    <w:rsid w:val="00663CF3"/>
    <w:rsid w:val="00665DB8"/>
    <w:rsid w:val="00666E89"/>
    <w:rsid w:val="006671C5"/>
    <w:rsid w:val="00667EFF"/>
    <w:rsid w:val="00670B95"/>
    <w:rsid w:val="00670C6B"/>
    <w:rsid w:val="00670E71"/>
    <w:rsid w:val="0067146D"/>
    <w:rsid w:val="00671504"/>
    <w:rsid w:val="00671B04"/>
    <w:rsid w:val="00671D85"/>
    <w:rsid w:val="006730D6"/>
    <w:rsid w:val="006732B2"/>
    <w:rsid w:val="006738BF"/>
    <w:rsid w:val="00673C20"/>
    <w:rsid w:val="00673D0D"/>
    <w:rsid w:val="00673D47"/>
    <w:rsid w:val="00674CA0"/>
    <w:rsid w:val="00674E88"/>
    <w:rsid w:val="0067532F"/>
    <w:rsid w:val="00675626"/>
    <w:rsid w:val="006759CB"/>
    <w:rsid w:val="00675FCB"/>
    <w:rsid w:val="006762A2"/>
    <w:rsid w:val="0067677C"/>
    <w:rsid w:val="00676A00"/>
    <w:rsid w:val="00676A89"/>
    <w:rsid w:val="00676AE6"/>
    <w:rsid w:val="00676FC4"/>
    <w:rsid w:val="006771FF"/>
    <w:rsid w:val="00677501"/>
    <w:rsid w:val="00677B09"/>
    <w:rsid w:val="00680147"/>
    <w:rsid w:val="00680D50"/>
    <w:rsid w:val="00680E21"/>
    <w:rsid w:val="00681C43"/>
    <w:rsid w:val="00681F82"/>
    <w:rsid w:val="006827CD"/>
    <w:rsid w:val="00682D8F"/>
    <w:rsid w:val="00683623"/>
    <w:rsid w:val="00684095"/>
    <w:rsid w:val="00684504"/>
    <w:rsid w:val="006845F7"/>
    <w:rsid w:val="00684F2B"/>
    <w:rsid w:val="00684FD7"/>
    <w:rsid w:val="006855CA"/>
    <w:rsid w:val="0068669A"/>
    <w:rsid w:val="00686C48"/>
    <w:rsid w:val="006872E8"/>
    <w:rsid w:val="00690003"/>
    <w:rsid w:val="00690425"/>
    <w:rsid w:val="00690D8B"/>
    <w:rsid w:val="00692485"/>
    <w:rsid w:val="0069287E"/>
    <w:rsid w:val="00692A97"/>
    <w:rsid w:val="00692E92"/>
    <w:rsid w:val="00692E97"/>
    <w:rsid w:val="00692FDA"/>
    <w:rsid w:val="006935CC"/>
    <w:rsid w:val="00693E7C"/>
    <w:rsid w:val="00694338"/>
    <w:rsid w:val="00694643"/>
    <w:rsid w:val="006949DA"/>
    <w:rsid w:val="00694B14"/>
    <w:rsid w:val="00694D62"/>
    <w:rsid w:val="0069530E"/>
    <w:rsid w:val="00695B3C"/>
    <w:rsid w:val="00696132"/>
    <w:rsid w:val="00696E7E"/>
    <w:rsid w:val="006972CE"/>
    <w:rsid w:val="0069731A"/>
    <w:rsid w:val="006A028B"/>
    <w:rsid w:val="006A0388"/>
    <w:rsid w:val="006A07E5"/>
    <w:rsid w:val="006A08E0"/>
    <w:rsid w:val="006A1B83"/>
    <w:rsid w:val="006A1BA1"/>
    <w:rsid w:val="006A253C"/>
    <w:rsid w:val="006A25DC"/>
    <w:rsid w:val="006A2D30"/>
    <w:rsid w:val="006A2F48"/>
    <w:rsid w:val="006A3047"/>
    <w:rsid w:val="006A3FD8"/>
    <w:rsid w:val="006A4591"/>
    <w:rsid w:val="006A45D7"/>
    <w:rsid w:val="006A4828"/>
    <w:rsid w:val="006A48D4"/>
    <w:rsid w:val="006A56F6"/>
    <w:rsid w:val="006A5A5D"/>
    <w:rsid w:val="006A5F4B"/>
    <w:rsid w:val="006A62BE"/>
    <w:rsid w:val="006A6A33"/>
    <w:rsid w:val="006A6CC3"/>
    <w:rsid w:val="006A6E22"/>
    <w:rsid w:val="006A72DB"/>
    <w:rsid w:val="006A7C34"/>
    <w:rsid w:val="006A7EC3"/>
    <w:rsid w:val="006B004A"/>
    <w:rsid w:val="006B01C3"/>
    <w:rsid w:val="006B01E1"/>
    <w:rsid w:val="006B091F"/>
    <w:rsid w:val="006B1901"/>
    <w:rsid w:val="006B239B"/>
    <w:rsid w:val="006B3D50"/>
    <w:rsid w:val="006B3F79"/>
    <w:rsid w:val="006B4637"/>
    <w:rsid w:val="006B49B3"/>
    <w:rsid w:val="006B4C03"/>
    <w:rsid w:val="006B4C8E"/>
    <w:rsid w:val="006B4D4F"/>
    <w:rsid w:val="006B4DD7"/>
    <w:rsid w:val="006B4EDD"/>
    <w:rsid w:val="006B5B84"/>
    <w:rsid w:val="006B667E"/>
    <w:rsid w:val="006B75A5"/>
    <w:rsid w:val="006C055F"/>
    <w:rsid w:val="006C0670"/>
    <w:rsid w:val="006C0BCE"/>
    <w:rsid w:val="006C14D5"/>
    <w:rsid w:val="006C1EA9"/>
    <w:rsid w:val="006C1F94"/>
    <w:rsid w:val="006C2487"/>
    <w:rsid w:val="006C288B"/>
    <w:rsid w:val="006C378B"/>
    <w:rsid w:val="006C3885"/>
    <w:rsid w:val="006C38FF"/>
    <w:rsid w:val="006C3F0A"/>
    <w:rsid w:val="006C4131"/>
    <w:rsid w:val="006C43DD"/>
    <w:rsid w:val="006C491A"/>
    <w:rsid w:val="006C4B78"/>
    <w:rsid w:val="006C4E99"/>
    <w:rsid w:val="006C4F9D"/>
    <w:rsid w:val="006C5023"/>
    <w:rsid w:val="006C6061"/>
    <w:rsid w:val="006C64FE"/>
    <w:rsid w:val="006C6F64"/>
    <w:rsid w:val="006C7550"/>
    <w:rsid w:val="006C7DA6"/>
    <w:rsid w:val="006C7EFE"/>
    <w:rsid w:val="006D00E0"/>
    <w:rsid w:val="006D0261"/>
    <w:rsid w:val="006D0C5F"/>
    <w:rsid w:val="006D1064"/>
    <w:rsid w:val="006D15E4"/>
    <w:rsid w:val="006D1922"/>
    <w:rsid w:val="006D2106"/>
    <w:rsid w:val="006D24CF"/>
    <w:rsid w:val="006D252E"/>
    <w:rsid w:val="006D2E02"/>
    <w:rsid w:val="006D3040"/>
    <w:rsid w:val="006D33CF"/>
    <w:rsid w:val="006D3FE3"/>
    <w:rsid w:val="006D42FD"/>
    <w:rsid w:val="006D4616"/>
    <w:rsid w:val="006D4671"/>
    <w:rsid w:val="006D4A83"/>
    <w:rsid w:val="006D60E5"/>
    <w:rsid w:val="006D7169"/>
    <w:rsid w:val="006D72BE"/>
    <w:rsid w:val="006D7307"/>
    <w:rsid w:val="006D769F"/>
    <w:rsid w:val="006D790A"/>
    <w:rsid w:val="006D7FA2"/>
    <w:rsid w:val="006E078B"/>
    <w:rsid w:val="006E080A"/>
    <w:rsid w:val="006E0C4A"/>
    <w:rsid w:val="006E1016"/>
    <w:rsid w:val="006E1100"/>
    <w:rsid w:val="006E1738"/>
    <w:rsid w:val="006E2228"/>
    <w:rsid w:val="006E2302"/>
    <w:rsid w:val="006E231E"/>
    <w:rsid w:val="006E2497"/>
    <w:rsid w:val="006E25F0"/>
    <w:rsid w:val="006E2B45"/>
    <w:rsid w:val="006E2E22"/>
    <w:rsid w:val="006E3024"/>
    <w:rsid w:val="006E3B35"/>
    <w:rsid w:val="006E42D4"/>
    <w:rsid w:val="006E4D6A"/>
    <w:rsid w:val="006E51C6"/>
    <w:rsid w:val="006E51EE"/>
    <w:rsid w:val="006E53C0"/>
    <w:rsid w:val="006E57B4"/>
    <w:rsid w:val="006E593B"/>
    <w:rsid w:val="006E5D4A"/>
    <w:rsid w:val="006E5E32"/>
    <w:rsid w:val="006E5FE2"/>
    <w:rsid w:val="006E60A6"/>
    <w:rsid w:val="006E62C1"/>
    <w:rsid w:val="006E64BC"/>
    <w:rsid w:val="006E68A6"/>
    <w:rsid w:val="006E6E1B"/>
    <w:rsid w:val="006E76AF"/>
    <w:rsid w:val="006E78D1"/>
    <w:rsid w:val="006F0433"/>
    <w:rsid w:val="006F0578"/>
    <w:rsid w:val="006F0939"/>
    <w:rsid w:val="006F0CD3"/>
    <w:rsid w:val="006F0FDE"/>
    <w:rsid w:val="006F11BC"/>
    <w:rsid w:val="006F18CB"/>
    <w:rsid w:val="006F1D82"/>
    <w:rsid w:val="006F275F"/>
    <w:rsid w:val="006F2876"/>
    <w:rsid w:val="006F28D9"/>
    <w:rsid w:val="006F2DC0"/>
    <w:rsid w:val="006F3154"/>
    <w:rsid w:val="006F39E6"/>
    <w:rsid w:val="006F3FB1"/>
    <w:rsid w:val="006F4B5E"/>
    <w:rsid w:val="006F4FA8"/>
    <w:rsid w:val="006F5101"/>
    <w:rsid w:val="006F585E"/>
    <w:rsid w:val="006F59DF"/>
    <w:rsid w:val="006F5C7F"/>
    <w:rsid w:val="006F64BE"/>
    <w:rsid w:val="006F6EE8"/>
    <w:rsid w:val="006F705F"/>
    <w:rsid w:val="006F71A2"/>
    <w:rsid w:val="006F76BF"/>
    <w:rsid w:val="006F7F5C"/>
    <w:rsid w:val="007004FD"/>
    <w:rsid w:val="00700B3E"/>
    <w:rsid w:val="00701215"/>
    <w:rsid w:val="00701DB4"/>
    <w:rsid w:val="00702442"/>
    <w:rsid w:val="00702B47"/>
    <w:rsid w:val="00702E58"/>
    <w:rsid w:val="007036F5"/>
    <w:rsid w:val="00703A03"/>
    <w:rsid w:val="007046B9"/>
    <w:rsid w:val="00704B9A"/>
    <w:rsid w:val="00704C5A"/>
    <w:rsid w:val="00704CF4"/>
    <w:rsid w:val="00704D84"/>
    <w:rsid w:val="0070694B"/>
    <w:rsid w:val="00706E16"/>
    <w:rsid w:val="0070728C"/>
    <w:rsid w:val="00707387"/>
    <w:rsid w:val="007077B2"/>
    <w:rsid w:val="00707A28"/>
    <w:rsid w:val="00707DDF"/>
    <w:rsid w:val="00710532"/>
    <w:rsid w:val="007108D9"/>
    <w:rsid w:val="00710A6C"/>
    <w:rsid w:val="00711081"/>
    <w:rsid w:val="007116B2"/>
    <w:rsid w:val="00712134"/>
    <w:rsid w:val="0071218A"/>
    <w:rsid w:val="00712611"/>
    <w:rsid w:val="00712A2E"/>
    <w:rsid w:val="00712AE5"/>
    <w:rsid w:val="00712E98"/>
    <w:rsid w:val="00712F4D"/>
    <w:rsid w:val="0071366F"/>
    <w:rsid w:val="00713B82"/>
    <w:rsid w:val="00713B94"/>
    <w:rsid w:val="0071435B"/>
    <w:rsid w:val="007143D1"/>
    <w:rsid w:val="007146FD"/>
    <w:rsid w:val="00714C0E"/>
    <w:rsid w:val="0071507D"/>
    <w:rsid w:val="0071586B"/>
    <w:rsid w:val="00716242"/>
    <w:rsid w:val="00716D74"/>
    <w:rsid w:val="00716E68"/>
    <w:rsid w:val="00717A68"/>
    <w:rsid w:val="00720120"/>
    <w:rsid w:val="007207AE"/>
    <w:rsid w:val="00720AF0"/>
    <w:rsid w:val="00720DC7"/>
    <w:rsid w:val="007219A4"/>
    <w:rsid w:val="00721A6A"/>
    <w:rsid w:val="00721C8C"/>
    <w:rsid w:val="00721F1A"/>
    <w:rsid w:val="00721F1E"/>
    <w:rsid w:val="00722255"/>
    <w:rsid w:val="00723121"/>
    <w:rsid w:val="00723255"/>
    <w:rsid w:val="00723BB0"/>
    <w:rsid w:val="00723CDC"/>
    <w:rsid w:val="00724C10"/>
    <w:rsid w:val="00724C47"/>
    <w:rsid w:val="00724C82"/>
    <w:rsid w:val="00724C8B"/>
    <w:rsid w:val="007250E4"/>
    <w:rsid w:val="00725819"/>
    <w:rsid w:val="00725AC0"/>
    <w:rsid w:val="00725BF8"/>
    <w:rsid w:val="00725D35"/>
    <w:rsid w:val="00726018"/>
    <w:rsid w:val="00726797"/>
    <w:rsid w:val="00726941"/>
    <w:rsid w:val="00726A2F"/>
    <w:rsid w:val="00726B7F"/>
    <w:rsid w:val="00726FCF"/>
    <w:rsid w:val="00727D2A"/>
    <w:rsid w:val="00727E8B"/>
    <w:rsid w:val="00731439"/>
    <w:rsid w:val="00731717"/>
    <w:rsid w:val="00731972"/>
    <w:rsid w:val="00731B28"/>
    <w:rsid w:val="00731BAB"/>
    <w:rsid w:val="007321FA"/>
    <w:rsid w:val="00732ABD"/>
    <w:rsid w:val="00732B6B"/>
    <w:rsid w:val="00732E1E"/>
    <w:rsid w:val="0073349B"/>
    <w:rsid w:val="00733575"/>
    <w:rsid w:val="0073360E"/>
    <w:rsid w:val="00733B86"/>
    <w:rsid w:val="00733FF8"/>
    <w:rsid w:val="00734350"/>
    <w:rsid w:val="00734968"/>
    <w:rsid w:val="00734AFB"/>
    <w:rsid w:val="00734D71"/>
    <w:rsid w:val="00734DBB"/>
    <w:rsid w:val="00734F33"/>
    <w:rsid w:val="00735093"/>
    <w:rsid w:val="00735AD0"/>
    <w:rsid w:val="00735BE1"/>
    <w:rsid w:val="00735D60"/>
    <w:rsid w:val="0073681E"/>
    <w:rsid w:val="007370DB"/>
    <w:rsid w:val="0073714C"/>
    <w:rsid w:val="00737209"/>
    <w:rsid w:val="0073735B"/>
    <w:rsid w:val="0073741E"/>
    <w:rsid w:val="007377F4"/>
    <w:rsid w:val="007403FA"/>
    <w:rsid w:val="0074062D"/>
    <w:rsid w:val="00740A2E"/>
    <w:rsid w:val="00740C03"/>
    <w:rsid w:val="00740EC0"/>
    <w:rsid w:val="0074131B"/>
    <w:rsid w:val="0074261C"/>
    <w:rsid w:val="007431DD"/>
    <w:rsid w:val="007432B4"/>
    <w:rsid w:val="0074343C"/>
    <w:rsid w:val="00743616"/>
    <w:rsid w:val="00744591"/>
    <w:rsid w:val="007447BA"/>
    <w:rsid w:val="00744A9B"/>
    <w:rsid w:val="00744BCE"/>
    <w:rsid w:val="00744C94"/>
    <w:rsid w:val="00744E42"/>
    <w:rsid w:val="00744E7D"/>
    <w:rsid w:val="00744EB9"/>
    <w:rsid w:val="0074526D"/>
    <w:rsid w:val="00745560"/>
    <w:rsid w:val="0074575F"/>
    <w:rsid w:val="0074619E"/>
    <w:rsid w:val="007466A6"/>
    <w:rsid w:val="007468BE"/>
    <w:rsid w:val="007475D5"/>
    <w:rsid w:val="00747EC4"/>
    <w:rsid w:val="00750582"/>
    <w:rsid w:val="00750727"/>
    <w:rsid w:val="00750989"/>
    <w:rsid w:val="00750CDB"/>
    <w:rsid w:val="00751125"/>
    <w:rsid w:val="007514FF"/>
    <w:rsid w:val="00751577"/>
    <w:rsid w:val="007520F1"/>
    <w:rsid w:val="0075232D"/>
    <w:rsid w:val="00752A67"/>
    <w:rsid w:val="00752BD4"/>
    <w:rsid w:val="0075324F"/>
    <w:rsid w:val="0075327D"/>
    <w:rsid w:val="00753A82"/>
    <w:rsid w:val="00754373"/>
    <w:rsid w:val="0075441C"/>
    <w:rsid w:val="00754500"/>
    <w:rsid w:val="007548F7"/>
    <w:rsid w:val="00754C79"/>
    <w:rsid w:val="00755DE8"/>
    <w:rsid w:val="00756284"/>
    <w:rsid w:val="007566F0"/>
    <w:rsid w:val="00756786"/>
    <w:rsid w:val="00756B1B"/>
    <w:rsid w:val="00756B89"/>
    <w:rsid w:val="00756DFE"/>
    <w:rsid w:val="007571B9"/>
    <w:rsid w:val="007573BB"/>
    <w:rsid w:val="007574BA"/>
    <w:rsid w:val="007575DE"/>
    <w:rsid w:val="007579A1"/>
    <w:rsid w:val="00757BF2"/>
    <w:rsid w:val="00760544"/>
    <w:rsid w:val="00760EF7"/>
    <w:rsid w:val="0076238D"/>
    <w:rsid w:val="00762CA0"/>
    <w:rsid w:val="00763CE5"/>
    <w:rsid w:val="00763FD3"/>
    <w:rsid w:val="007641F0"/>
    <w:rsid w:val="0076426D"/>
    <w:rsid w:val="0076483C"/>
    <w:rsid w:val="007649CA"/>
    <w:rsid w:val="00764EB3"/>
    <w:rsid w:val="0076518F"/>
    <w:rsid w:val="00765C7A"/>
    <w:rsid w:val="0076619E"/>
    <w:rsid w:val="00766484"/>
    <w:rsid w:val="0076658A"/>
    <w:rsid w:val="00766702"/>
    <w:rsid w:val="007667E2"/>
    <w:rsid w:val="007668F7"/>
    <w:rsid w:val="00766B8A"/>
    <w:rsid w:val="0076782B"/>
    <w:rsid w:val="0077023E"/>
    <w:rsid w:val="00770A8B"/>
    <w:rsid w:val="00770CA0"/>
    <w:rsid w:val="00771436"/>
    <w:rsid w:val="0077317B"/>
    <w:rsid w:val="007738E9"/>
    <w:rsid w:val="00773A48"/>
    <w:rsid w:val="00773C50"/>
    <w:rsid w:val="00774305"/>
    <w:rsid w:val="0077442F"/>
    <w:rsid w:val="0077489F"/>
    <w:rsid w:val="007749EF"/>
    <w:rsid w:val="00774CF7"/>
    <w:rsid w:val="007751E1"/>
    <w:rsid w:val="0077597A"/>
    <w:rsid w:val="00775F56"/>
    <w:rsid w:val="007766B3"/>
    <w:rsid w:val="00776CE6"/>
    <w:rsid w:val="00776F31"/>
    <w:rsid w:val="00777A44"/>
    <w:rsid w:val="00777E95"/>
    <w:rsid w:val="00780268"/>
    <w:rsid w:val="007803A2"/>
    <w:rsid w:val="007806C6"/>
    <w:rsid w:val="0078076C"/>
    <w:rsid w:val="00780933"/>
    <w:rsid w:val="00780A37"/>
    <w:rsid w:val="00780C03"/>
    <w:rsid w:val="00780D29"/>
    <w:rsid w:val="00781528"/>
    <w:rsid w:val="0078198D"/>
    <w:rsid w:val="00781CA7"/>
    <w:rsid w:val="00781E9C"/>
    <w:rsid w:val="007821FF"/>
    <w:rsid w:val="0078222A"/>
    <w:rsid w:val="00782913"/>
    <w:rsid w:val="00782946"/>
    <w:rsid w:val="0078294A"/>
    <w:rsid w:val="007829CB"/>
    <w:rsid w:val="00782B07"/>
    <w:rsid w:val="00782DB5"/>
    <w:rsid w:val="00782F79"/>
    <w:rsid w:val="007830EB"/>
    <w:rsid w:val="00783278"/>
    <w:rsid w:val="007832F6"/>
    <w:rsid w:val="007835D9"/>
    <w:rsid w:val="0078398A"/>
    <w:rsid w:val="00783C73"/>
    <w:rsid w:val="00783DA6"/>
    <w:rsid w:val="00784059"/>
    <w:rsid w:val="00784151"/>
    <w:rsid w:val="00784463"/>
    <w:rsid w:val="00784535"/>
    <w:rsid w:val="00784684"/>
    <w:rsid w:val="00784A2E"/>
    <w:rsid w:val="00784A56"/>
    <w:rsid w:val="007852DE"/>
    <w:rsid w:val="0078583D"/>
    <w:rsid w:val="007859BE"/>
    <w:rsid w:val="00785A3D"/>
    <w:rsid w:val="00785B7B"/>
    <w:rsid w:val="00785BAF"/>
    <w:rsid w:val="00785FE5"/>
    <w:rsid w:val="007863D9"/>
    <w:rsid w:val="00786803"/>
    <w:rsid w:val="00786948"/>
    <w:rsid w:val="00786ED5"/>
    <w:rsid w:val="00786EE1"/>
    <w:rsid w:val="0078741D"/>
    <w:rsid w:val="00787526"/>
    <w:rsid w:val="00790559"/>
    <w:rsid w:val="00790769"/>
    <w:rsid w:val="00791298"/>
    <w:rsid w:val="00791309"/>
    <w:rsid w:val="007913FF"/>
    <w:rsid w:val="00791862"/>
    <w:rsid w:val="00791BAE"/>
    <w:rsid w:val="00791CA6"/>
    <w:rsid w:val="00792E78"/>
    <w:rsid w:val="00792F98"/>
    <w:rsid w:val="007938DD"/>
    <w:rsid w:val="00793EEA"/>
    <w:rsid w:val="00793F62"/>
    <w:rsid w:val="007943F8"/>
    <w:rsid w:val="00795B91"/>
    <w:rsid w:val="00795C5D"/>
    <w:rsid w:val="007960F4"/>
    <w:rsid w:val="00796602"/>
    <w:rsid w:val="00796854"/>
    <w:rsid w:val="00796E68"/>
    <w:rsid w:val="0079748A"/>
    <w:rsid w:val="00797642"/>
    <w:rsid w:val="00797713"/>
    <w:rsid w:val="007A0496"/>
    <w:rsid w:val="007A0C73"/>
    <w:rsid w:val="007A1566"/>
    <w:rsid w:val="007A1E63"/>
    <w:rsid w:val="007A2069"/>
    <w:rsid w:val="007A30ED"/>
    <w:rsid w:val="007A3927"/>
    <w:rsid w:val="007A3BBF"/>
    <w:rsid w:val="007A4938"/>
    <w:rsid w:val="007A4985"/>
    <w:rsid w:val="007A4EBA"/>
    <w:rsid w:val="007A5F4F"/>
    <w:rsid w:val="007A6010"/>
    <w:rsid w:val="007A6FA2"/>
    <w:rsid w:val="007A72BB"/>
    <w:rsid w:val="007A7432"/>
    <w:rsid w:val="007A7526"/>
    <w:rsid w:val="007A7ABB"/>
    <w:rsid w:val="007A7F11"/>
    <w:rsid w:val="007B01D6"/>
    <w:rsid w:val="007B03D1"/>
    <w:rsid w:val="007B0FE3"/>
    <w:rsid w:val="007B15DA"/>
    <w:rsid w:val="007B16D8"/>
    <w:rsid w:val="007B198D"/>
    <w:rsid w:val="007B1C96"/>
    <w:rsid w:val="007B23BA"/>
    <w:rsid w:val="007B24A3"/>
    <w:rsid w:val="007B2536"/>
    <w:rsid w:val="007B32A7"/>
    <w:rsid w:val="007B3CAA"/>
    <w:rsid w:val="007B3FBC"/>
    <w:rsid w:val="007B4302"/>
    <w:rsid w:val="007B4F1D"/>
    <w:rsid w:val="007B4F21"/>
    <w:rsid w:val="007B5BA5"/>
    <w:rsid w:val="007B5EF5"/>
    <w:rsid w:val="007B6398"/>
    <w:rsid w:val="007B65AF"/>
    <w:rsid w:val="007B6DE6"/>
    <w:rsid w:val="007B7633"/>
    <w:rsid w:val="007B76A5"/>
    <w:rsid w:val="007C0740"/>
    <w:rsid w:val="007C0F44"/>
    <w:rsid w:val="007C1C1B"/>
    <w:rsid w:val="007C21E9"/>
    <w:rsid w:val="007C27C6"/>
    <w:rsid w:val="007C286A"/>
    <w:rsid w:val="007C2A85"/>
    <w:rsid w:val="007C2B7C"/>
    <w:rsid w:val="007C34E3"/>
    <w:rsid w:val="007C35DA"/>
    <w:rsid w:val="007C3AFC"/>
    <w:rsid w:val="007C3CC3"/>
    <w:rsid w:val="007C3D84"/>
    <w:rsid w:val="007C3E15"/>
    <w:rsid w:val="007C445D"/>
    <w:rsid w:val="007C4BBF"/>
    <w:rsid w:val="007C4E1E"/>
    <w:rsid w:val="007C50C5"/>
    <w:rsid w:val="007C5942"/>
    <w:rsid w:val="007C5ED9"/>
    <w:rsid w:val="007C5EFD"/>
    <w:rsid w:val="007C5FCA"/>
    <w:rsid w:val="007C6656"/>
    <w:rsid w:val="007C6A26"/>
    <w:rsid w:val="007C6A6C"/>
    <w:rsid w:val="007C6BDA"/>
    <w:rsid w:val="007C6F91"/>
    <w:rsid w:val="007C70B5"/>
    <w:rsid w:val="007C72D3"/>
    <w:rsid w:val="007C7798"/>
    <w:rsid w:val="007C79A0"/>
    <w:rsid w:val="007C7C80"/>
    <w:rsid w:val="007C7D9C"/>
    <w:rsid w:val="007D01DC"/>
    <w:rsid w:val="007D0211"/>
    <w:rsid w:val="007D0274"/>
    <w:rsid w:val="007D0B9B"/>
    <w:rsid w:val="007D0DE9"/>
    <w:rsid w:val="007D119E"/>
    <w:rsid w:val="007D13D2"/>
    <w:rsid w:val="007D159E"/>
    <w:rsid w:val="007D1650"/>
    <w:rsid w:val="007D18F6"/>
    <w:rsid w:val="007D1D45"/>
    <w:rsid w:val="007D20DD"/>
    <w:rsid w:val="007D26A0"/>
    <w:rsid w:val="007D318C"/>
    <w:rsid w:val="007D3617"/>
    <w:rsid w:val="007D3BA7"/>
    <w:rsid w:val="007D3C2D"/>
    <w:rsid w:val="007D3DFE"/>
    <w:rsid w:val="007D46E4"/>
    <w:rsid w:val="007D489D"/>
    <w:rsid w:val="007D490A"/>
    <w:rsid w:val="007D4B01"/>
    <w:rsid w:val="007D52AC"/>
    <w:rsid w:val="007D57F8"/>
    <w:rsid w:val="007D591D"/>
    <w:rsid w:val="007D6405"/>
    <w:rsid w:val="007D7B33"/>
    <w:rsid w:val="007E00E7"/>
    <w:rsid w:val="007E0204"/>
    <w:rsid w:val="007E0C13"/>
    <w:rsid w:val="007E113F"/>
    <w:rsid w:val="007E1329"/>
    <w:rsid w:val="007E1444"/>
    <w:rsid w:val="007E1771"/>
    <w:rsid w:val="007E22CC"/>
    <w:rsid w:val="007E24E0"/>
    <w:rsid w:val="007E2CF6"/>
    <w:rsid w:val="007E31C3"/>
    <w:rsid w:val="007E3216"/>
    <w:rsid w:val="007E3BB1"/>
    <w:rsid w:val="007E3FBA"/>
    <w:rsid w:val="007E4962"/>
    <w:rsid w:val="007E4A5B"/>
    <w:rsid w:val="007E4B8B"/>
    <w:rsid w:val="007E6054"/>
    <w:rsid w:val="007E69AB"/>
    <w:rsid w:val="007E7642"/>
    <w:rsid w:val="007E7A05"/>
    <w:rsid w:val="007E7A9D"/>
    <w:rsid w:val="007F000C"/>
    <w:rsid w:val="007F0173"/>
    <w:rsid w:val="007F033E"/>
    <w:rsid w:val="007F0508"/>
    <w:rsid w:val="007F0C87"/>
    <w:rsid w:val="007F2174"/>
    <w:rsid w:val="007F2301"/>
    <w:rsid w:val="007F2417"/>
    <w:rsid w:val="007F28F0"/>
    <w:rsid w:val="007F2FB0"/>
    <w:rsid w:val="007F328E"/>
    <w:rsid w:val="007F37E1"/>
    <w:rsid w:val="007F3A9D"/>
    <w:rsid w:val="007F3D1D"/>
    <w:rsid w:val="007F469A"/>
    <w:rsid w:val="007F4B03"/>
    <w:rsid w:val="007F4FA9"/>
    <w:rsid w:val="007F531E"/>
    <w:rsid w:val="007F5383"/>
    <w:rsid w:val="007F556B"/>
    <w:rsid w:val="007F6214"/>
    <w:rsid w:val="007F64EA"/>
    <w:rsid w:val="007F65A0"/>
    <w:rsid w:val="007F6D64"/>
    <w:rsid w:val="007F6F22"/>
    <w:rsid w:val="007F717E"/>
    <w:rsid w:val="007F7DEC"/>
    <w:rsid w:val="007F7EAD"/>
    <w:rsid w:val="008000D0"/>
    <w:rsid w:val="00800498"/>
    <w:rsid w:val="0080058B"/>
    <w:rsid w:val="00800673"/>
    <w:rsid w:val="00801400"/>
    <w:rsid w:val="00801418"/>
    <w:rsid w:val="00801AD7"/>
    <w:rsid w:val="00801E11"/>
    <w:rsid w:val="00801EBD"/>
    <w:rsid w:val="008024C8"/>
    <w:rsid w:val="0080250F"/>
    <w:rsid w:val="008026D0"/>
    <w:rsid w:val="0080271B"/>
    <w:rsid w:val="00802A41"/>
    <w:rsid w:val="00802ACC"/>
    <w:rsid w:val="0080300A"/>
    <w:rsid w:val="008033F0"/>
    <w:rsid w:val="00803709"/>
    <w:rsid w:val="00803778"/>
    <w:rsid w:val="0080415D"/>
    <w:rsid w:val="00804B53"/>
    <w:rsid w:val="00805410"/>
    <w:rsid w:val="008054AC"/>
    <w:rsid w:val="00805D02"/>
    <w:rsid w:val="008064DF"/>
    <w:rsid w:val="0080666F"/>
    <w:rsid w:val="00806751"/>
    <w:rsid w:val="00806BC5"/>
    <w:rsid w:val="00806DE2"/>
    <w:rsid w:val="00806FC2"/>
    <w:rsid w:val="00807185"/>
    <w:rsid w:val="00807397"/>
    <w:rsid w:val="00807777"/>
    <w:rsid w:val="008079FA"/>
    <w:rsid w:val="00807DF7"/>
    <w:rsid w:val="0081065C"/>
    <w:rsid w:val="00810A78"/>
    <w:rsid w:val="0081124E"/>
    <w:rsid w:val="008112E5"/>
    <w:rsid w:val="00811D27"/>
    <w:rsid w:val="00811E9D"/>
    <w:rsid w:val="0081218B"/>
    <w:rsid w:val="00813470"/>
    <w:rsid w:val="008142B1"/>
    <w:rsid w:val="008144E4"/>
    <w:rsid w:val="00814CB9"/>
    <w:rsid w:val="00814EA2"/>
    <w:rsid w:val="008156D6"/>
    <w:rsid w:val="008158FA"/>
    <w:rsid w:val="00816706"/>
    <w:rsid w:val="008168CD"/>
    <w:rsid w:val="008168F1"/>
    <w:rsid w:val="0081718A"/>
    <w:rsid w:val="0081747D"/>
    <w:rsid w:val="0081756A"/>
    <w:rsid w:val="00817DED"/>
    <w:rsid w:val="00817EBC"/>
    <w:rsid w:val="00820503"/>
    <w:rsid w:val="0082056B"/>
    <w:rsid w:val="008208B0"/>
    <w:rsid w:val="00820C7C"/>
    <w:rsid w:val="008227EE"/>
    <w:rsid w:val="0082348F"/>
    <w:rsid w:val="00824789"/>
    <w:rsid w:val="008250D3"/>
    <w:rsid w:val="008250D8"/>
    <w:rsid w:val="0082513B"/>
    <w:rsid w:val="008256C0"/>
    <w:rsid w:val="00825A0D"/>
    <w:rsid w:val="00825ECF"/>
    <w:rsid w:val="008265CB"/>
    <w:rsid w:val="00826B26"/>
    <w:rsid w:val="0082736D"/>
    <w:rsid w:val="00827376"/>
    <w:rsid w:val="00827BC4"/>
    <w:rsid w:val="00827C69"/>
    <w:rsid w:val="0083043D"/>
    <w:rsid w:val="00830DF2"/>
    <w:rsid w:val="00831414"/>
    <w:rsid w:val="00831F17"/>
    <w:rsid w:val="00832749"/>
    <w:rsid w:val="00832B80"/>
    <w:rsid w:val="00832C5C"/>
    <w:rsid w:val="00832F59"/>
    <w:rsid w:val="00833080"/>
    <w:rsid w:val="008339D9"/>
    <w:rsid w:val="008339F6"/>
    <w:rsid w:val="0083445F"/>
    <w:rsid w:val="00834C0F"/>
    <w:rsid w:val="00834C2E"/>
    <w:rsid w:val="0083555C"/>
    <w:rsid w:val="0083564C"/>
    <w:rsid w:val="0083568C"/>
    <w:rsid w:val="008360B6"/>
    <w:rsid w:val="00836598"/>
    <w:rsid w:val="0083673C"/>
    <w:rsid w:val="00836782"/>
    <w:rsid w:val="00836DCC"/>
    <w:rsid w:val="008372EF"/>
    <w:rsid w:val="008377A2"/>
    <w:rsid w:val="00841374"/>
    <w:rsid w:val="00841FE0"/>
    <w:rsid w:val="0084227F"/>
    <w:rsid w:val="0084252E"/>
    <w:rsid w:val="00844359"/>
    <w:rsid w:val="00844676"/>
    <w:rsid w:val="0084475B"/>
    <w:rsid w:val="00844879"/>
    <w:rsid w:val="00845147"/>
    <w:rsid w:val="0084515A"/>
    <w:rsid w:val="00845291"/>
    <w:rsid w:val="0084532C"/>
    <w:rsid w:val="008458F4"/>
    <w:rsid w:val="00845936"/>
    <w:rsid w:val="0084618A"/>
    <w:rsid w:val="008473A5"/>
    <w:rsid w:val="008474AC"/>
    <w:rsid w:val="008476E0"/>
    <w:rsid w:val="00847BAD"/>
    <w:rsid w:val="00850120"/>
    <w:rsid w:val="008501AF"/>
    <w:rsid w:val="00850708"/>
    <w:rsid w:val="0085078F"/>
    <w:rsid w:val="00851444"/>
    <w:rsid w:val="00851448"/>
    <w:rsid w:val="00851738"/>
    <w:rsid w:val="0085182F"/>
    <w:rsid w:val="008520D7"/>
    <w:rsid w:val="008520F0"/>
    <w:rsid w:val="008523F3"/>
    <w:rsid w:val="00852486"/>
    <w:rsid w:val="008524E1"/>
    <w:rsid w:val="008528E0"/>
    <w:rsid w:val="0085299C"/>
    <w:rsid w:val="00852C85"/>
    <w:rsid w:val="008535C3"/>
    <w:rsid w:val="0085375F"/>
    <w:rsid w:val="00853923"/>
    <w:rsid w:val="00853A31"/>
    <w:rsid w:val="00853C10"/>
    <w:rsid w:val="00853D71"/>
    <w:rsid w:val="00854072"/>
    <w:rsid w:val="00854770"/>
    <w:rsid w:val="00855028"/>
    <w:rsid w:val="00855084"/>
    <w:rsid w:val="008552F9"/>
    <w:rsid w:val="00855619"/>
    <w:rsid w:val="00855DC1"/>
    <w:rsid w:val="00856185"/>
    <w:rsid w:val="00856653"/>
    <w:rsid w:val="00856AA4"/>
    <w:rsid w:val="00856CE7"/>
    <w:rsid w:val="00857352"/>
    <w:rsid w:val="008577A0"/>
    <w:rsid w:val="008577BA"/>
    <w:rsid w:val="008604B9"/>
    <w:rsid w:val="008607B6"/>
    <w:rsid w:val="0086088E"/>
    <w:rsid w:val="00860936"/>
    <w:rsid w:val="00860C49"/>
    <w:rsid w:val="00861687"/>
    <w:rsid w:val="00861A4F"/>
    <w:rsid w:val="00862146"/>
    <w:rsid w:val="0086217B"/>
    <w:rsid w:val="00862E50"/>
    <w:rsid w:val="00862ECC"/>
    <w:rsid w:val="00863B57"/>
    <w:rsid w:val="00864372"/>
    <w:rsid w:val="008645B5"/>
    <w:rsid w:val="00864AAE"/>
    <w:rsid w:val="00866350"/>
    <w:rsid w:val="00866401"/>
    <w:rsid w:val="00866A5B"/>
    <w:rsid w:val="00866AC1"/>
    <w:rsid w:val="00866B25"/>
    <w:rsid w:val="00866B9E"/>
    <w:rsid w:val="00866D96"/>
    <w:rsid w:val="00866DD2"/>
    <w:rsid w:val="00867204"/>
    <w:rsid w:val="008679D9"/>
    <w:rsid w:val="00870392"/>
    <w:rsid w:val="0087118B"/>
    <w:rsid w:val="00871DE7"/>
    <w:rsid w:val="00871F06"/>
    <w:rsid w:val="008723E6"/>
    <w:rsid w:val="00872B37"/>
    <w:rsid w:val="00872CB8"/>
    <w:rsid w:val="00872CCF"/>
    <w:rsid w:val="00873656"/>
    <w:rsid w:val="008739C6"/>
    <w:rsid w:val="00873B76"/>
    <w:rsid w:val="00873C23"/>
    <w:rsid w:val="00874695"/>
    <w:rsid w:val="00875642"/>
    <w:rsid w:val="00875B14"/>
    <w:rsid w:val="00875EE0"/>
    <w:rsid w:val="00876049"/>
    <w:rsid w:val="0087635E"/>
    <w:rsid w:val="00876481"/>
    <w:rsid w:val="00876998"/>
    <w:rsid w:val="00876B67"/>
    <w:rsid w:val="008771D2"/>
    <w:rsid w:val="008771E3"/>
    <w:rsid w:val="008777C6"/>
    <w:rsid w:val="008800A1"/>
    <w:rsid w:val="008800DF"/>
    <w:rsid w:val="0088088E"/>
    <w:rsid w:val="00880F62"/>
    <w:rsid w:val="00881A0D"/>
    <w:rsid w:val="00882057"/>
    <w:rsid w:val="00882FC1"/>
    <w:rsid w:val="00883280"/>
    <w:rsid w:val="0088332A"/>
    <w:rsid w:val="008838A2"/>
    <w:rsid w:val="00884362"/>
    <w:rsid w:val="00884AFF"/>
    <w:rsid w:val="00884E8D"/>
    <w:rsid w:val="00884F15"/>
    <w:rsid w:val="008854C2"/>
    <w:rsid w:val="00885582"/>
    <w:rsid w:val="0088559A"/>
    <w:rsid w:val="00885F19"/>
    <w:rsid w:val="0088624E"/>
    <w:rsid w:val="00886584"/>
    <w:rsid w:val="008865CD"/>
    <w:rsid w:val="0088685B"/>
    <w:rsid w:val="00886B35"/>
    <w:rsid w:val="008871BB"/>
    <w:rsid w:val="008874ED"/>
    <w:rsid w:val="00887DA8"/>
    <w:rsid w:val="0089009B"/>
    <w:rsid w:val="008901C4"/>
    <w:rsid w:val="0089031C"/>
    <w:rsid w:val="00890A0F"/>
    <w:rsid w:val="00890F16"/>
    <w:rsid w:val="00890F38"/>
    <w:rsid w:val="0089120F"/>
    <w:rsid w:val="00891701"/>
    <w:rsid w:val="008917E4"/>
    <w:rsid w:val="00892F2A"/>
    <w:rsid w:val="0089305D"/>
    <w:rsid w:val="00893AF5"/>
    <w:rsid w:val="00893B8A"/>
    <w:rsid w:val="00893F1C"/>
    <w:rsid w:val="008940A7"/>
    <w:rsid w:val="00894484"/>
    <w:rsid w:val="00894C8C"/>
    <w:rsid w:val="008954FA"/>
    <w:rsid w:val="00895774"/>
    <w:rsid w:val="00895F9B"/>
    <w:rsid w:val="00895FF4"/>
    <w:rsid w:val="008961A6"/>
    <w:rsid w:val="008966C8"/>
    <w:rsid w:val="0089670C"/>
    <w:rsid w:val="008969E8"/>
    <w:rsid w:val="00896A88"/>
    <w:rsid w:val="008A056D"/>
    <w:rsid w:val="008A08AE"/>
    <w:rsid w:val="008A1508"/>
    <w:rsid w:val="008A15BA"/>
    <w:rsid w:val="008A1978"/>
    <w:rsid w:val="008A26A8"/>
    <w:rsid w:val="008A2FDC"/>
    <w:rsid w:val="008A3859"/>
    <w:rsid w:val="008A3A98"/>
    <w:rsid w:val="008A3AB9"/>
    <w:rsid w:val="008A3B75"/>
    <w:rsid w:val="008A3CA9"/>
    <w:rsid w:val="008A4237"/>
    <w:rsid w:val="008A45EF"/>
    <w:rsid w:val="008A47B3"/>
    <w:rsid w:val="008A490E"/>
    <w:rsid w:val="008A4910"/>
    <w:rsid w:val="008A542C"/>
    <w:rsid w:val="008A5CAD"/>
    <w:rsid w:val="008A64BE"/>
    <w:rsid w:val="008A6EC2"/>
    <w:rsid w:val="008A749C"/>
    <w:rsid w:val="008A76B8"/>
    <w:rsid w:val="008A7B3C"/>
    <w:rsid w:val="008B03A0"/>
    <w:rsid w:val="008B072A"/>
    <w:rsid w:val="008B096A"/>
    <w:rsid w:val="008B0B7B"/>
    <w:rsid w:val="008B0D2D"/>
    <w:rsid w:val="008B10FF"/>
    <w:rsid w:val="008B190B"/>
    <w:rsid w:val="008B1BA1"/>
    <w:rsid w:val="008B1DAB"/>
    <w:rsid w:val="008B204C"/>
    <w:rsid w:val="008B2313"/>
    <w:rsid w:val="008B2414"/>
    <w:rsid w:val="008B2469"/>
    <w:rsid w:val="008B2C55"/>
    <w:rsid w:val="008B2CF4"/>
    <w:rsid w:val="008B315E"/>
    <w:rsid w:val="008B33E2"/>
    <w:rsid w:val="008B402A"/>
    <w:rsid w:val="008B41ED"/>
    <w:rsid w:val="008B5C4E"/>
    <w:rsid w:val="008B602A"/>
    <w:rsid w:val="008B61A8"/>
    <w:rsid w:val="008B65D6"/>
    <w:rsid w:val="008B6886"/>
    <w:rsid w:val="008B6B87"/>
    <w:rsid w:val="008B708C"/>
    <w:rsid w:val="008B7A15"/>
    <w:rsid w:val="008B7B6B"/>
    <w:rsid w:val="008B7D24"/>
    <w:rsid w:val="008B7E70"/>
    <w:rsid w:val="008C03E3"/>
    <w:rsid w:val="008C0676"/>
    <w:rsid w:val="008C0F5F"/>
    <w:rsid w:val="008C1607"/>
    <w:rsid w:val="008C24C2"/>
    <w:rsid w:val="008C26F1"/>
    <w:rsid w:val="008C2756"/>
    <w:rsid w:val="008C2C36"/>
    <w:rsid w:val="008C2E2C"/>
    <w:rsid w:val="008C45BF"/>
    <w:rsid w:val="008C48E6"/>
    <w:rsid w:val="008C5173"/>
    <w:rsid w:val="008C547E"/>
    <w:rsid w:val="008C61EA"/>
    <w:rsid w:val="008C6744"/>
    <w:rsid w:val="008C7AAA"/>
    <w:rsid w:val="008C7BAB"/>
    <w:rsid w:val="008C7E84"/>
    <w:rsid w:val="008D0452"/>
    <w:rsid w:val="008D0C20"/>
    <w:rsid w:val="008D0F70"/>
    <w:rsid w:val="008D18F8"/>
    <w:rsid w:val="008D1EC0"/>
    <w:rsid w:val="008D1F91"/>
    <w:rsid w:val="008D2308"/>
    <w:rsid w:val="008D2824"/>
    <w:rsid w:val="008D30C4"/>
    <w:rsid w:val="008D340A"/>
    <w:rsid w:val="008D35E1"/>
    <w:rsid w:val="008D46B0"/>
    <w:rsid w:val="008D4BD0"/>
    <w:rsid w:val="008D4CDF"/>
    <w:rsid w:val="008D4D39"/>
    <w:rsid w:val="008D502B"/>
    <w:rsid w:val="008D58D7"/>
    <w:rsid w:val="008D5AFB"/>
    <w:rsid w:val="008D5B7D"/>
    <w:rsid w:val="008D6360"/>
    <w:rsid w:val="008D689B"/>
    <w:rsid w:val="008D6C45"/>
    <w:rsid w:val="008D6E1E"/>
    <w:rsid w:val="008E0CEB"/>
    <w:rsid w:val="008E0E91"/>
    <w:rsid w:val="008E0FB5"/>
    <w:rsid w:val="008E1051"/>
    <w:rsid w:val="008E1423"/>
    <w:rsid w:val="008E18BD"/>
    <w:rsid w:val="008E24EB"/>
    <w:rsid w:val="008E29C1"/>
    <w:rsid w:val="008E2A18"/>
    <w:rsid w:val="008E2ED9"/>
    <w:rsid w:val="008E303D"/>
    <w:rsid w:val="008E30E9"/>
    <w:rsid w:val="008E33E2"/>
    <w:rsid w:val="008E39C4"/>
    <w:rsid w:val="008E3C65"/>
    <w:rsid w:val="008E3CAB"/>
    <w:rsid w:val="008E5289"/>
    <w:rsid w:val="008E58C0"/>
    <w:rsid w:val="008E5963"/>
    <w:rsid w:val="008E619D"/>
    <w:rsid w:val="008E64CF"/>
    <w:rsid w:val="008E6746"/>
    <w:rsid w:val="008E67E1"/>
    <w:rsid w:val="008E706F"/>
    <w:rsid w:val="008E7238"/>
    <w:rsid w:val="008E73EA"/>
    <w:rsid w:val="008E7D08"/>
    <w:rsid w:val="008F03BF"/>
    <w:rsid w:val="008F05F0"/>
    <w:rsid w:val="008F0A88"/>
    <w:rsid w:val="008F11DF"/>
    <w:rsid w:val="008F12F2"/>
    <w:rsid w:val="008F189F"/>
    <w:rsid w:val="008F2818"/>
    <w:rsid w:val="008F2AA4"/>
    <w:rsid w:val="008F2BB5"/>
    <w:rsid w:val="008F2C33"/>
    <w:rsid w:val="008F2E7D"/>
    <w:rsid w:val="008F4ABE"/>
    <w:rsid w:val="008F4BFC"/>
    <w:rsid w:val="008F4E5D"/>
    <w:rsid w:val="008F50B0"/>
    <w:rsid w:val="008F5190"/>
    <w:rsid w:val="008F54AE"/>
    <w:rsid w:val="008F55F2"/>
    <w:rsid w:val="008F56CF"/>
    <w:rsid w:val="008F56F8"/>
    <w:rsid w:val="008F5950"/>
    <w:rsid w:val="008F607C"/>
    <w:rsid w:val="008F6354"/>
    <w:rsid w:val="008F65BE"/>
    <w:rsid w:val="008F65C6"/>
    <w:rsid w:val="008F67FA"/>
    <w:rsid w:val="008F7AE8"/>
    <w:rsid w:val="00900294"/>
    <w:rsid w:val="00900779"/>
    <w:rsid w:val="00900A34"/>
    <w:rsid w:val="00900B2E"/>
    <w:rsid w:val="00900E18"/>
    <w:rsid w:val="00900E5C"/>
    <w:rsid w:val="0090213A"/>
    <w:rsid w:val="00902383"/>
    <w:rsid w:val="0090288E"/>
    <w:rsid w:val="0090297C"/>
    <w:rsid w:val="00902E92"/>
    <w:rsid w:val="009030CD"/>
    <w:rsid w:val="00903325"/>
    <w:rsid w:val="00903E05"/>
    <w:rsid w:val="00905157"/>
    <w:rsid w:val="00905C0A"/>
    <w:rsid w:val="00905FBA"/>
    <w:rsid w:val="00906776"/>
    <w:rsid w:val="0090699B"/>
    <w:rsid w:val="00906A9C"/>
    <w:rsid w:val="0090717B"/>
    <w:rsid w:val="00907263"/>
    <w:rsid w:val="0090726F"/>
    <w:rsid w:val="009076C8"/>
    <w:rsid w:val="00907745"/>
    <w:rsid w:val="00907A29"/>
    <w:rsid w:val="00910415"/>
    <w:rsid w:val="009106F5"/>
    <w:rsid w:val="00910B5D"/>
    <w:rsid w:val="009119CB"/>
    <w:rsid w:val="00911EF9"/>
    <w:rsid w:val="0091248A"/>
    <w:rsid w:val="009126B4"/>
    <w:rsid w:val="00912D9D"/>
    <w:rsid w:val="00913411"/>
    <w:rsid w:val="00913481"/>
    <w:rsid w:val="009144A5"/>
    <w:rsid w:val="00914683"/>
    <w:rsid w:val="009147EF"/>
    <w:rsid w:val="009148CF"/>
    <w:rsid w:val="009149BF"/>
    <w:rsid w:val="00914D44"/>
    <w:rsid w:val="009151E8"/>
    <w:rsid w:val="00915662"/>
    <w:rsid w:val="0091584F"/>
    <w:rsid w:val="00916D23"/>
    <w:rsid w:val="00917021"/>
    <w:rsid w:val="009173AB"/>
    <w:rsid w:val="009175DF"/>
    <w:rsid w:val="0092017D"/>
    <w:rsid w:val="0092038E"/>
    <w:rsid w:val="009205E2"/>
    <w:rsid w:val="009213F9"/>
    <w:rsid w:val="0092182E"/>
    <w:rsid w:val="0092244E"/>
    <w:rsid w:val="0092265D"/>
    <w:rsid w:val="00922F73"/>
    <w:rsid w:val="00923369"/>
    <w:rsid w:val="00923AD4"/>
    <w:rsid w:val="00923AED"/>
    <w:rsid w:val="00923C5F"/>
    <w:rsid w:val="00923C76"/>
    <w:rsid w:val="0092409D"/>
    <w:rsid w:val="009242B9"/>
    <w:rsid w:val="009255BD"/>
    <w:rsid w:val="00926E07"/>
    <w:rsid w:val="0092768A"/>
    <w:rsid w:val="009276D9"/>
    <w:rsid w:val="009277E6"/>
    <w:rsid w:val="009277F3"/>
    <w:rsid w:val="00927A9F"/>
    <w:rsid w:val="009301E4"/>
    <w:rsid w:val="009308C9"/>
    <w:rsid w:val="00930B2D"/>
    <w:rsid w:val="00930F46"/>
    <w:rsid w:val="00931524"/>
    <w:rsid w:val="009315AE"/>
    <w:rsid w:val="009318B9"/>
    <w:rsid w:val="00931F18"/>
    <w:rsid w:val="0093214A"/>
    <w:rsid w:val="009321D7"/>
    <w:rsid w:val="00932256"/>
    <w:rsid w:val="00932E48"/>
    <w:rsid w:val="00932E66"/>
    <w:rsid w:val="00932F6F"/>
    <w:rsid w:val="0093329C"/>
    <w:rsid w:val="009340EA"/>
    <w:rsid w:val="0093482F"/>
    <w:rsid w:val="00934F0A"/>
    <w:rsid w:val="009361ED"/>
    <w:rsid w:val="009367F9"/>
    <w:rsid w:val="00936819"/>
    <w:rsid w:val="00936BD7"/>
    <w:rsid w:val="00936BF1"/>
    <w:rsid w:val="00936CBF"/>
    <w:rsid w:val="009372ED"/>
    <w:rsid w:val="00937458"/>
    <w:rsid w:val="00937A08"/>
    <w:rsid w:val="00937B35"/>
    <w:rsid w:val="009400F1"/>
    <w:rsid w:val="0094060E"/>
    <w:rsid w:val="009406B6"/>
    <w:rsid w:val="00940986"/>
    <w:rsid w:val="00941C79"/>
    <w:rsid w:val="00942405"/>
    <w:rsid w:val="009424B2"/>
    <w:rsid w:val="009445A9"/>
    <w:rsid w:val="009448CF"/>
    <w:rsid w:val="009459AD"/>
    <w:rsid w:val="00945BCA"/>
    <w:rsid w:val="009461C8"/>
    <w:rsid w:val="0094633E"/>
    <w:rsid w:val="00946811"/>
    <w:rsid w:val="009505FC"/>
    <w:rsid w:val="00950734"/>
    <w:rsid w:val="00950CA1"/>
    <w:rsid w:val="00950EC5"/>
    <w:rsid w:val="009515DC"/>
    <w:rsid w:val="00951CE8"/>
    <w:rsid w:val="00952C68"/>
    <w:rsid w:val="009534CD"/>
    <w:rsid w:val="0095363A"/>
    <w:rsid w:val="00953A0B"/>
    <w:rsid w:val="00953AC3"/>
    <w:rsid w:val="00953F81"/>
    <w:rsid w:val="00953FAF"/>
    <w:rsid w:val="00954048"/>
    <w:rsid w:val="00954659"/>
    <w:rsid w:val="00954F9F"/>
    <w:rsid w:val="009555F4"/>
    <w:rsid w:val="009558A5"/>
    <w:rsid w:val="009559EF"/>
    <w:rsid w:val="00955C63"/>
    <w:rsid w:val="00955DDD"/>
    <w:rsid w:val="00956129"/>
    <w:rsid w:val="00956329"/>
    <w:rsid w:val="0095675E"/>
    <w:rsid w:val="00956B44"/>
    <w:rsid w:val="0095767B"/>
    <w:rsid w:val="00957721"/>
    <w:rsid w:val="00957C00"/>
    <w:rsid w:val="009604BA"/>
    <w:rsid w:val="00960832"/>
    <w:rsid w:val="00960862"/>
    <w:rsid w:val="00960D7D"/>
    <w:rsid w:val="00960DF7"/>
    <w:rsid w:val="00961C86"/>
    <w:rsid w:val="0096221A"/>
    <w:rsid w:val="00962AB7"/>
    <w:rsid w:val="00962AEB"/>
    <w:rsid w:val="00963A16"/>
    <w:rsid w:val="00963ACF"/>
    <w:rsid w:val="00963DF2"/>
    <w:rsid w:val="00964199"/>
    <w:rsid w:val="009644C1"/>
    <w:rsid w:val="0096460C"/>
    <w:rsid w:val="00965115"/>
    <w:rsid w:val="0096558F"/>
    <w:rsid w:val="009663EB"/>
    <w:rsid w:val="009665B6"/>
    <w:rsid w:val="009671B8"/>
    <w:rsid w:val="00967507"/>
    <w:rsid w:val="00967D9E"/>
    <w:rsid w:val="00970399"/>
    <w:rsid w:val="0097081D"/>
    <w:rsid w:val="00970B1E"/>
    <w:rsid w:val="00970E81"/>
    <w:rsid w:val="0097133F"/>
    <w:rsid w:val="0097189F"/>
    <w:rsid w:val="00971DD9"/>
    <w:rsid w:val="00972381"/>
    <w:rsid w:val="0097272E"/>
    <w:rsid w:val="00973208"/>
    <w:rsid w:val="00973395"/>
    <w:rsid w:val="009735CB"/>
    <w:rsid w:val="0097364C"/>
    <w:rsid w:val="0097418E"/>
    <w:rsid w:val="00974770"/>
    <w:rsid w:val="00974E6D"/>
    <w:rsid w:val="009754E3"/>
    <w:rsid w:val="009756A3"/>
    <w:rsid w:val="00975C48"/>
    <w:rsid w:val="00975CF8"/>
    <w:rsid w:val="0097678D"/>
    <w:rsid w:val="009767A1"/>
    <w:rsid w:val="00976E4A"/>
    <w:rsid w:val="00977082"/>
    <w:rsid w:val="00980323"/>
    <w:rsid w:val="00980459"/>
    <w:rsid w:val="00980B35"/>
    <w:rsid w:val="00980B40"/>
    <w:rsid w:val="009810A8"/>
    <w:rsid w:val="00981146"/>
    <w:rsid w:val="00981B78"/>
    <w:rsid w:val="00982186"/>
    <w:rsid w:val="00982433"/>
    <w:rsid w:val="00982C9E"/>
    <w:rsid w:val="00982D31"/>
    <w:rsid w:val="00983B99"/>
    <w:rsid w:val="0098434A"/>
    <w:rsid w:val="009843EB"/>
    <w:rsid w:val="00984495"/>
    <w:rsid w:val="0098459F"/>
    <w:rsid w:val="00984A61"/>
    <w:rsid w:val="00984CED"/>
    <w:rsid w:val="00984F51"/>
    <w:rsid w:val="00985198"/>
    <w:rsid w:val="00985270"/>
    <w:rsid w:val="009856F9"/>
    <w:rsid w:val="00985C2D"/>
    <w:rsid w:val="009860F0"/>
    <w:rsid w:val="00986710"/>
    <w:rsid w:val="00987075"/>
    <w:rsid w:val="009873F9"/>
    <w:rsid w:val="0098749A"/>
    <w:rsid w:val="00987C3E"/>
    <w:rsid w:val="00987F55"/>
    <w:rsid w:val="00990116"/>
    <w:rsid w:val="00990143"/>
    <w:rsid w:val="009901FA"/>
    <w:rsid w:val="009902D1"/>
    <w:rsid w:val="00990463"/>
    <w:rsid w:val="0099059D"/>
    <w:rsid w:val="009908C8"/>
    <w:rsid w:val="0099129D"/>
    <w:rsid w:val="0099130B"/>
    <w:rsid w:val="00991522"/>
    <w:rsid w:val="00991A9E"/>
    <w:rsid w:val="009920D0"/>
    <w:rsid w:val="009924A4"/>
    <w:rsid w:val="009930D0"/>
    <w:rsid w:val="0099320F"/>
    <w:rsid w:val="00993222"/>
    <w:rsid w:val="0099399E"/>
    <w:rsid w:val="00993B64"/>
    <w:rsid w:val="009946C4"/>
    <w:rsid w:val="00994834"/>
    <w:rsid w:val="009948D3"/>
    <w:rsid w:val="00994D16"/>
    <w:rsid w:val="009950D8"/>
    <w:rsid w:val="009957B8"/>
    <w:rsid w:val="009978A4"/>
    <w:rsid w:val="00997C4E"/>
    <w:rsid w:val="00997F4C"/>
    <w:rsid w:val="00997FA6"/>
    <w:rsid w:val="009A06B0"/>
    <w:rsid w:val="009A0E24"/>
    <w:rsid w:val="009A0FF3"/>
    <w:rsid w:val="009A13E3"/>
    <w:rsid w:val="009A1483"/>
    <w:rsid w:val="009A1A86"/>
    <w:rsid w:val="009A1B91"/>
    <w:rsid w:val="009A2947"/>
    <w:rsid w:val="009A2B53"/>
    <w:rsid w:val="009A3B2C"/>
    <w:rsid w:val="009A4816"/>
    <w:rsid w:val="009A5703"/>
    <w:rsid w:val="009A58F2"/>
    <w:rsid w:val="009A5B2E"/>
    <w:rsid w:val="009A62B4"/>
    <w:rsid w:val="009A6390"/>
    <w:rsid w:val="009A67FA"/>
    <w:rsid w:val="009A7A45"/>
    <w:rsid w:val="009B034B"/>
    <w:rsid w:val="009B09E7"/>
    <w:rsid w:val="009B0AE3"/>
    <w:rsid w:val="009B0CA6"/>
    <w:rsid w:val="009B1392"/>
    <w:rsid w:val="009B1631"/>
    <w:rsid w:val="009B166E"/>
    <w:rsid w:val="009B1A58"/>
    <w:rsid w:val="009B1AB7"/>
    <w:rsid w:val="009B2802"/>
    <w:rsid w:val="009B292E"/>
    <w:rsid w:val="009B2CBE"/>
    <w:rsid w:val="009B2E49"/>
    <w:rsid w:val="009B4AB5"/>
    <w:rsid w:val="009B4AE7"/>
    <w:rsid w:val="009B58D1"/>
    <w:rsid w:val="009B5A35"/>
    <w:rsid w:val="009B5FB4"/>
    <w:rsid w:val="009B7A47"/>
    <w:rsid w:val="009B7BD6"/>
    <w:rsid w:val="009B7D6E"/>
    <w:rsid w:val="009C0450"/>
    <w:rsid w:val="009C0502"/>
    <w:rsid w:val="009C095F"/>
    <w:rsid w:val="009C191F"/>
    <w:rsid w:val="009C1EF8"/>
    <w:rsid w:val="009C1F9A"/>
    <w:rsid w:val="009C200D"/>
    <w:rsid w:val="009C228D"/>
    <w:rsid w:val="009C2664"/>
    <w:rsid w:val="009C26D6"/>
    <w:rsid w:val="009C2FDF"/>
    <w:rsid w:val="009C31DC"/>
    <w:rsid w:val="009C3246"/>
    <w:rsid w:val="009C33E7"/>
    <w:rsid w:val="009C3B4D"/>
    <w:rsid w:val="009C44A9"/>
    <w:rsid w:val="009C453F"/>
    <w:rsid w:val="009C4930"/>
    <w:rsid w:val="009C4CE6"/>
    <w:rsid w:val="009C4F2C"/>
    <w:rsid w:val="009C515E"/>
    <w:rsid w:val="009C52C5"/>
    <w:rsid w:val="009C5625"/>
    <w:rsid w:val="009C5850"/>
    <w:rsid w:val="009C5BD9"/>
    <w:rsid w:val="009C5DA8"/>
    <w:rsid w:val="009C5E3D"/>
    <w:rsid w:val="009C5FCB"/>
    <w:rsid w:val="009C6354"/>
    <w:rsid w:val="009C64E5"/>
    <w:rsid w:val="009C65E3"/>
    <w:rsid w:val="009C71D8"/>
    <w:rsid w:val="009C7607"/>
    <w:rsid w:val="009D0101"/>
    <w:rsid w:val="009D0B3F"/>
    <w:rsid w:val="009D0B7D"/>
    <w:rsid w:val="009D0F87"/>
    <w:rsid w:val="009D2978"/>
    <w:rsid w:val="009D2FF9"/>
    <w:rsid w:val="009D4031"/>
    <w:rsid w:val="009D42B2"/>
    <w:rsid w:val="009D5019"/>
    <w:rsid w:val="009D5945"/>
    <w:rsid w:val="009D618D"/>
    <w:rsid w:val="009D68A6"/>
    <w:rsid w:val="009D6D32"/>
    <w:rsid w:val="009D6E0E"/>
    <w:rsid w:val="009D7ABF"/>
    <w:rsid w:val="009E024E"/>
    <w:rsid w:val="009E040A"/>
    <w:rsid w:val="009E04DB"/>
    <w:rsid w:val="009E069F"/>
    <w:rsid w:val="009E0C8A"/>
    <w:rsid w:val="009E134A"/>
    <w:rsid w:val="009E1700"/>
    <w:rsid w:val="009E1CA5"/>
    <w:rsid w:val="009E1D62"/>
    <w:rsid w:val="009E1E52"/>
    <w:rsid w:val="009E2028"/>
    <w:rsid w:val="009E20EF"/>
    <w:rsid w:val="009E222C"/>
    <w:rsid w:val="009E2E5D"/>
    <w:rsid w:val="009E36F5"/>
    <w:rsid w:val="009E393E"/>
    <w:rsid w:val="009E42EA"/>
    <w:rsid w:val="009E468F"/>
    <w:rsid w:val="009E4884"/>
    <w:rsid w:val="009E4C23"/>
    <w:rsid w:val="009E4F05"/>
    <w:rsid w:val="009E501A"/>
    <w:rsid w:val="009E515E"/>
    <w:rsid w:val="009E6447"/>
    <w:rsid w:val="009E6551"/>
    <w:rsid w:val="009E664B"/>
    <w:rsid w:val="009E678F"/>
    <w:rsid w:val="009E724F"/>
    <w:rsid w:val="009E72B8"/>
    <w:rsid w:val="009E7814"/>
    <w:rsid w:val="009F008E"/>
    <w:rsid w:val="009F01AF"/>
    <w:rsid w:val="009F05AD"/>
    <w:rsid w:val="009F0A28"/>
    <w:rsid w:val="009F132C"/>
    <w:rsid w:val="009F178B"/>
    <w:rsid w:val="009F1B30"/>
    <w:rsid w:val="009F2D04"/>
    <w:rsid w:val="009F3163"/>
    <w:rsid w:val="009F363C"/>
    <w:rsid w:val="009F3D98"/>
    <w:rsid w:val="009F3FA9"/>
    <w:rsid w:val="009F40CD"/>
    <w:rsid w:val="009F4B45"/>
    <w:rsid w:val="009F5184"/>
    <w:rsid w:val="009F51DF"/>
    <w:rsid w:val="009F5654"/>
    <w:rsid w:val="009F6ADF"/>
    <w:rsid w:val="009F6E00"/>
    <w:rsid w:val="009F6FA1"/>
    <w:rsid w:val="009F73BD"/>
    <w:rsid w:val="009F7F7A"/>
    <w:rsid w:val="00A00036"/>
    <w:rsid w:val="00A000FE"/>
    <w:rsid w:val="00A003D8"/>
    <w:rsid w:val="00A00457"/>
    <w:rsid w:val="00A0104D"/>
    <w:rsid w:val="00A012D3"/>
    <w:rsid w:val="00A01703"/>
    <w:rsid w:val="00A01F50"/>
    <w:rsid w:val="00A02148"/>
    <w:rsid w:val="00A0288E"/>
    <w:rsid w:val="00A02C66"/>
    <w:rsid w:val="00A03032"/>
    <w:rsid w:val="00A038DE"/>
    <w:rsid w:val="00A03BCC"/>
    <w:rsid w:val="00A041E1"/>
    <w:rsid w:val="00A0455B"/>
    <w:rsid w:val="00A045B7"/>
    <w:rsid w:val="00A050DD"/>
    <w:rsid w:val="00A05363"/>
    <w:rsid w:val="00A05397"/>
    <w:rsid w:val="00A0640C"/>
    <w:rsid w:val="00A06475"/>
    <w:rsid w:val="00A06916"/>
    <w:rsid w:val="00A06CBE"/>
    <w:rsid w:val="00A07BA2"/>
    <w:rsid w:val="00A07DB7"/>
    <w:rsid w:val="00A07E71"/>
    <w:rsid w:val="00A10431"/>
    <w:rsid w:val="00A11075"/>
    <w:rsid w:val="00A1140A"/>
    <w:rsid w:val="00A1160D"/>
    <w:rsid w:val="00A12494"/>
    <w:rsid w:val="00A127CF"/>
    <w:rsid w:val="00A12C27"/>
    <w:rsid w:val="00A12C82"/>
    <w:rsid w:val="00A12F4A"/>
    <w:rsid w:val="00A13232"/>
    <w:rsid w:val="00A13BBE"/>
    <w:rsid w:val="00A142B4"/>
    <w:rsid w:val="00A14338"/>
    <w:rsid w:val="00A1437E"/>
    <w:rsid w:val="00A14449"/>
    <w:rsid w:val="00A146DB"/>
    <w:rsid w:val="00A15F88"/>
    <w:rsid w:val="00A15FF1"/>
    <w:rsid w:val="00A16018"/>
    <w:rsid w:val="00A1620D"/>
    <w:rsid w:val="00A16480"/>
    <w:rsid w:val="00A1682F"/>
    <w:rsid w:val="00A16E23"/>
    <w:rsid w:val="00A171E7"/>
    <w:rsid w:val="00A20120"/>
    <w:rsid w:val="00A20329"/>
    <w:rsid w:val="00A208CA"/>
    <w:rsid w:val="00A22722"/>
    <w:rsid w:val="00A22FBC"/>
    <w:rsid w:val="00A2328A"/>
    <w:rsid w:val="00A23428"/>
    <w:rsid w:val="00A243E6"/>
    <w:rsid w:val="00A24D4B"/>
    <w:rsid w:val="00A24F66"/>
    <w:rsid w:val="00A25044"/>
    <w:rsid w:val="00A251DB"/>
    <w:rsid w:val="00A254C7"/>
    <w:rsid w:val="00A257EB"/>
    <w:rsid w:val="00A25993"/>
    <w:rsid w:val="00A25F79"/>
    <w:rsid w:val="00A2635C"/>
    <w:rsid w:val="00A26984"/>
    <w:rsid w:val="00A26A97"/>
    <w:rsid w:val="00A26E93"/>
    <w:rsid w:val="00A26FD2"/>
    <w:rsid w:val="00A27615"/>
    <w:rsid w:val="00A307EF"/>
    <w:rsid w:val="00A3115C"/>
    <w:rsid w:val="00A3132A"/>
    <w:rsid w:val="00A31333"/>
    <w:rsid w:val="00A31436"/>
    <w:rsid w:val="00A31762"/>
    <w:rsid w:val="00A31D3E"/>
    <w:rsid w:val="00A32535"/>
    <w:rsid w:val="00A32973"/>
    <w:rsid w:val="00A32979"/>
    <w:rsid w:val="00A32A76"/>
    <w:rsid w:val="00A32BA0"/>
    <w:rsid w:val="00A32C6A"/>
    <w:rsid w:val="00A33963"/>
    <w:rsid w:val="00A339E2"/>
    <w:rsid w:val="00A34257"/>
    <w:rsid w:val="00A3459A"/>
    <w:rsid w:val="00A34C13"/>
    <w:rsid w:val="00A34CA8"/>
    <w:rsid w:val="00A35203"/>
    <w:rsid w:val="00A35290"/>
    <w:rsid w:val="00A355AE"/>
    <w:rsid w:val="00A35AA0"/>
    <w:rsid w:val="00A35FDF"/>
    <w:rsid w:val="00A36F4E"/>
    <w:rsid w:val="00A3714F"/>
    <w:rsid w:val="00A37386"/>
    <w:rsid w:val="00A37BCF"/>
    <w:rsid w:val="00A401A1"/>
    <w:rsid w:val="00A405F9"/>
    <w:rsid w:val="00A412C6"/>
    <w:rsid w:val="00A4174C"/>
    <w:rsid w:val="00A4176C"/>
    <w:rsid w:val="00A42567"/>
    <w:rsid w:val="00A4280B"/>
    <w:rsid w:val="00A42AF5"/>
    <w:rsid w:val="00A42C7C"/>
    <w:rsid w:val="00A42EA0"/>
    <w:rsid w:val="00A42F4E"/>
    <w:rsid w:val="00A432BF"/>
    <w:rsid w:val="00A449AC"/>
    <w:rsid w:val="00A45649"/>
    <w:rsid w:val="00A45F73"/>
    <w:rsid w:val="00A46035"/>
    <w:rsid w:val="00A46156"/>
    <w:rsid w:val="00A4652C"/>
    <w:rsid w:val="00A4673F"/>
    <w:rsid w:val="00A467A2"/>
    <w:rsid w:val="00A46C97"/>
    <w:rsid w:val="00A46FED"/>
    <w:rsid w:val="00A4709A"/>
    <w:rsid w:val="00A470B2"/>
    <w:rsid w:val="00A47F41"/>
    <w:rsid w:val="00A506F5"/>
    <w:rsid w:val="00A50754"/>
    <w:rsid w:val="00A50808"/>
    <w:rsid w:val="00A50CB6"/>
    <w:rsid w:val="00A51416"/>
    <w:rsid w:val="00A5194B"/>
    <w:rsid w:val="00A51A14"/>
    <w:rsid w:val="00A52591"/>
    <w:rsid w:val="00A52761"/>
    <w:rsid w:val="00A529CF"/>
    <w:rsid w:val="00A52C16"/>
    <w:rsid w:val="00A53281"/>
    <w:rsid w:val="00A53921"/>
    <w:rsid w:val="00A5394F"/>
    <w:rsid w:val="00A545D2"/>
    <w:rsid w:val="00A547A1"/>
    <w:rsid w:val="00A5488F"/>
    <w:rsid w:val="00A55155"/>
    <w:rsid w:val="00A55417"/>
    <w:rsid w:val="00A559CE"/>
    <w:rsid w:val="00A55B22"/>
    <w:rsid w:val="00A565C7"/>
    <w:rsid w:val="00A56C1F"/>
    <w:rsid w:val="00A56F99"/>
    <w:rsid w:val="00A57056"/>
    <w:rsid w:val="00A57350"/>
    <w:rsid w:val="00A57356"/>
    <w:rsid w:val="00A573AF"/>
    <w:rsid w:val="00A577A5"/>
    <w:rsid w:val="00A57B27"/>
    <w:rsid w:val="00A57DF1"/>
    <w:rsid w:val="00A60B75"/>
    <w:rsid w:val="00A60C05"/>
    <w:rsid w:val="00A60DD9"/>
    <w:rsid w:val="00A611A3"/>
    <w:rsid w:val="00A615FE"/>
    <w:rsid w:val="00A6181B"/>
    <w:rsid w:val="00A6279B"/>
    <w:rsid w:val="00A62807"/>
    <w:rsid w:val="00A62918"/>
    <w:rsid w:val="00A62B02"/>
    <w:rsid w:val="00A63421"/>
    <w:rsid w:val="00A63B39"/>
    <w:rsid w:val="00A6413D"/>
    <w:rsid w:val="00A658E2"/>
    <w:rsid w:val="00A673E8"/>
    <w:rsid w:val="00A6768A"/>
    <w:rsid w:val="00A67791"/>
    <w:rsid w:val="00A67805"/>
    <w:rsid w:val="00A67FDB"/>
    <w:rsid w:val="00A7026F"/>
    <w:rsid w:val="00A70395"/>
    <w:rsid w:val="00A706E1"/>
    <w:rsid w:val="00A70DC8"/>
    <w:rsid w:val="00A71E06"/>
    <w:rsid w:val="00A71FB7"/>
    <w:rsid w:val="00A723B4"/>
    <w:rsid w:val="00A7242D"/>
    <w:rsid w:val="00A72A1A"/>
    <w:rsid w:val="00A72F85"/>
    <w:rsid w:val="00A72FA7"/>
    <w:rsid w:val="00A7333A"/>
    <w:rsid w:val="00A7353F"/>
    <w:rsid w:val="00A7355F"/>
    <w:rsid w:val="00A7373F"/>
    <w:rsid w:val="00A73915"/>
    <w:rsid w:val="00A73AC6"/>
    <w:rsid w:val="00A73FB8"/>
    <w:rsid w:val="00A73FFA"/>
    <w:rsid w:val="00A73FFF"/>
    <w:rsid w:val="00A74776"/>
    <w:rsid w:val="00A749AD"/>
    <w:rsid w:val="00A74B15"/>
    <w:rsid w:val="00A75366"/>
    <w:rsid w:val="00A75527"/>
    <w:rsid w:val="00A756EF"/>
    <w:rsid w:val="00A757E3"/>
    <w:rsid w:val="00A75862"/>
    <w:rsid w:val="00A75AF0"/>
    <w:rsid w:val="00A7602D"/>
    <w:rsid w:val="00A76913"/>
    <w:rsid w:val="00A76E90"/>
    <w:rsid w:val="00A77149"/>
    <w:rsid w:val="00A775C6"/>
    <w:rsid w:val="00A77A12"/>
    <w:rsid w:val="00A803B8"/>
    <w:rsid w:val="00A804F7"/>
    <w:rsid w:val="00A804FB"/>
    <w:rsid w:val="00A80566"/>
    <w:rsid w:val="00A805C0"/>
    <w:rsid w:val="00A805CC"/>
    <w:rsid w:val="00A80B79"/>
    <w:rsid w:val="00A80F9C"/>
    <w:rsid w:val="00A81029"/>
    <w:rsid w:val="00A81041"/>
    <w:rsid w:val="00A8127B"/>
    <w:rsid w:val="00A816EF"/>
    <w:rsid w:val="00A81D5E"/>
    <w:rsid w:val="00A823BD"/>
    <w:rsid w:val="00A826A8"/>
    <w:rsid w:val="00A82B8C"/>
    <w:rsid w:val="00A82D3E"/>
    <w:rsid w:val="00A83D35"/>
    <w:rsid w:val="00A84CA1"/>
    <w:rsid w:val="00A84F9D"/>
    <w:rsid w:val="00A8528D"/>
    <w:rsid w:val="00A85BA3"/>
    <w:rsid w:val="00A85CCD"/>
    <w:rsid w:val="00A85FCF"/>
    <w:rsid w:val="00A86F1B"/>
    <w:rsid w:val="00A87084"/>
    <w:rsid w:val="00A8715F"/>
    <w:rsid w:val="00A874B2"/>
    <w:rsid w:val="00A90D21"/>
    <w:rsid w:val="00A90D22"/>
    <w:rsid w:val="00A90E55"/>
    <w:rsid w:val="00A92B0E"/>
    <w:rsid w:val="00A92C08"/>
    <w:rsid w:val="00A93188"/>
    <w:rsid w:val="00A93815"/>
    <w:rsid w:val="00A93A54"/>
    <w:rsid w:val="00A93EF4"/>
    <w:rsid w:val="00A948E6"/>
    <w:rsid w:val="00A94998"/>
    <w:rsid w:val="00A94B06"/>
    <w:rsid w:val="00A94CF0"/>
    <w:rsid w:val="00A94FCF"/>
    <w:rsid w:val="00A95112"/>
    <w:rsid w:val="00A95400"/>
    <w:rsid w:val="00A9550D"/>
    <w:rsid w:val="00A95568"/>
    <w:rsid w:val="00A9571D"/>
    <w:rsid w:val="00A95925"/>
    <w:rsid w:val="00A95C87"/>
    <w:rsid w:val="00A964EB"/>
    <w:rsid w:val="00A965DA"/>
    <w:rsid w:val="00A97132"/>
    <w:rsid w:val="00A9743F"/>
    <w:rsid w:val="00A978C7"/>
    <w:rsid w:val="00AA045C"/>
    <w:rsid w:val="00AA0725"/>
    <w:rsid w:val="00AA13E3"/>
    <w:rsid w:val="00AA151B"/>
    <w:rsid w:val="00AA1F66"/>
    <w:rsid w:val="00AA28B9"/>
    <w:rsid w:val="00AA2FF0"/>
    <w:rsid w:val="00AA389A"/>
    <w:rsid w:val="00AA3B46"/>
    <w:rsid w:val="00AA541F"/>
    <w:rsid w:val="00AA5752"/>
    <w:rsid w:val="00AA6271"/>
    <w:rsid w:val="00AA6355"/>
    <w:rsid w:val="00AA6458"/>
    <w:rsid w:val="00AA6610"/>
    <w:rsid w:val="00AA6E91"/>
    <w:rsid w:val="00AA6F1C"/>
    <w:rsid w:val="00AA7456"/>
    <w:rsid w:val="00AA7A4C"/>
    <w:rsid w:val="00AA7E6B"/>
    <w:rsid w:val="00AA7F01"/>
    <w:rsid w:val="00AB04DD"/>
    <w:rsid w:val="00AB1402"/>
    <w:rsid w:val="00AB1605"/>
    <w:rsid w:val="00AB1D25"/>
    <w:rsid w:val="00AB2CB3"/>
    <w:rsid w:val="00AB2D41"/>
    <w:rsid w:val="00AB2E38"/>
    <w:rsid w:val="00AB2F6A"/>
    <w:rsid w:val="00AB2FDC"/>
    <w:rsid w:val="00AB3038"/>
    <w:rsid w:val="00AB34F3"/>
    <w:rsid w:val="00AB3789"/>
    <w:rsid w:val="00AB3CCB"/>
    <w:rsid w:val="00AB3F88"/>
    <w:rsid w:val="00AB49C6"/>
    <w:rsid w:val="00AB516E"/>
    <w:rsid w:val="00AB546C"/>
    <w:rsid w:val="00AB5785"/>
    <w:rsid w:val="00AB607A"/>
    <w:rsid w:val="00AB67D0"/>
    <w:rsid w:val="00AB6A42"/>
    <w:rsid w:val="00AB6D49"/>
    <w:rsid w:val="00AB742B"/>
    <w:rsid w:val="00AB76DD"/>
    <w:rsid w:val="00AB776E"/>
    <w:rsid w:val="00AB79FF"/>
    <w:rsid w:val="00AB7B83"/>
    <w:rsid w:val="00AC0113"/>
    <w:rsid w:val="00AC031C"/>
    <w:rsid w:val="00AC0A3F"/>
    <w:rsid w:val="00AC0C92"/>
    <w:rsid w:val="00AC0ED3"/>
    <w:rsid w:val="00AC109C"/>
    <w:rsid w:val="00AC1771"/>
    <w:rsid w:val="00AC2632"/>
    <w:rsid w:val="00AC26A3"/>
    <w:rsid w:val="00AC2A24"/>
    <w:rsid w:val="00AC2C67"/>
    <w:rsid w:val="00AC320A"/>
    <w:rsid w:val="00AC3357"/>
    <w:rsid w:val="00AC3831"/>
    <w:rsid w:val="00AC39CB"/>
    <w:rsid w:val="00AC3D9B"/>
    <w:rsid w:val="00AC3F50"/>
    <w:rsid w:val="00AC400F"/>
    <w:rsid w:val="00AC4292"/>
    <w:rsid w:val="00AC4F55"/>
    <w:rsid w:val="00AC5B94"/>
    <w:rsid w:val="00AC634B"/>
    <w:rsid w:val="00AC6F39"/>
    <w:rsid w:val="00AC6F44"/>
    <w:rsid w:val="00AC7B05"/>
    <w:rsid w:val="00AC7C5D"/>
    <w:rsid w:val="00AD01A0"/>
    <w:rsid w:val="00AD08E6"/>
    <w:rsid w:val="00AD0912"/>
    <w:rsid w:val="00AD101F"/>
    <w:rsid w:val="00AD11B8"/>
    <w:rsid w:val="00AD11CB"/>
    <w:rsid w:val="00AD135A"/>
    <w:rsid w:val="00AD1A91"/>
    <w:rsid w:val="00AD1DD2"/>
    <w:rsid w:val="00AD216A"/>
    <w:rsid w:val="00AD23E7"/>
    <w:rsid w:val="00AD25B8"/>
    <w:rsid w:val="00AD27F5"/>
    <w:rsid w:val="00AD3997"/>
    <w:rsid w:val="00AD3ECF"/>
    <w:rsid w:val="00AD409E"/>
    <w:rsid w:val="00AD4D8D"/>
    <w:rsid w:val="00AD5486"/>
    <w:rsid w:val="00AD600B"/>
    <w:rsid w:val="00AD63B4"/>
    <w:rsid w:val="00AD63CA"/>
    <w:rsid w:val="00AD6478"/>
    <w:rsid w:val="00AD69F5"/>
    <w:rsid w:val="00AD6A35"/>
    <w:rsid w:val="00AD6DDA"/>
    <w:rsid w:val="00AD711F"/>
    <w:rsid w:val="00AD768D"/>
    <w:rsid w:val="00AD78E5"/>
    <w:rsid w:val="00AD7F22"/>
    <w:rsid w:val="00AE03B9"/>
    <w:rsid w:val="00AE051B"/>
    <w:rsid w:val="00AE10AA"/>
    <w:rsid w:val="00AE16C5"/>
    <w:rsid w:val="00AE25D6"/>
    <w:rsid w:val="00AE3036"/>
    <w:rsid w:val="00AE3882"/>
    <w:rsid w:val="00AE3F08"/>
    <w:rsid w:val="00AE441A"/>
    <w:rsid w:val="00AE479F"/>
    <w:rsid w:val="00AE47BD"/>
    <w:rsid w:val="00AE48D5"/>
    <w:rsid w:val="00AE4A01"/>
    <w:rsid w:val="00AE4CE1"/>
    <w:rsid w:val="00AE5124"/>
    <w:rsid w:val="00AE520C"/>
    <w:rsid w:val="00AE5261"/>
    <w:rsid w:val="00AE5E44"/>
    <w:rsid w:val="00AE648B"/>
    <w:rsid w:val="00AE667E"/>
    <w:rsid w:val="00AE7190"/>
    <w:rsid w:val="00AE7361"/>
    <w:rsid w:val="00AE74BE"/>
    <w:rsid w:val="00AE79A8"/>
    <w:rsid w:val="00AE7A64"/>
    <w:rsid w:val="00AE7CCD"/>
    <w:rsid w:val="00AF06F1"/>
    <w:rsid w:val="00AF0B7B"/>
    <w:rsid w:val="00AF152B"/>
    <w:rsid w:val="00AF2176"/>
    <w:rsid w:val="00AF2205"/>
    <w:rsid w:val="00AF2617"/>
    <w:rsid w:val="00AF281E"/>
    <w:rsid w:val="00AF346D"/>
    <w:rsid w:val="00AF38E4"/>
    <w:rsid w:val="00AF3C94"/>
    <w:rsid w:val="00AF3DF6"/>
    <w:rsid w:val="00AF4009"/>
    <w:rsid w:val="00AF480F"/>
    <w:rsid w:val="00AF4BC3"/>
    <w:rsid w:val="00AF5094"/>
    <w:rsid w:val="00AF51B5"/>
    <w:rsid w:val="00AF51E6"/>
    <w:rsid w:val="00AF5FFA"/>
    <w:rsid w:val="00AF61D4"/>
    <w:rsid w:val="00AF67B2"/>
    <w:rsid w:val="00AF68A7"/>
    <w:rsid w:val="00AF69AF"/>
    <w:rsid w:val="00AF71EC"/>
    <w:rsid w:val="00AF7231"/>
    <w:rsid w:val="00AF788C"/>
    <w:rsid w:val="00AF7946"/>
    <w:rsid w:val="00AF799C"/>
    <w:rsid w:val="00AF7CBF"/>
    <w:rsid w:val="00B00560"/>
    <w:rsid w:val="00B00910"/>
    <w:rsid w:val="00B00F14"/>
    <w:rsid w:val="00B014D5"/>
    <w:rsid w:val="00B018A5"/>
    <w:rsid w:val="00B021A0"/>
    <w:rsid w:val="00B02451"/>
    <w:rsid w:val="00B025E8"/>
    <w:rsid w:val="00B028AE"/>
    <w:rsid w:val="00B02B48"/>
    <w:rsid w:val="00B02D97"/>
    <w:rsid w:val="00B0347E"/>
    <w:rsid w:val="00B03B67"/>
    <w:rsid w:val="00B043C2"/>
    <w:rsid w:val="00B04AB0"/>
    <w:rsid w:val="00B04E99"/>
    <w:rsid w:val="00B06180"/>
    <w:rsid w:val="00B068A5"/>
    <w:rsid w:val="00B06C5C"/>
    <w:rsid w:val="00B06DCF"/>
    <w:rsid w:val="00B07FE8"/>
    <w:rsid w:val="00B10080"/>
    <w:rsid w:val="00B10120"/>
    <w:rsid w:val="00B10240"/>
    <w:rsid w:val="00B10406"/>
    <w:rsid w:val="00B10769"/>
    <w:rsid w:val="00B10793"/>
    <w:rsid w:val="00B10EEB"/>
    <w:rsid w:val="00B11B3C"/>
    <w:rsid w:val="00B124E7"/>
    <w:rsid w:val="00B12863"/>
    <w:rsid w:val="00B12917"/>
    <w:rsid w:val="00B12D10"/>
    <w:rsid w:val="00B12FBA"/>
    <w:rsid w:val="00B13A73"/>
    <w:rsid w:val="00B13F51"/>
    <w:rsid w:val="00B1420C"/>
    <w:rsid w:val="00B14254"/>
    <w:rsid w:val="00B14648"/>
    <w:rsid w:val="00B14662"/>
    <w:rsid w:val="00B16783"/>
    <w:rsid w:val="00B1681D"/>
    <w:rsid w:val="00B16D88"/>
    <w:rsid w:val="00B17172"/>
    <w:rsid w:val="00B171D0"/>
    <w:rsid w:val="00B17C7E"/>
    <w:rsid w:val="00B17D35"/>
    <w:rsid w:val="00B200EE"/>
    <w:rsid w:val="00B20650"/>
    <w:rsid w:val="00B20CA8"/>
    <w:rsid w:val="00B20DF9"/>
    <w:rsid w:val="00B2116F"/>
    <w:rsid w:val="00B211BA"/>
    <w:rsid w:val="00B21973"/>
    <w:rsid w:val="00B2271F"/>
    <w:rsid w:val="00B22AE2"/>
    <w:rsid w:val="00B22CCB"/>
    <w:rsid w:val="00B22D64"/>
    <w:rsid w:val="00B22E2B"/>
    <w:rsid w:val="00B2309F"/>
    <w:rsid w:val="00B233FE"/>
    <w:rsid w:val="00B2349D"/>
    <w:rsid w:val="00B2356B"/>
    <w:rsid w:val="00B23A4B"/>
    <w:rsid w:val="00B23C4F"/>
    <w:rsid w:val="00B23FBB"/>
    <w:rsid w:val="00B2465D"/>
    <w:rsid w:val="00B24783"/>
    <w:rsid w:val="00B24832"/>
    <w:rsid w:val="00B24B60"/>
    <w:rsid w:val="00B24F70"/>
    <w:rsid w:val="00B2527C"/>
    <w:rsid w:val="00B26420"/>
    <w:rsid w:val="00B267DA"/>
    <w:rsid w:val="00B26DF0"/>
    <w:rsid w:val="00B271C8"/>
    <w:rsid w:val="00B2799A"/>
    <w:rsid w:val="00B27BDB"/>
    <w:rsid w:val="00B27DE1"/>
    <w:rsid w:val="00B27FDB"/>
    <w:rsid w:val="00B305DE"/>
    <w:rsid w:val="00B30F2F"/>
    <w:rsid w:val="00B3146F"/>
    <w:rsid w:val="00B31489"/>
    <w:rsid w:val="00B318F1"/>
    <w:rsid w:val="00B31B4F"/>
    <w:rsid w:val="00B31EB8"/>
    <w:rsid w:val="00B3230A"/>
    <w:rsid w:val="00B328BC"/>
    <w:rsid w:val="00B32CAE"/>
    <w:rsid w:val="00B33A21"/>
    <w:rsid w:val="00B3486A"/>
    <w:rsid w:val="00B34BD1"/>
    <w:rsid w:val="00B34D4F"/>
    <w:rsid w:val="00B34E9A"/>
    <w:rsid w:val="00B3540A"/>
    <w:rsid w:val="00B35A71"/>
    <w:rsid w:val="00B35C5D"/>
    <w:rsid w:val="00B36161"/>
    <w:rsid w:val="00B37789"/>
    <w:rsid w:val="00B37823"/>
    <w:rsid w:val="00B37B12"/>
    <w:rsid w:val="00B40288"/>
    <w:rsid w:val="00B402BA"/>
    <w:rsid w:val="00B40798"/>
    <w:rsid w:val="00B416C1"/>
    <w:rsid w:val="00B41DB8"/>
    <w:rsid w:val="00B4230E"/>
    <w:rsid w:val="00B42507"/>
    <w:rsid w:val="00B427BA"/>
    <w:rsid w:val="00B42B14"/>
    <w:rsid w:val="00B43C1F"/>
    <w:rsid w:val="00B43E49"/>
    <w:rsid w:val="00B43FAC"/>
    <w:rsid w:val="00B43FF0"/>
    <w:rsid w:val="00B44154"/>
    <w:rsid w:val="00B447BB"/>
    <w:rsid w:val="00B44E2D"/>
    <w:rsid w:val="00B450F0"/>
    <w:rsid w:val="00B45717"/>
    <w:rsid w:val="00B458EF"/>
    <w:rsid w:val="00B45EF3"/>
    <w:rsid w:val="00B45F91"/>
    <w:rsid w:val="00B4602E"/>
    <w:rsid w:val="00B46308"/>
    <w:rsid w:val="00B466BD"/>
    <w:rsid w:val="00B466E8"/>
    <w:rsid w:val="00B46738"/>
    <w:rsid w:val="00B46E69"/>
    <w:rsid w:val="00B47FC7"/>
    <w:rsid w:val="00B50967"/>
    <w:rsid w:val="00B50C2C"/>
    <w:rsid w:val="00B50C72"/>
    <w:rsid w:val="00B50ECC"/>
    <w:rsid w:val="00B51664"/>
    <w:rsid w:val="00B51718"/>
    <w:rsid w:val="00B51834"/>
    <w:rsid w:val="00B51E01"/>
    <w:rsid w:val="00B52606"/>
    <w:rsid w:val="00B52650"/>
    <w:rsid w:val="00B52E6F"/>
    <w:rsid w:val="00B5313D"/>
    <w:rsid w:val="00B545BA"/>
    <w:rsid w:val="00B545CF"/>
    <w:rsid w:val="00B54C44"/>
    <w:rsid w:val="00B54DB3"/>
    <w:rsid w:val="00B54F1D"/>
    <w:rsid w:val="00B55F6B"/>
    <w:rsid w:val="00B55FEB"/>
    <w:rsid w:val="00B5631F"/>
    <w:rsid w:val="00B5635B"/>
    <w:rsid w:val="00B56B83"/>
    <w:rsid w:val="00B56CCC"/>
    <w:rsid w:val="00B56DB9"/>
    <w:rsid w:val="00B578B5"/>
    <w:rsid w:val="00B60168"/>
    <w:rsid w:val="00B611B6"/>
    <w:rsid w:val="00B614EC"/>
    <w:rsid w:val="00B61A86"/>
    <w:rsid w:val="00B62048"/>
    <w:rsid w:val="00B62A98"/>
    <w:rsid w:val="00B62EA3"/>
    <w:rsid w:val="00B637E9"/>
    <w:rsid w:val="00B63915"/>
    <w:rsid w:val="00B63A1F"/>
    <w:rsid w:val="00B63F0B"/>
    <w:rsid w:val="00B649EE"/>
    <w:rsid w:val="00B64B07"/>
    <w:rsid w:val="00B64B65"/>
    <w:rsid w:val="00B64D61"/>
    <w:rsid w:val="00B651FD"/>
    <w:rsid w:val="00B654DD"/>
    <w:rsid w:val="00B65B00"/>
    <w:rsid w:val="00B65E1F"/>
    <w:rsid w:val="00B665EC"/>
    <w:rsid w:val="00B66B61"/>
    <w:rsid w:val="00B675EB"/>
    <w:rsid w:val="00B67A1E"/>
    <w:rsid w:val="00B67C48"/>
    <w:rsid w:val="00B67FE9"/>
    <w:rsid w:val="00B70A21"/>
    <w:rsid w:val="00B70A44"/>
    <w:rsid w:val="00B712A3"/>
    <w:rsid w:val="00B71FFE"/>
    <w:rsid w:val="00B720BB"/>
    <w:rsid w:val="00B721D7"/>
    <w:rsid w:val="00B72466"/>
    <w:rsid w:val="00B72CA5"/>
    <w:rsid w:val="00B7358F"/>
    <w:rsid w:val="00B73645"/>
    <w:rsid w:val="00B73932"/>
    <w:rsid w:val="00B73C4B"/>
    <w:rsid w:val="00B746E2"/>
    <w:rsid w:val="00B74817"/>
    <w:rsid w:val="00B754F9"/>
    <w:rsid w:val="00B758DA"/>
    <w:rsid w:val="00B7624C"/>
    <w:rsid w:val="00B765E4"/>
    <w:rsid w:val="00B7691D"/>
    <w:rsid w:val="00B76A66"/>
    <w:rsid w:val="00B774DE"/>
    <w:rsid w:val="00B775E7"/>
    <w:rsid w:val="00B77F39"/>
    <w:rsid w:val="00B81611"/>
    <w:rsid w:val="00B81694"/>
    <w:rsid w:val="00B83C52"/>
    <w:rsid w:val="00B84776"/>
    <w:rsid w:val="00B84806"/>
    <w:rsid w:val="00B84C85"/>
    <w:rsid w:val="00B84F90"/>
    <w:rsid w:val="00B85F86"/>
    <w:rsid w:val="00B863F5"/>
    <w:rsid w:val="00B8683F"/>
    <w:rsid w:val="00B8698D"/>
    <w:rsid w:val="00B869F6"/>
    <w:rsid w:val="00B87534"/>
    <w:rsid w:val="00B87AE7"/>
    <w:rsid w:val="00B87D7A"/>
    <w:rsid w:val="00B87E45"/>
    <w:rsid w:val="00B87EEC"/>
    <w:rsid w:val="00B87F07"/>
    <w:rsid w:val="00B90442"/>
    <w:rsid w:val="00B904A0"/>
    <w:rsid w:val="00B91371"/>
    <w:rsid w:val="00B91473"/>
    <w:rsid w:val="00B92445"/>
    <w:rsid w:val="00B92820"/>
    <w:rsid w:val="00B92EBD"/>
    <w:rsid w:val="00B93353"/>
    <w:rsid w:val="00B93AA3"/>
    <w:rsid w:val="00B93B5E"/>
    <w:rsid w:val="00B93B7B"/>
    <w:rsid w:val="00B93EC1"/>
    <w:rsid w:val="00B94141"/>
    <w:rsid w:val="00B942E5"/>
    <w:rsid w:val="00B944C5"/>
    <w:rsid w:val="00B94509"/>
    <w:rsid w:val="00B945A2"/>
    <w:rsid w:val="00B9489F"/>
    <w:rsid w:val="00B94BD1"/>
    <w:rsid w:val="00B94CF2"/>
    <w:rsid w:val="00B9524C"/>
    <w:rsid w:val="00B953ED"/>
    <w:rsid w:val="00B9546E"/>
    <w:rsid w:val="00B959A7"/>
    <w:rsid w:val="00B95D28"/>
    <w:rsid w:val="00B9628B"/>
    <w:rsid w:val="00B96CB9"/>
    <w:rsid w:val="00B96ED0"/>
    <w:rsid w:val="00B97A8C"/>
    <w:rsid w:val="00BA00F2"/>
    <w:rsid w:val="00BA024F"/>
    <w:rsid w:val="00BA1046"/>
    <w:rsid w:val="00BA1112"/>
    <w:rsid w:val="00BA1171"/>
    <w:rsid w:val="00BA13C0"/>
    <w:rsid w:val="00BA18C0"/>
    <w:rsid w:val="00BA1C62"/>
    <w:rsid w:val="00BA2090"/>
    <w:rsid w:val="00BA22DE"/>
    <w:rsid w:val="00BA23B5"/>
    <w:rsid w:val="00BA28BB"/>
    <w:rsid w:val="00BA2CD4"/>
    <w:rsid w:val="00BA3D59"/>
    <w:rsid w:val="00BA405D"/>
    <w:rsid w:val="00BA5332"/>
    <w:rsid w:val="00BA5E94"/>
    <w:rsid w:val="00BA6DEC"/>
    <w:rsid w:val="00BA7096"/>
    <w:rsid w:val="00BA7190"/>
    <w:rsid w:val="00BA73E8"/>
    <w:rsid w:val="00BA7AB2"/>
    <w:rsid w:val="00BA7D58"/>
    <w:rsid w:val="00BA7FC7"/>
    <w:rsid w:val="00BB04B7"/>
    <w:rsid w:val="00BB08C6"/>
    <w:rsid w:val="00BB0D9E"/>
    <w:rsid w:val="00BB1118"/>
    <w:rsid w:val="00BB18CC"/>
    <w:rsid w:val="00BB23C5"/>
    <w:rsid w:val="00BB29F6"/>
    <w:rsid w:val="00BB3153"/>
    <w:rsid w:val="00BB3C48"/>
    <w:rsid w:val="00BB3DEA"/>
    <w:rsid w:val="00BB4483"/>
    <w:rsid w:val="00BB45F8"/>
    <w:rsid w:val="00BB4F2D"/>
    <w:rsid w:val="00BB4F63"/>
    <w:rsid w:val="00BB5087"/>
    <w:rsid w:val="00BB5526"/>
    <w:rsid w:val="00BB6063"/>
    <w:rsid w:val="00BB6339"/>
    <w:rsid w:val="00BB64AC"/>
    <w:rsid w:val="00BB6BF7"/>
    <w:rsid w:val="00BB6F52"/>
    <w:rsid w:val="00BB7386"/>
    <w:rsid w:val="00BB756E"/>
    <w:rsid w:val="00BB78BA"/>
    <w:rsid w:val="00BB78C4"/>
    <w:rsid w:val="00BB7C73"/>
    <w:rsid w:val="00BC0552"/>
    <w:rsid w:val="00BC0650"/>
    <w:rsid w:val="00BC0886"/>
    <w:rsid w:val="00BC0B00"/>
    <w:rsid w:val="00BC0EB4"/>
    <w:rsid w:val="00BC0FA0"/>
    <w:rsid w:val="00BC1256"/>
    <w:rsid w:val="00BC12E8"/>
    <w:rsid w:val="00BC2120"/>
    <w:rsid w:val="00BC22C8"/>
    <w:rsid w:val="00BC2669"/>
    <w:rsid w:val="00BC26BC"/>
    <w:rsid w:val="00BC29AB"/>
    <w:rsid w:val="00BC2A11"/>
    <w:rsid w:val="00BC2C3D"/>
    <w:rsid w:val="00BC2FF4"/>
    <w:rsid w:val="00BC39A8"/>
    <w:rsid w:val="00BC3EF6"/>
    <w:rsid w:val="00BC4196"/>
    <w:rsid w:val="00BC4305"/>
    <w:rsid w:val="00BC467A"/>
    <w:rsid w:val="00BC4927"/>
    <w:rsid w:val="00BC4933"/>
    <w:rsid w:val="00BC4E5F"/>
    <w:rsid w:val="00BC4ED2"/>
    <w:rsid w:val="00BC52CA"/>
    <w:rsid w:val="00BC5E39"/>
    <w:rsid w:val="00BC5F81"/>
    <w:rsid w:val="00BC60AB"/>
    <w:rsid w:val="00BC6161"/>
    <w:rsid w:val="00BC6CFF"/>
    <w:rsid w:val="00BC727F"/>
    <w:rsid w:val="00BC7510"/>
    <w:rsid w:val="00BC7B43"/>
    <w:rsid w:val="00BC7BDF"/>
    <w:rsid w:val="00BC7C21"/>
    <w:rsid w:val="00BC7E9A"/>
    <w:rsid w:val="00BD0414"/>
    <w:rsid w:val="00BD1572"/>
    <w:rsid w:val="00BD1645"/>
    <w:rsid w:val="00BD18E0"/>
    <w:rsid w:val="00BD20DC"/>
    <w:rsid w:val="00BD2111"/>
    <w:rsid w:val="00BD212B"/>
    <w:rsid w:val="00BD248A"/>
    <w:rsid w:val="00BD29EE"/>
    <w:rsid w:val="00BD3B1C"/>
    <w:rsid w:val="00BD40B2"/>
    <w:rsid w:val="00BD439A"/>
    <w:rsid w:val="00BD4B4F"/>
    <w:rsid w:val="00BD4C03"/>
    <w:rsid w:val="00BD5287"/>
    <w:rsid w:val="00BD5B37"/>
    <w:rsid w:val="00BD6382"/>
    <w:rsid w:val="00BD6C08"/>
    <w:rsid w:val="00BD6D67"/>
    <w:rsid w:val="00BD7B93"/>
    <w:rsid w:val="00BD7D49"/>
    <w:rsid w:val="00BD7F03"/>
    <w:rsid w:val="00BE0308"/>
    <w:rsid w:val="00BE05DD"/>
    <w:rsid w:val="00BE06BC"/>
    <w:rsid w:val="00BE0F1D"/>
    <w:rsid w:val="00BE1377"/>
    <w:rsid w:val="00BE13A7"/>
    <w:rsid w:val="00BE13FF"/>
    <w:rsid w:val="00BE163B"/>
    <w:rsid w:val="00BE2E06"/>
    <w:rsid w:val="00BE3590"/>
    <w:rsid w:val="00BE446F"/>
    <w:rsid w:val="00BE4591"/>
    <w:rsid w:val="00BE461E"/>
    <w:rsid w:val="00BE4B3C"/>
    <w:rsid w:val="00BE4E85"/>
    <w:rsid w:val="00BE5029"/>
    <w:rsid w:val="00BE50F3"/>
    <w:rsid w:val="00BE5115"/>
    <w:rsid w:val="00BE5AB4"/>
    <w:rsid w:val="00BE6171"/>
    <w:rsid w:val="00BE64E1"/>
    <w:rsid w:val="00BE69DA"/>
    <w:rsid w:val="00BE6A81"/>
    <w:rsid w:val="00BE6D64"/>
    <w:rsid w:val="00BE753D"/>
    <w:rsid w:val="00BE79DC"/>
    <w:rsid w:val="00BE7DBE"/>
    <w:rsid w:val="00BE7F52"/>
    <w:rsid w:val="00BE7FF1"/>
    <w:rsid w:val="00BF0092"/>
    <w:rsid w:val="00BF011F"/>
    <w:rsid w:val="00BF01F1"/>
    <w:rsid w:val="00BF028B"/>
    <w:rsid w:val="00BF0454"/>
    <w:rsid w:val="00BF099C"/>
    <w:rsid w:val="00BF1201"/>
    <w:rsid w:val="00BF187E"/>
    <w:rsid w:val="00BF1A22"/>
    <w:rsid w:val="00BF2974"/>
    <w:rsid w:val="00BF2D1B"/>
    <w:rsid w:val="00BF3617"/>
    <w:rsid w:val="00BF38CB"/>
    <w:rsid w:val="00BF3F1B"/>
    <w:rsid w:val="00BF40D1"/>
    <w:rsid w:val="00BF4100"/>
    <w:rsid w:val="00BF49E1"/>
    <w:rsid w:val="00BF4ED3"/>
    <w:rsid w:val="00BF5DF0"/>
    <w:rsid w:val="00BF5F59"/>
    <w:rsid w:val="00BF6D08"/>
    <w:rsid w:val="00BF74F8"/>
    <w:rsid w:val="00BF7985"/>
    <w:rsid w:val="00BF7C37"/>
    <w:rsid w:val="00C00C4A"/>
    <w:rsid w:val="00C00DFF"/>
    <w:rsid w:val="00C01499"/>
    <w:rsid w:val="00C0303E"/>
    <w:rsid w:val="00C034CC"/>
    <w:rsid w:val="00C035CA"/>
    <w:rsid w:val="00C03963"/>
    <w:rsid w:val="00C03AAC"/>
    <w:rsid w:val="00C03C66"/>
    <w:rsid w:val="00C041D5"/>
    <w:rsid w:val="00C0510C"/>
    <w:rsid w:val="00C067D3"/>
    <w:rsid w:val="00C068F8"/>
    <w:rsid w:val="00C076D8"/>
    <w:rsid w:val="00C079AE"/>
    <w:rsid w:val="00C10CB6"/>
    <w:rsid w:val="00C11F5D"/>
    <w:rsid w:val="00C121AA"/>
    <w:rsid w:val="00C1239C"/>
    <w:rsid w:val="00C1441B"/>
    <w:rsid w:val="00C154A2"/>
    <w:rsid w:val="00C15547"/>
    <w:rsid w:val="00C1592C"/>
    <w:rsid w:val="00C15996"/>
    <w:rsid w:val="00C161B3"/>
    <w:rsid w:val="00C1627A"/>
    <w:rsid w:val="00C16415"/>
    <w:rsid w:val="00C16784"/>
    <w:rsid w:val="00C1695B"/>
    <w:rsid w:val="00C16A2A"/>
    <w:rsid w:val="00C16D7F"/>
    <w:rsid w:val="00C17D1B"/>
    <w:rsid w:val="00C17F63"/>
    <w:rsid w:val="00C203F3"/>
    <w:rsid w:val="00C20655"/>
    <w:rsid w:val="00C20914"/>
    <w:rsid w:val="00C21647"/>
    <w:rsid w:val="00C216CE"/>
    <w:rsid w:val="00C21812"/>
    <w:rsid w:val="00C221A2"/>
    <w:rsid w:val="00C22E48"/>
    <w:rsid w:val="00C2302D"/>
    <w:rsid w:val="00C23973"/>
    <w:rsid w:val="00C23AEC"/>
    <w:rsid w:val="00C24076"/>
    <w:rsid w:val="00C24083"/>
    <w:rsid w:val="00C24D6B"/>
    <w:rsid w:val="00C2510F"/>
    <w:rsid w:val="00C25A25"/>
    <w:rsid w:val="00C25C57"/>
    <w:rsid w:val="00C26568"/>
    <w:rsid w:val="00C26C5A"/>
    <w:rsid w:val="00C26CC0"/>
    <w:rsid w:val="00C2755E"/>
    <w:rsid w:val="00C3054E"/>
    <w:rsid w:val="00C30997"/>
    <w:rsid w:val="00C311E1"/>
    <w:rsid w:val="00C31248"/>
    <w:rsid w:val="00C3152F"/>
    <w:rsid w:val="00C31EFA"/>
    <w:rsid w:val="00C32B49"/>
    <w:rsid w:val="00C330CE"/>
    <w:rsid w:val="00C3317F"/>
    <w:rsid w:val="00C33B55"/>
    <w:rsid w:val="00C33E5F"/>
    <w:rsid w:val="00C33F49"/>
    <w:rsid w:val="00C34104"/>
    <w:rsid w:val="00C34811"/>
    <w:rsid w:val="00C3483A"/>
    <w:rsid w:val="00C348C6"/>
    <w:rsid w:val="00C35133"/>
    <w:rsid w:val="00C3537A"/>
    <w:rsid w:val="00C355BE"/>
    <w:rsid w:val="00C35667"/>
    <w:rsid w:val="00C35C9A"/>
    <w:rsid w:val="00C363D1"/>
    <w:rsid w:val="00C364F7"/>
    <w:rsid w:val="00C36738"/>
    <w:rsid w:val="00C3685D"/>
    <w:rsid w:val="00C36CCB"/>
    <w:rsid w:val="00C37345"/>
    <w:rsid w:val="00C37882"/>
    <w:rsid w:val="00C37CEF"/>
    <w:rsid w:val="00C403DB"/>
    <w:rsid w:val="00C405D1"/>
    <w:rsid w:val="00C4076B"/>
    <w:rsid w:val="00C4115B"/>
    <w:rsid w:val="00C4135A"/>
    <w:rsid w:val="00C4189C"/>
    <w:rsid w:val="00C41EA7"/>
    <w:rsid w:val="00C42798"/>
    <w:rsid w:val="00C42E84"/>
    <w:rsid w:val="00C43081"/>
    <w:rsid w:val="00C4334E"/>
    <w:rsid w:val="00C436B1"/>
    <w:rsid w:val="00C44170"/>
    <w:rsid w:val="00C44901"/>
    <w:rsid w:val="00C4515F"/>
    <w:rsid w:val="00C458E1"/>
    <w:rsid w:val="00C45E7A"/>
    <w:rsid w:val="00C4627A"/>
    <w:rsid w:val="00C46582"/>
    <w:rsid w:val="00C4689C"/>
    <w:rsid w:val="00C46A7A"/>
    <w:rsid w:val="00C46E67"/>
    <w:rsid w:val="00C4704C"/>
    <w:rsid w:val="00C47248"/>
    <w:rsid w:val="00C47508"/>
    <w:rsid w:val="00C5009C"/>
    <w:rsid w:val="00C50910"/>
    <w:rsid w:val="00C511AD"/>
    <w:rsid w:val="00C52067"/>
    <w:rsid w:val="00C52C0A"/>
    <w:rsid w:val="00C53302"/>
    <w:rsid w:val="00C53B5E"/>
    <w:rsid w:val="00C54417"/>
    <w:rsid w:val="00C54601"/>
    <w:rsid w:val="00C549F0"/>
    <w:rsid w:val="00C54B1A"/>
    <w:rsid w:val="00C559FC"/>
    <w:rsid w:val="00C55C64"/>
    <w:rsid w:val="00C56354"/>
    <w:rsid w:val="00C563ED"/>
    <w:rsid w:val="00C568E9"/>
    <w:rsid w:val="00C56CE2"/>
    <w:rsid w:val="00C5773A"/>
    <w:rsid w:val="00C5793B"/>
    <w:rsid w:val="00C602FA"/>
    <w:rsid w:val="00C6073C"/>
    <w:rsid w:val="00C60E1E"/>
    <w:rsid w:val="00C6164A"/>
    <w:rsid w:val="00C6222A"/>
    <w:rsid w:val="00C622E2"/>
    <w:rsid w:val="00C62772"/>
    <w:rsid w:val="00C627DF"/>
    <w:rsid w:val="00C629FE"/>
    <w:rsid w:val="00C63746"/>
    <w:rsid w:val="00C6375D"/>
    <w:rsid w:val="00C63776"/>
    <w:rsid w:val="00C63788"/>
    <w:rsid w:val="00C63FD0"/>
    <w:rsid w:val="00C64672"/>
    <w:rsid w:val="00C64952"/>
    <w:rsid w:val="00C651D5"/>
    <w:rsid w:val="00C65D38"/>
    <w:rsid w:val="00C662AA"/>
    <w:rsid w:val="00C665BE"/>
    <w:rsid w:val="00C66814"/>
    <w:rsid w:val="00C673F5"/>
    <w:rsid w:val="00C67B9D"/>
    <w:rsid w:val="00C67F73"/>
    <w:rsid w:val="00C67FFE"/>
    <w:rsid w:val="00C7055D"/>
    <w:rsid w:val="00C7092C"/>
    <w:rsid w:val="00C71784"/>
    <w:rsid w:val="00C7277B"/>
    <w:rsid w:val="00C72C8E"/>
    <w:rsid w:val="00C72E56"/>
    <w:rsid w:val="00C72FAC"/>
    <w:rsid w:val="00C7368E"/>
    <w:rsid w:val="00C738EE"/>
    <w:rsid w:val="00C73CB1"/>
    <w:rsid w:val="00C73CEC"/>
    <w:rsid w:val="00C74032"/>
    <w:rsid w:val="00C7441F"/>
    <w:rsid w:val="00C74803"/>
    <w:rsid w:val="00C748BB"/>
    <w:rsid w:val="00C74B23"/>
    <w:rsid w:val="00C75008"/>
    <w:rsid w:val="00C75491"/>
    <w:rsid w:val="00C7599D"/>
    <w:rsid w:val="00C75EC5"/>
    <w:rsid w:val="00C75F32"/>
    <w:rsid w:val="00C7611B"/>
    <w:rsid w:val="00C77041"/>
    <w:rsid w:val="00C7729B"/>
    <w:rsid w:val="00C773EC"/>
    <w:rsid w:val="00C776B8"/>
    <w:rsid w:val="00C777D8"/>
    <w:rsid w:val="00C802FE"/>
    <w:rsid w:val="00C8050B"/>
    <w:rsid w:val="00C80951"/>
    <w:rsid w:val="00C812BA"/>
    <w:rsid w:val="00C81C3C"/>
    <w:rsid w:val="00C81FA8"/>
    <w:rsid w:val="00C822B9"/>
    <w:rsid w:val="00C8277A"/>
    <w:rsid w:val="00C82D59"/>
    <w:rsid w:val="00C83433"/>
    <w:rsid w:val="00C834F1"/>
    <w:rsid w:val="00C83700"/>
    <w:rsid w:val="00C83DF0"/>
    <w:rsid w:val="00C84894"/>
    <w:rsid w:val="00C84B06"/>
    <w:rsid w:val="00C84BDD"/>
    <w:rsid w:val="00C84EB3"/>
    <w:rsid w:val="00C84F57"/>
    <w:rsid w:val="00C852C4"/>
    <w:rsid w:val="00C862C6"/>
    <w:rsid w:val="00C86668"/>
    <w:rsid w:val="00C86943"/>
    <w:rsid w:val="00C86A3C"/>
    <w:rsid w:val="00C87941"/>
    <w:rsid w:val="00C87BE1"/>
    <w:rsid w:val="00C87E31"/>
    <w:rsid w:val="00C900B6"/>
    <w:rsid w:val="00C9080A"/>
    <w:rsid w:val="00C90A8E"/>
    <w:rsid w:val="00C91433"/>
    <w:rsid w:val="00C91499"/>
    <w:rsid w:val="00C91503"/>
    <w:rsid w:val="00C917E9"/>
    <w:rsid w:val="00C9183E"/>
    <w:rsid w:val="00C91F79"/>
    <w:rsid w:val="00C9286B"/>
    <w:rsid w:val="00C928ED"/>
    <w:rsid w:val="00C93303"/>
    <w:rsid w:val="00C93824"/>
    <w:rsid w:val="00C943FF"/>
    <w:rsid w:val="00C94519"/>
    <w:rsid w:val="00C948F3"/>
    <w:rsid w:val="00C95E4B"/>
    <w:rsid w:val="00C9683A"/>
    <w:rsid w:val="00C969B2"/>
    <w:rsid w:val="00C96A58"/>
    <w:rsid w:val="00C97140"/>
    <w:rsid w:val="00C9759F"/>
    <w:rsid w:val="00CA0515"/>
    <w:rsid w:val="00CA0B25"/>
    <w:rsid w:val="00CA11D9"/>
    <w:rsid w:val="00CA1923"/>
    <w:rsid w:val="00CA19D2"/>
    <w:rsid w:val="00CA1B26"/>
    <w:rsid w:val="00CA23A5"/>
    <w:rsid w:val="00CA286D"/>
    <w:rsid w:val="00CA2953"/>
    <w:rsid w:val="00CA2AD6"/>
    <w:rsid w:val="00CA392D"/>
    <w:rsid w:val="00CA3EAD"/>
    <w:rsid w:val="00CA3F6D"/>
    <w:rsid w:val="00CA40CF"/>
    <w:rsid w:val="00CA43BA"/>
    <w:rsid w:val="00CA56F4"/>
    <w:rsid w:val="00CA69AB"/>
    <w:rsid w:val="00CA721F"/>
    <w:rsid w:val="00CB02B2"/>
    <w:rsid w:val="00CB1206"/>
    <w:rsid w:val="00CB147F"/>
    <w:rsid w:val="00CB1C46"/>
    <w:rsid w:val="00CB1E88"/>
    <w:rsid w:val="00CB1FD0"/>
    <w:rsid w:val="00CB1FF6"/>
    <w:rsid w:val="00CB241D"/>
    <w:rsid w:val="00CB262B"/>
    <w:rsid w:val="00CB290B"/>
    <w:rsid w:val="00CB2AC4"/>
    <w:rsid w:val="00CB3483"/>
    <w:rsid w:val="00CB34EB"/>
    <w:rsid w:val="00CB34F3"/>
    <w:rsid w:val="00CB3C26"/>
    <w:rsid w:val="00CB3C40"/>
    <w:rsid w:val="00CB3CD8"/>
    <w:rsid w:val="00CB40B6"/>
    <w:rsid w:val="00CB43FE"/>
    <w:rsid w:val="00CB47FD"/>
    <w:rsid w:val="00CB4CD0"/>
    <w:rsid w:val="00CB56A8"/>
    <w:rsid w:val="00CB5A12"/>
    <w:rsid w:val="00CB5FA8"/>
    <w:rsid w:val="00CB6044"/>
    <w:rsid w:val="00CB65CC"/>
    <w:rsid w:val="00CB7CCB"/>
    <w:rsid w:val="00CC00D1"/>
    <w:rsid w:val="00CC03BB"/>
    <w:rsid w:val="00CC05E0"/>
    <w:rsid w:val="00CC0614"/>
    <w:rsid w:val="00CC08E0"/>
    <w:rsid w:val="00CC09C6"/>
    <w:rsid w:val="00CC1485"/>
    <w:rsid w:val="00CC226C"/>
    <w:rsid w:val="00CC2B88"/>
    <w:rsid w:val="00CC2E15"/>
    <w:rsid w:val="00CC2EFA"/>
    <w:rsid w:val="00CC3147"/>
    <w:rsid w:val="00CC32E2"/>
    <w:rsid w:val="00CC396D"/>
    <w:rsid w:val="00CC3BA5"/>
    <w:rsid w:val="00CC3F1E"/>
    <w:rsid w:val="00CC42F6"/>
    <w:rsid w:val="00CC43F1"/>
    <w:rsid w:val="00CC4A14"/>
    <w:rsid w:val="00CC4A6C"/>
    <w:rsid w:val="00CC4BDC"/>
    <w:rsid w:val="00CC5F20"/>
    <w:rsid w:val="00CC6068"/>
    <w:rsid w:val="00CC627A"/>
    <w:rsid w:val="00CC6400"/>
    <w:rsid w:val="00CC64E3"/>
    <w:rsid w:val="00CC6A0F"/>
    <w:rsid w:val="00CC6D3C"/>
    <w:rsid w:val="00CC6DD5"/>
    <w:rsid w:val="00CC6DDF"/>
    <w:rsid w:val="00CC6E31"/>
    <w:rsid w:val="00CC6EE5"/>
    <w:rsid w:val="00CC7A7F"/>
    <w:rsid w:val="00CC7A83"/>
    <w:rsid w:val="00CC7BCD"/>
    <w:rsid w:val="00CC7F28"/>
    <w:rsid w:val="00CD0115"/>
    <w:rsid w:val="00CD0376"/>
    <w:rsid w:val="00CD0C8C"/>
    <w:rsid w:val="00CD21A8"/>
    <w:rsid w:val="00CD276D"/>
    <w:rsid w:val="00CD3107"/>
    <w:rsid w:val="00CD31C7"/>
    <w:rsid w:val="00CD3409"/>
    <w:rsid w:val="00CD3C42"/>
    <w:rsid w:val="00CD4675"/>
    <w:rsid w:val="00CD4B94"/>
    <w:rsid w:val="00CD4FA7"/>
    <w:rsid w:val="00CD5098"/>
    <w:rsid w:val="00CD6D22"/>
    <w:rsid w:val="00CD6F5A"/>
    <w:rsid w:val="00CD72B9"/>
    <w:rsid w:val="00CD7399"/>
    <w:rsid w:val="00CD75AF"/>
    <w:rsid w:val="00CD7742"/>
    <w:rsid w:val="00CE0161"/>
    <w:rsid w:val="00CE0314"/>
    <w:rsid w:val="00CE037F"/>
    <w:rsid w:val="00CE042A"/>
    <w:rsid w:val="00CE0F90"/>
    <w:rsid w:val="00CE18D4"/>
    <w:rsid w:val="00CE1BC4"/>
    <w:rsid w:val="00CE202E"/>
    <w:rsid w:val="00CE2543"/>
    <w:rsid w:val="00CE2A12"/>
    <w:rsid w:val="00CE3583"/>
    <w:rsid w:val="00CE37DB"/>
    <w:rsid w:val="00CE3E08"/>
    <w:rsid w:val="00CE4A66"/>
    <w:rsid w:val="00CE4B4B"/>
    <w:rsid w:val="00CE5270"/>
    <w:rsid w:val="00CE53E7"/>
    <w:rsid w:val="00CE55C8"/>
    <w:rsid w:val="00CE5855"/>
    <w:rsid w:val="00CE5C10"/>
    <w:rsid w:val="00CE5CBB"/>
    <w:rsid w:val="00CE5DAE"/>
    <w:rsid w:val="00CE625C"/>
    <w:rsid w:val="00CE6841"/>
    <w:rsid w:val="00CE72F6"/>
    <w:rsid w:val="00CE76F4"/>
    <w:rsid w:val="00CF039D"/>
    <w:rsid w:val="00CF0412"/>
    <w:rsid w:val="00CF049E"/>
    <w:rsid w:val="00CF106C"/>
    <w:rsid w:val="00CF1352"/>
    <w:rsid w:val="00CF170A"/>
    <w:rsid w:val="00CF1E03"/>
    <w:rsid w:val="00CF204B"/>
    <w:rsid w:val="00CF2704"/>
    <w:rsid w:val="00CF299F"/>
    <w:rsid w:val="00CF3150"/>
    <w:rsid w:val="00CF3589"/>
    <w:rsid w:val="00CF3920"/>
    <w:rsid w:val="00CF3C9D"/>
    <w:rsid w:val="00CF4BB7"/>
    <w:rsid w:val="00CF5617"/>
    <w:rsid w:val="00CF60D9"/>
    <w:rsid w:val="00CF7B7F"/>
    <w:rsid w:val="00CF7CE9"/>
    <w:rsid w:val="00CF7F5B"/>
    <w:rsid w:val="00D00676"/>
    <w:rsid w:val="00D01114"/>
    <w:rsid w:val="00D01AD3"/>
    <w:rsid w:val="00D01E75"/>
    <w:rsid w:val="00D02127"/>
    <w:rsid w:val="00D029A9"/>
    <w:rsid w:val="00D02AD2"/>
    <w:rsid w:val="00D02BF8"/>
    <w:rsid w:val="00D02EF8"/>
    <w:rsid w:val="00D031FD"/>
    <w:rsid w:val="00D033F9"/>
    <w:rsid w:val="00D03F40"/>
    <w:rsid w:val="00D041F0"/>
    <w:rsid w:val="00D045B6"/>
    <w:rsid w:val="00D04778"/>
    <w:rsid w:val="00D04A04"/>
    <w:rsid w:val="00D057AD"/>
    <w:rsid w:val="00D059B1"/>
    <w:rsid w:val="00D061E3"/>
    <w:rsid w:val="00D062CB"/>
    <w:rsid w:val="00D062D0"/>
    <w:rsid w:val="00D06BA4"/>
    <w:rsid w:val="00D06BC8"/>
    <w:rsid w:val="00D06E1B"/>
    <w:rsid w:val="00D06EDC"/>
    <w:rsid w:val="00D06F32"/>
    <w:rsid w:val="00D07167"/>
    <w:rsid w:val="00D072D2"/>
    <w:rsid w:val="00D07F8E"/>
    <w:rsid w:val="00D10050"/>
    <w:rsid w:val="00D104D3"/>
    <w:rsid w:val="00D10659"/>
    <w:rsid w:val="00D10769"/>
    <w:rsid w:val="00D10858"/>
    <w:rsid w:val="00D109BE"/>
    <w:rsid w:val="00D11B9F"/>
    <w:rsid w:val="00D1206A"/>
    <w:rsid w:val="00D1239E"/>
    <w:rsid w:val="00D125EF"/>
    <w:rsid w:val="00D1272F"/>
    <w:rsid w:val="00D137B7"/>
    <w:rsid w:val="00D13F96"/>
    <w:rsid w:val="00D14A7E"/>
    <w:rsid w:val="00D14E82"/>
    <w:rsid w:val="00D14F49"/>
    <w:rsid w:val="00D15AC8"/>
    <w:rsid w:val="00D15F86"/>
    <w:rsid w:val="00D161D2"/>
    <w:rsid w:val="00D167D0"/>
    <w:rsid w:val="00D16861"/>
    <w:rsid w:val="00D16AB8"/>
    <w:rsid w:val="00D16F66"/>
    <w:rsid w:val="00D17B9A"/>
    <w:rsid w:val="00D200E2"/>
    <w:rsid w:val="00D215EA"/>
    <w:rsid w:val="00D2162B"/>
    <w:rsid w:val="00D21674"/>
    <w:rsid w:val="00D21B3F"/>
    <w:rsid w:val="00D22978"/>
    <w:rsid w:val="00D22A9B"/>
    <w:rsid w:val="00D22CC0"/>
    <w:rsid w:val="00D2371D"/>
    <w:rsid w:val="00D23799"/>
    <w:rsid w:val="00D237FF"/>
    <w:rsid w:val="00D239C5"/>
    <w:rsid w:val="00D239F7"/>
    <w:rsid w:val="00D23F78"/>
    <w:rsid w:val="00D240AB"/>
    <w:rsid w:val="00D240E0"/>
    <w:rsid w:val="00D24E7E"/>
    <w:rsid w:val="00D2549C"/>
    <w:rsid w:val="00D25773"/>
    <w:rsid w:val="00D25916"/>
    <w:rsid w:val="00D26071"/>
    <w:rsid w:val="00D260A2"/>
    <w:rsid w:val="00D264F2"/>
    <w:rsid w:val="00D266E8"/>
    <w:rsid w:val="00D26B3F"/>
    <w:rsid w:val="00D26CA1"/>
    <w:rsid w:val="00D26F84"/>
    <w:rsid w:val="00D2713A"/>
    <w:rsid w:val="00D27FA7"/>
    <w:rsid w:val="00D306AC"/>
    <w:rsid w:val="00D306CB"/>
    <w:rsid w:val="00D31BD9"/>
    <w:rsid w:val="00D31C06"/>
    <w:rsid w:val="00D327D4"/>
    <w:rsid w:val="00D32C39"/>
    <w:rsid w:val="00D336F9"/>
    <w:rsid w:val="00D33A48"/>
    <w:rsid w:val="00D34C39"/>
    <w:rsid w:val="00D34CF6"/>
    <w:rsid w:val="00D34DCF"/>
    <w:rsid w:val="00D34E53"/>
    <w:rsid w:val="00D35320"/>
    <w:rsid w:val="00D366A1"/>
    <w:rsid w:val="00D379CB"/>
    <w:rsid w:val="00D37A21"/>
    <w:rsid w:val="00D37A52"/>
    <w:rsid w:val="00D400DE"/>
    <w:rsid w:val="00D40E0D"/>
    <w:rsid w:val="00D4129B"/>
    <w:rsid w:val="00D41F46"/>
    <w:rsid w:val="00D42288"/>
    <w:rsid w:val="00D42458"/>
    <w:rsid w:val="00D428AA"/>
    <w:rsid w:val="00D429D6"/>
    <w:rsid w:val="00D4386D"/>
    <w:rsid w:val="00D44962"/>
    <w:rsid w:val="00D449AF"/>
    <w:rsid w:val="00D45697"/>
    <w:rsid w:val="00D45966"/>
    <w:rsid w:val="00D4632C"/>
    <w:rsid w:val="00D46575"/>
    <w:rsid w:val="00D46A97"/>
    <w:rsid w:val="00D471A4"/>
    <w:rsid w:val="00D4733A"/>
    <w:rsid w:val="00D47493"/>
    <w:rsid w:val="00D501D6"/>
    <w:rsid w:val="00D50A04"/>
    <w:rsid w:val="00D50C42"/>
    <w:rsid w:val="00D514B8"/>
    <w:rsid w:val="00D51D1E"/>
    <w:rsid w:val="00D5358B"/>
    <w:rsid w:val="00D537CC"/>
    <w:rsid w:val="00D5393A"/>
    <w:rsid w:val="00D541D2"/>
    <w:rsid w:val="00D541F7"/>
    <w:rsid w:val="00D5478B"/>
    <w:rsid w:val="00D54A58"/>
    <w:rsid w:val="00D55BF0"/>
    <w:rsid w:val="00D55E1A"/>
    <w:rsid w:val="00D55E76"/>
    <w:rsid w:val="00D56684"/>
    <w:rsid w:val="00D566C2"/>
    <w:rsid w:val="00D56CD6"/>
    <w:rsid w:val="00D57421"/>
    <w:rsid w:val="00D57774"/>
    <w:rsid w:val="00D57BC0"/>
    <w:rsid w:val="00D57DB1"/>
    <w:rsid w:val="00D6005B"/>
    <w:rsid w:val="00D601D7"/>
    <w:rsid w:val="00D60253"/>
    <w:rsid w:val="00D6071D"/>
    <w:rsid w:val="00D60777"/>
    <w:rsid w:val="00D60B0A"/>
    <w:rsid w:val="00D60B9A"/>
    <w:rsid w:val="00D60C91"/>
    <w:rsid w:val="00D60E53"/>
    <w:rsid w:val="00D61346"/>
    <w:rsid w:val="00D61F0E"/>
    <w:rsid w:val="00D61FF7"/>
    <w:rsid w:val="00D6205D"/>
    <w:rsid w:val="00D6211B"/>
    <w:rsid w:val="00D6220B"/>
    <w:rsid w:val="00D62973"/>
    <w:rsid w:val="00D62DA3"/>
    <w:rsid w:val="00D62F2E"/>
    <w:rsid w:val="00D63025"/>
    <w:rsid w:val="00D63803"/>
    <w:rsid w:val="00D6417A"/>
    <w:rsid w:val="00D64250"/>
    <w:rsid w:val="00D6462B"/>
    <w:rsid w:val="00D646A3"/>
    <w:rsid w:val="00D64712"/>
    <w:rsid w:val="00D64EA9"/>
    <w:rsid w:val="00D650DC"/>
    <w:rsid w:val="00D6513E"/>
    <w:rsid w:val="00D656C9"/>
    <w:rsid w:val="00D6589A"/>
    <w:rsid w:val="00D658A6"/>
    <w:rsid w:val="00D65AB4"/>
    <w:rsid w:val="00D65B1D"/>
    <w:rsid w:val="00D6668F"/>
    <w:rsid w:val="00D66715"/>
    <w:rsid w:val="00D66B6D"/>
    <w:rsid w:val="00D66CA0"/>
    <w:rsid w:val="00D677D1"/>
    <w:rsid w:val="00D67CF3"/>
    <w:rsid w:val="00D67D6D"/>
    <w:rsid w:val="00D67E2F"/>
    <w:rsid w:val="00D70153"/>
    <w:rsid w:val="00D70160"/>
    <w:rsid w:val="00D70194"/>
    <w:rsid w:val="00D70385"/>
    <w:rsid w:val="00D70561"/>
    <w:rsid w:val="00D70810"/>
    <w:rsid w:val="00D708D1"/>
    <w:rsid w:val="00D70C24"/>
    <w:rsid w:val="00D717AE"/>
    <w:rsid w:val="00D72D86"/>
    <w:rsid w:val="00D73BD1"/>
    <w:rsid w:val="00D74203"/>
    <w:rsid w:val="00D743C9"/>
    <w:rsid w:val="00D743E4"/>
    <w:rsid w:val="00D74535"/>
    <w:rsid w:val="00D74850"/>
    <w:rsid w:val="00D754E8"/>
    <w:rsid w:val="00D756FF"/>
    <w:rsid w:val="00D75824"/>
    <w:rsid w:val="00D75E93"/>
    <w:rsid w:val="00D76169"/>
    <w:rsid w:val="00D76B47"/>
    <w:rsid w:val="00D772B9"/>
    <w:rsid w:val="00D77A51"/>
    <w:rsid w:val="00D80003"/>
    <w:rsid w:val="00D8024B"/>
    <w:rsid w:val="00D8026B"/>
    <w:rsid w:val="00D8051F"/>
    <w:rsid w:val="00D80592"/>
    <w:rsid w:val="00D807C9"/>
    <w:rsid w:val="00D80A27"/>
    <w:rsid w:val="00D80D51"/>
    <w:rsid w:val="00D8128D"/>
    <w:rsid w:val="00D816C6"/>
    <w:rsid w:val="00D817F8"/>
    <w:rsid w:val="00D81885"/>
    <w:rsid w:val="00D81B91"/>
    <w:rsid w:val="00D81FED"/>
    <w:rsid w:val="00D820A4"/>
    <w:rsid w:val="00D82361"/>
    <w:rsid w:val="00D82451"/>
    <w:rsid w:val="00D829F3"/>
    <w:rsid w:val="00D82E09"/>
    <w:rsid w:val="00D83224"/>
    <w:rsid w:val="00D833E3"/>
    <w:rsid w:val="00D833F9"/>
    <w:rsid w:val="00D8343C"/>
    <w:rsid w:val="00D83A51"/>
    <w:rsid w:val="00D84076"/>
    <w:rsid w:val="00D8480E"/>
    <w:rsid w:val="00D84DF0"/>
    <w:rsid w:val="00D8552D"/>
    <w:rsid w:val="00D85746"/>
    <w:rsid w:val="00D86155"/>
    <w:rsid w:val="00D86477"/>
    <w:rsid w:val="00D86579"/>
    <w:rsid w:val="00D86731"/>
    <w:rsid w:val="00D86C13"/>
    <w:rsid w:val="00D86CC0"/>
    <w:rsid w:val="00D86E25"/>
    <w:rsid w:val="00D870E9"/>
    <w:rsid w:val="00D87168"/>
    <w:rsid w:val="00D87386"/>
    <w:rsid w:val="00D90067"/>
    <w:rsid w:val="00D902E2"/>
    <w:rsid w:val="00D90737"/>
    <w:rsid w:val="00D9074E"/>
    <w:rsid w:val="00D909DB"/>
    <w:rsid w:val="00D90B96"/>
    <w:rsid w:val="00D913D2"/>
    <w:rsid w:val="00D917CA"/>
    <w:rsid w:val="00D917DD"/>
    <w:rsid w:val="00D9190E"/>
    <w:rsid w:val="00D9267C"/>
    <w:rsid w:val="00D92D7A"/>
    <w:rsid w:val="00D92ECF"/>
    <w:rsid w:val="00D93478"/>
    <w:rsid w:val="00D937C9"/>
    <w:rsid w:val="00D93B86"/>
    <w:rsid w:val="00D94067"/>
    <w:rsid w:val="00D9473A"/>
    <w:rsid w:val="00D95A63"/>
    <w:rsid w:val="00D97183"/>
    <w:rsid w:val="00D972C4"/>
    <w:rsid w:val="00D972FD"/>
    <w:rsid w:val="00D97337"/>
    <w:rsid w:val="00D97897"/>
    <w:rsid w:val="00D97CBA"/>
    <w:rsid w:val="00D97D82"/>
    <w:rsid w:val="00DA02D6"/>
    <w:rsid w:val="00DA0344"/>
    <w:rsid w:val="00DA04F7"/>
    <w:rsid w:val="00DA07A9"/>
    <w:rsid w:val="00DA1668"/>
    <w:rsid w:val="00DA1A74"/>
    <w:rsid w:val="00DA1B20"/>
    <w:rsid w:val="00DA1EC5"/>
    <w:rsid w:val="00DA29DF"/>
    <w:rsid w:val="00DA38AD"/>
    <w:rsid w:val="00DA3BC6"/>
    <w:rsid w:val="00DA4A6E"/>
    <w:rsid w:val="00DA4ECC"/>
    <w:rsid w:val="00DA5529"/>
    <w:rsid w:val="00DA569F"/>
    <w:rsid w:val="00DA5E43"/>
    <w:rsid w:val="00DA5FCC"/>
    <w:rsid w:val="00DA61E1"/>
    <w:rsid w:val="00DA6634"/>
    <w:rsid w:val="00DA75AE"/>
    <w:rsid w:val="00DB0A80"/>
    <w:rsid w:val="00DB0BFD"/>
    <w:rsid w:val="00DB12A6"/>
    <w:rsid w:val="00DB222A"/>
    <w:rsid w:val="00DB2B9A"/>
    <w:rsid w:val="00DB2D08"/>
    <w:rsid w:val="00DB3AEE"/>
    <w:rsid w:val="00DB3CE4"/>
    <w:rsid w:val="00DB46EC"/>
    <w:rsid w:val="00DB50B3"/>
    <w:rsid w:val="00DB526E"/>
    <w:rsid w:val="00DB5A04"/>
    <w:rsid w:val="00DB5C23"/>
    <w:rsid w:val="00DB5FCB"/>
    <w:rsid w:val="00DB60DB"/>
    <w:rsid w:val="00DB625E"/>
    <w:rsid w:val="00DB64F7"/>
    <w:rsid w:val="00DB65FB"/>
    <w:rsid w:val="00DB6999"/>
    <w:rsid w:val="00DB6EE1"/>
    <w:rsid w:val="00DB736D"/>
    <w:rsid w:val="00DB7A06"/>
    <w:rsid w:val="00DB7B99"/>
    <w:rsid w:val="00DB7D50"/>
    <w:rsid w:val="00DC036C"/>
    <w:rsid w:val="00DC088B"/>
    <w:rsid w:val="00DC098A"/>
    <w:rsid w:val="00DC0E7E"/>
    <w:rsid w:val="00DC11AA"/>
    <w:rsid w:val="00DC1D40"/>
    <w:rsid w:val="00DC274A"/>
    <w:rsid w:val="00DC27A9"/>
    <w:rsid w:val="00DC3103"/>
    <w:rsid w:val="00DC3224"/>
    <w:rsid w:val="00DC32DC"/>
    <w:rsid w:val="00DC3C3D"/>
    <w:rsid w:val="00DC3ED7"/>
    <w:rsid w:val="00DC4507"/>
    <w:rsid w:val="00DC47DF"/>
    <w:rsid w:val="00DC47F8"/>
    <w:rsid w:val="00DC53B6"/>
    <w:rsid w:val="00DC59B0"/>
    <w:rsid w:val="00DC6566"/>
    <w:rsid w:val="00DC6740"/>
    <w:rsid w:val="00DC6C7E"/>
    <w:rsid w:val="00DC777F"/>
    <w:rsid w:val="00DD082E"/>
    <w:rsid w:val="00DD0D29"/>
    <w:rsid w:val="00DD1509"/>
    <w:rsid w:val="00DD1B3B"/>
    <w:rsid w:val="00DD266F"/>
    <w:rsid w:val="00DD26CF"/>
    <w:rsid w:val="00DD2772"/>
    <w:rsid w:val="00DD350D"/>
    <w:rsid w:val="00DD381B"/>
    <w:rsid w:val="00DD385E"/>
    <w:rsid w:val="00DD42E5"/>
    <w:rsid w:val="00DD47B3"/>
    <w:rsid w:val="00DD49DD"/>
    <w:rsid w:val="00DD4C58"/>
    <w:rsid w:val="00DD55C6"/>
    <w:rsid w:val="00DD5610"/>
    <w:rsid w:val="00DD57EF"/>
    <w:rsid w:val="00DD5917"/>
    <w:rsid w:val="00DD5C99"/>
    <w:rsid w:val="00DD5ECF"/>
    <w:rsid w:val="00DD66A1"/>
    <w:rsid w:val="00DD6714"/>
    <w:rsid w:val="00DD6BC2"/>
    <w:rsid w:val="00DD6BCA"/>
    <w:rsid w:val="00DD756B"/>
    <w:rsid w:val="00DD77A9"/>
    <w:rsid w:val="00DD7855"/>
    <w:rsid w:val="00DE12F8"/>
    <w:rsid w:val="00DE13E3"/>
    <w:rsid w:val="00DE1774"/>
    <w:rsid w:val="00DE242E"/>
    <w:rsid w:val="00DE276C"/>
    <w:rsid w:val="00DE2AF6"/>
    <w:rsid w:val="00DE2B4F"/>
    <w:rsid w:val="00DE2F59"/>
    <w:rsid w:val="00DE33CE"/>
    <w:rsid w:val="00DE34F3"/>
    <w:rsid w:val="00DE354F"/>
    <w:rsid w:val="00DE3648"/>
    <w:rsid w:val="00DE3735"/>
    <w:rsid w:val="00DE394B"/>
    <w:rsid w:val="00DE399A"/>
    <w:rsid w:val="00DE3FF6"/>
    <w:rsid w:val="00DE40DA"/>
    <w:rsid w:val="00DE42AC"/>
    <w:rsid w:val="00DE46E4"/>
    <w:rsid w:val="00DE47A6"/>
    <w:rsid w:val="00DE4A4E"/>
    <w:rsid w:val="00DE5324"/>
    <w:rsid w:val="00DE55D3"/>
    <w:rsid w:val="00DE5CDC"/>
    <w:rsid w:val="00DE696F"/>
    <w:rsid w:val="00DE6975"/>
    <w:rsid w:val="00DE79C2"/>
    <w:rsid w:val="00DF006B"/>
    <w:rsid w:val="00DF0115"/>
    <w:rsid w:val="00DF0709"/>
    <w:rsid w:val="00DF0DBC"/>
    <w:rsid w:val="00DF112E"/>
    <w:rsid w:val="00DF1292"/>
    <w:rsid w:val="00DF1AC3"/>
    <w:rsid w:val="00DF2015"/>
    <w:rsid w:val="00DF2216"/>
    <w:rsid w:val="00DF252D"/>
    <w:rsid w:val="00DF2638"/>
    <w:rsid w:val="00DF2A30"/>
    <w:rsid w:val="00DF2D2B"/>
    <w:rsid w:val="00DF2EDF"/>
    <w:rsid w:val="00DF2FAD"/>
    <w:rsid w:val="00DF3683"/>
    <w:rsid w:val="00DF3883"/>
    <w:rsid w:val="00DF3CD8"/>
    <w:rsid w:val="00DF3CDC"/>
    <w:rsid w:val="00DF3CE8"/>
    <w:rsid w:val="00DF47CF"/>
    <w:rsid w:val="00DF496E"/>
    <w:rsid w:val="00DF4E2E"/>
    <w:rsid w:val="00DF501B"/>
    <w:rsid w:val="00DF5177"/>
    <w:rsid w:val="00DF543E"/>
    <w:rsid w:val="00DF5616"/>
    <w:rsid w:val="00DF5B35"/>
    <w:rsid w:val="00DF5C34"/>
    <w:rsid w:val="00DF6E3D"/>
    <w:rsid w:val="00DF7365"/>
    <w:rsid w:val="00E00015"/>
    <w:rsid w:val="00E001B5"/>
    <w:rsid w:val="00E00486"/>
    <w:rsid w:val="00E00BF0"/>
    <w:rsid w:val="00E0104A"/>
    <w:rsid w:val="00E014D7"/>
    <w:rsid w:val="00E0163A"/>
    <w:rsid w:val="00E01A93"/>
    <w:rsid w:val="00E02100"/>
    <w:rsid w:val="00E021D0"/>
    <w:rsid w:val="00E03A94"/>
    <w:rsid w:val="00E042BA"/>
    <w:rsid w:val="00E04EF3"/>
    <w:rsid w:val="00E05437"/>
    <w:rsid w:val="00E0587D"/>
    <w:rsid w:val="00E05DA0"/>
    <w:rsid w:val="00E066A1"/>
    <w:rsid w:val="00E06A47"/>
    <w:rsid w:val="00E06C76"/>
    <w:rsid w:val="00E06CC3"/>
    <w:rsid w:val="00E06E4F"/>
    <w:rsid w:val="00E06EE4"/>
    <w:rsid w:val="00E07E98"/>
    <w:rsid w:val="00E102E4"/>
    <w:rsid w:val="00E10704"/>
    <w:rsid w:val="00E109AD"/>
    <w:rsid w:val="00E10DE0"/>
    <w:rsid w:val="00E10E02"/>
    <w:rsid w:val="00E1250A"/>
    <w:rsid w:val="00E127B8"/>
    <w:rsid w:val="00E12F87"/>
    <w:rsid w:val="00E136C2"/>
    <w:rsid w:val="00E13BED"/>
    <w:rsid w:val="00E13C7C"/>
    <w:rsid w:val="00E14071"/>
    <w:rsid w:val="00E1425E"/>
    <w:rsid w:val="00E14808"/>
    <w:rsid w:val="00E14DE5"/>
    <w:rsid w:val="00E15022"/>
    <w:rsid w:val="00E15175"/>
    <w:rsid w:val="00E15478"/>
    <w:rsid w:val="00E15616"/>
    <w:rsid w:val="00E15A7D"/>
    <w:rsid w:val="00E163EF"/>
    <w:rsid w:val="00E169B2"/>
    <w:rsid w:val="00E169DE"/>
    <w:rsid w:val="00E16DE7"/>
    <w:rsid w:val="00E16DF3"/>
    <w:rsid w:val="00E16FD0"/>
    <w:rsid w:val="00E172F5"/>
    <w:rsid w:val="00E176F1"/>
    <w:rsid w:val="00E2007F"/>
    <w:rsid w:val="00E200E6"/>
    <w:rsid w:val="00E20301"/>
    <w:rsid w:val="00E2144E"/>
    <w:rsid w:val="00E2157D"/>
    <w:rsid w:val="00E215C6"/>
    <w:rsid w:val="00E2175C"/>
    <w:rsid w:val="00E21956"/>
    <w:rsid w:val="00E219B5"/>
    <w:rsid w:val="00E21D91"/>
    <w:rsid w:val="00E225A3"/>
    <w:rsid w:val="00E22665"/>
    <w:rsid w:val="00E22CB3"/>
    <w:rsid w:val="00E22E6C"/>
    <w:rsid w:val="00E2368C"/>
    <w:rsid w:val="00E2392A"/>
    <w:rsid w:val="00E2419F"/>
    <w:rsid w:val="00E24C76"/>
    <w:rsid w:val="00E24DF5"/>
    <w:rsid w:val="00E24E80"/>
    <w:rsid w:val="00E25736"/>
    <w:rsid w:val="00E25765"/>
    <w:rsid w:val="00E25782"/>
    <w:rsid w:val="00E260B5"/>
    <w:rsid w:val="00E26498"/>
    <w:rsid w:val="00E26AFC"/>
    <w:rsid w:val="00E26FA7"/>
    <w:rsid w:val="00E27221"/>
    <w:rsid w:val="00E276B2"/>
    <w:rsid w:val="00E27931"/>
    <w:rsid w:val="00E300B6"/>
    <w:rsid w:val="00E3081A"/>
    <w:rsid w:val="00E311A1"/>
    <w:rsid w:val="00E3142A"/>
    <w:rsid w:val="00E31581"/>
    <w:rsid w:val="00E316A6"/>
    <w:rsid w:val="00E31E12"/>
    <w:rsid w:val="00E32052"/>
    <w:rsid w:val="00E32830"/>
    <w:rsid w:val="00E32CA5"/>
    <w:rsid w:val="00E330AA"/>
    <w:rsid w:val="00E335FF"/>
    <w:rsid w:val="00E340B7"/>
    <w:rsid w:val="00E345D0"/>
    <w:rsid w:val="00E349CC"/>
    <w:rsid w:val="00E34DAB"/>
    <w:rsid w:val="00E34E41"/>
    <w:rsid w:val="00E34FB3"/>
    <w:rsid w:val="00E35230"/>
    <w:rsid w:val="00E352F9"/>
    <w:rsid w:val="00E36313"/>
    <w:rsid w:val="00E36AD3"/>
    <w:rsid w:val="00E36E39"/>
    <w:rsid w:val="00E36E5A"/>
    <w:rsid w:val="00E376C0"/>
    <w:rsid w:val="00E37A49"/>
    <w:rsid w:val="00E37D7B"/>
    <w:rsid w:val="00E412B8"/>
    <w:rsid w:val="00E419D1"/>
    <w:rsid w:val="00E41BE4"/>
    <w:rsid w:val="00E422D6"/>
    <w:rsid w:val="00E42A3F"/>
    <w:rsid w:val="00E42D9F"/>
    <w:rsid w:val="00E42E54"/>
    <w:rsid w:val="00E4311A"/>
    <w:rsid w:val="00E43A81"/>
    <w:rsid w:val="00E44109"/>
    <w:rsid w:val="00E442E0"/>
    <w:rsid w:val="00E443B1"/>
    <w:rsid w:val="00E44403"/>
    <w:rsid w:val="00E4498F"/>
    <w:rsid w:val="00E45102"/>
    <w:rsid w:val="00E456DE"/>
    <w:rsid w:val="00E45B1C"/>
    <w:rsid w:val="00E45B2E"/>
    <w:rsid w:val="00E4633C"/>
    <w:rsid w:val="00E4637D"/>
    <w:rsid w:val="00E46500"/>
    <w:rsid w:val="00E465C5"/>
    <w:rsid w:val="00E46C82"/>
    <w:rsid w:val="00E47C94"/>
    <w:rsid w:val="00E5035D"/>
    <w:rsid w:val="00E50750"/>
    <w:rsid w:val="00E50ADB"/>
    <w:rsid w:val="00E50B30"/>
    <w:rsid w:val="00E51E1F"/>
    <w:rsid w:val="00E51EA8"/>
    <w:rsid w:val="00E524DD"/>
    <w:rsid w:val="00E52A2D"/>
    <w:rsid w:val="00E52C2C"/>
    <w:rsid w:val="00E53606"/>
    <w:rsid w:val="00E537FB"/>
    <w:rsid w:val="00E53A07"/>
    <w:rsid w:val="00E54470"/>
    <w:rsid w:val="00E54942"/>
    <w:rsid w:val="00E55776"/>
    <w:rsid w:val="00E56061"/>
    <w:rsid w:val="00E56335"/>
    <w:rsid w:val="00E563E3"/>
    <w:rsid w:val="00E56455"/>
    <w:rsid w:val="00E5681D"/>
    <w:rsid w:val="00E56BA5"/>
    <w:rsid w:val="00E56F7D"/>
    <w:rsid w:val="00E601BB"/>
    <w:rsid w:val="00E60858"/>
    <w:rsid w:val="00E60D93"/>
    <w:rsid w:val="00E610BF"/>
    <w:rsid w:val="00E61651"/>
    <w:rsid w:val="00E6194B"/>
    <w:rsid w:val="00E62655"/>
    <w:rsid w:val="00E628BF"/>
    <w:rsid w:val="00E629D7"/>
    <w:rsid w:val="00E62F39"/>
    <w:rsid w:val="00E6306B"/>
    <w:rsid w:val="00E637E6"/>
    <w:rsid w:val="00E63AE6"/>
    <w:rsid w:val="00E641E0"/>
    <w:rsid w:val="00E649AE"/>
    <w:rsid w:val="00E64DAD"/>
    <w:rsid w:val="00E64F78"/>
    <w:rsid w:val="00E66B5A"/>
    <w:rsid w:val="00E66DD2"/>
    <w:rsid w:val="00E66EDB"/>
    <w:rsid w:val="00E66F51"/>
    <w:rsid w:val="00E677DB"/>
    <w:rsid w:val="00E67C05"/>
    <w:rsid w:val="00E70019"/>
    <w:rsid w:val="00E700AF"/>
    <w:rsid w:val="00E70306"/>
    <w:rsid w:val="00E704F1"/>
    <w:rsid w:val="00E70550"/>
    <w:rsid w:val="00E70751"/>
    <w:rsid w:val="00E7124D"/>
    <w:rsid w:val="00E71319"/>
    <w:rsid w:val="00E71A9F"/>
    <w:rsid w:val="00E71DB7"/>
    <w:rsid w:val="00E724AE"/>
    <w:rsid w:val="00E7251E"/>
    <w:rsid w:val="00E72894"/>
    <w:rsid w:val="00E729F8"/>
    <w:rsid w:val="00E72AD6"/>
    <w:rsid w:val="00E72E3E"/>
    <w:rsid w:val="00E7309A"/>
    <w:rsid w:val="00E73257"/>
    <w:rsid w:val="00E73334"/>
    <w:rsid w:val="00E736F6"/>
    <w:rsid w:val="00E73A4B"/>
    <w:rsid w:val="00E73C04"/>
    <w:rsid w:val="00E741BD"/>
    <w:rsid w:val="00E741E7"/>
    <w:rsid w:val="00E74B32"/>
    <w:rsid w:val="00E74D94"/>
    <w:rsid w:val="00E7527D"/>
    <w:rsid w:val="00E7621B"/>
    <w:rsid w:val="00E7640B"/>
    <w:rsid w:val="00E776CF"/>
    <w:rsid w:val="00E7795F"/>
    <w:rsid w:val="00E80288"/>
    <w:rsid w:val="00E80312"/>
    <w:rsid w:val="00E80A0D"/>
    <w:rsid w:val="00E80BDB"/>
    <w:rsid w:val="00E80D90"/>
    <w:rsid w:val="00E82308"/>
    <w:rsid w:val="00E82589"/>
    <w:rsid w:val="00E826CD"/>
    <w:rsid w:val="00E82E89"/>
    <w:rsid w:val="00E83160"/>
    <w:rsid w:val="00E831D8"/>
    <w:rsid w:val="00E835A7"/>
    <w:rsid w:val="00E837C1"/>
    <w:rsid w:val="00E83FA3"/>
    <w:rsid w:val="00E8431C"/>
    <w:rsid w:val="00E843FF"/>
    <w:rsid w:val="00E84421"/>
    <w:rsid w:val="00E84BB2"/>
    <w:rsid w:val="00E854BC"/>
    <w:rsid w:val="00E85894"/>
    <w:rsid w:val="00E8609A"/>
    <w:rsid w:val="00E860F0"/>
    <w:rsid w:val="00E8613F"/>
    <w:rsid w:val="00E86166"/>
    <w:rsid w:val="00E862E3"/>
    <w:rsid w:val="00E865DD"/>
    <w:rsid w:val="00E8762D"/>
    <w:rsid w:val="00E87AE5"/>
    <w:rsid w:val="00E9061D"/>
    <w:rsid w:val="00E9099F"/>
    <w:rsid w:val="00E90BBA"/>
    <w:rsid w:val="00E910BB"/>
    <w:rsid w:val="00E9174A"/>
    <w:rsid w:val="00E9176A"/>
    <w:rsid w:val="00E91AF3"/>
    <w:rsid w:val="00E9258E"/>
    <w:rsid w:val="00E92886"/>
    <w:rsid w:val="00E92C0E"/>
    <w:rsid w:val="00E94557"/>
    <w:rsid w:val="00E94A01"/>
    <w:rsid w:val="00E94F4D"/>
    <w:rsid w:val="00E95010"/>
    <w:rsid w:val="00E95279"/>
    <w:rsid w:val="00E95384"/>
    <w:rsid w:val="00E955FE"/>
    <w:rsid w:val="00E96CF5"/>
    <w:rsid w:val="00E96FED"/>
    <w:rsid w:val="00E97770"/>
    <w:rsid w:val="00E97C87"/>
    <w:rsid w:val="00EA039C"/>
    <w:rsid w:val="00EA093A"/>
    <w:rsid w:val="00EA0FFD"/>
    <w:rsid w:val="00EA1EC7"/>
    <w:rsid w:val="00EA24C2"/>
    <w:rsid w:val="00EA2874"/>
    <w:rsid w:val="00EA2C07"/>
    <w:rsid w:val="00EA2C74"/>
    <w:rsid w:val="00EA34EF"/>
    <w:rsid w:val="00EA368E"/>
    <w:rsid w:val="00EA376F"/>
    <w:rsid w:val="00EA38B7"/>
    <w:rsid w:val="00EA3D34"/>
    <w:rsid w:val="00EA3DC3"/>
    <w:rsid w:val="00EA491F"/>
    <w:rsid w:val="00EA498F"/>
    <w:rsid w:val="00EA5331"/>
    <w:rsid w:val="00EA5902"/>
    <w:rsid w:val="00EA5A5C"/>
    <w:rsid w:val="00EA5C29"/>
    <w:rsid w:val="00EA5E6D"/>
    <w:rsid w:val="00EA5F09"/>
    <w:rsid w:val="00EA643F"/>
    <w:rsid w:val="00EA664E"/>
    <w:rsid w:val="00EA6CAA"/>
    <w:rsid w:val="00EA72FF"/>
    <w:rsid w:val="00EA76A8"/>
    <w:rsid w:val="00EA7BD9"/>
    <w:rsid w:val="00EA7C10"/>
    <w:rsid w:val="00EB0043"/>
    <w:rsid w:val="00EB0362"/>
    <w:rsid w:val="00EB0730"/>
    <w:rsid w:val="00EB07A7"/>
    <w:rsid w:val="00EB096C"/>
    <w:rsid w:val="00EB1230"/>
    <w:rsid w:val="00EB133A"/>
    <w:rsid w:val="00EB148D"/>
    <w:rsid w:val="00EB193B"/>
    <w:rsid w:val="00EB1DD1"/>
    <w:rsid w:val="00EB1FB9"/>
    <w:rsid w:val="00EB238E"/>
    <w:rsid w:val="00EB249D"/>
    <w:rsid w:val="00EB272C"/>
    <w:rsid w:val="00EB28F6"/>
    <w:rsid w:val="00EB2DBE"/>
    <w:rsid w:val="00EB3144"/>
    <w:rsid w:val="00EB371C"/>
    <w:rsid w:val="00EB3F9F"/>
    <w:rsid w:val="00EB45D5"/>
    <w:rsid w:val="00EB4CD6"/>
    <w:rsid w:val="00EB5232"/>
    <w:rsid w:val="00EB531E"/>
    <w:rsid w:val="00EB59DA"/>
    <w:rsid w:val="00EB5B69"/>
    <w:rsid w:val="00EB5F35"/>
    <w:rsid w:val="00EB6533"/>
    <w:rsid w:val="00EB6881"/>
    <w:rsid w:val="00EB6915"/>
    <w:rsid w:val="00EB6921"/>
    <w:rsid w:val="00EB69FE"/>
    <w:rsid w:val="00EB70DF"/>
    <w:rsid w:val="00EB7669"/>
    <w:rsid w:val="00EB7BE4"/>
    <w:rsid w:val="00EB7C06"/>
    <w:rsid w:val="00EC01E9"/>
    <w:rsid w:val="00EC0308"/>
    <w:rsid w:val="00EC031F"/>
    <w:rsid w:val="00EC2152"/>
    <w:rsid w:val="00EC215A"/>
    <w:rsid w:val="00EC2E49"/>
    <w:rsid w:val="00EC338A"/>
    <w:rsid w:val="00EC3F4B"/>
    <w:rsid w:val="00EC4416"/>
    <w:rsid w:val="00EC5727"/>
    <w:rsid w:val="00EC5D11"/>
    <w:rsid w:val="00EC759C"/>
    <w:rsid w:val="00EC7C8A"/>
    <w:rsid w:val="00ED0722"/>
    <w:rsid w:val="00ED0E9A"/>
    <w:rsid w:val="00ED18F8"/>
    <w:rsid w:val="00ED1A4B"/>
    <w:rsid w:val="00ED2697"/>
    <w:rsid w:val="00ED2D46"/>
    <w:rsid w:val="00ED3B93"/>
    <w:rsid w:val="00ED4067"/>
    <w:rsid w:val="00ED4D31"/>
    <w:rsid w:val="00ED56EF"/>
    <w:rsid w:val="00ED60A1"/>
    <w:rsid w:val="00ED6286"/>
    <w:rsid w:val="00ED634F"/>
    <w:rsid w:val="00ED6F0A"/>
    <w:rsid w:val="00ED7AA4"/>
    <w:rsid w:val="00ED7D4B"/>
    <w:rsid w:val="00EE0101"/>
    <w:rsid w:val="00EE0865"/>
    <w:rsid w:val="00EE0CB7"/>
    <w:rsid w:val="00EE1E6F"/>
    <w:rsid w:val="00EE281F"/>
    <w:rsid w:val="00EE29B4"/>
    <w:rsid w:val="00EE2A0E"/>
    <w:rsid w:val="00EE2A7F"/>
    <w:rsid w:val="00EE2EA3"/>
    <w:rsid w:val="00EE352E"/>
    <w:rsid w:val="00EE3A8F"/>
    <w:rsid w:val="00EE42B8"/>
    <w:rsid w:val="00EE437F"/>
    <w:rsid w:val="00EE44E2"/>
    <w:rsid w:val="00EE513C"/>
    <w:rsid w:val="00EE5379"/>
    <w:rsid w:val="00EE63FA"/>
    <w:rsid w:val="00EE6C86"/>
    <w:rsid w:val="00EE6E05"/>
    <w:rsid w:val="00EE6FB0"/>
    <w:rsid w:val="00EE74BE"/>
    <w:rsid w:val="00EF0B61"/>
    <w:rsid w:val="00EF1381"/>
    <w:rsid w:val="00EF1B91"/>
    <w:rsid w:val="00EF2539"/>
    <w:rsid w:val="00EF3214"/>
    <w:rsid w:val="00EF3652"/>
    <w:rsid w:val="00EF38E5"/>
    <w:rsid w:val="00EF3B01"/>
    <w:rsid w:val="00EF47B2"/>
    <w:rsid w:val="00EF4AFF"/>
    <w:rsid w:val="00EF4B91"/>
    <w:rsid w:val="00EF4D49"/>
    <w:rsid w:val="00EF5674"/>
    <w:rsid w:val="00EF583C"/>
    <w:rsid w:val="00EF59F3"/>
    <w:rsid w:val="00EF5B6E"/>
    <w:rsid w:val="00EF5C0F"/>
    <w:rsid w:val="00EF5CE6"/>
    <w:rsid w:val="00EF5D0B"/>
    <w:rsid w:val="00EF5D4A"/>
    <w:rsid w:val="00EF6143"/>
    <w:rsid w:val="00EF617A"/>
    <w:rsid w:val="00EF6B84"/>
    <w:rsid w:val="00EF7545"/>
    <w:rsid w:val="00EF7F2F"/>
    <w:rsid w:val="00F009D9"/>
    <w:rsid w:val="00F00B9B"/>
    <w:rsid w:val="00F00C81"/>
    <w:rsid w:val="00F00D89"/>
    <w:rsid w:val="00F00F0D"/>
    <w:rsid w:val="00F011C7"/>
    <w:rsid w:val="00F0173F"/>
    <w:rsid w:val="00F018F8"/>
    <w:rsid w:val="00F02115"/>
    <w:rsid w:val="00F02762"/>
    <w:rsid w:val="00F0282A"/>
    <w:rsid w:val="00F02F2C"/>
    <w:rsid w:val="00F02FD0"/>
    <w:rsid w:val="00F0350F"/>
    <w:rsid w:val="00F042D0"/>
    <w:rsid w:val="00F051AA"/>
    <w:rsid w:val="00F051B0"/>
    <w:rsid w:val="00F05445"/>
    <w:rsid w:val="00F05B84"/>
    <w:rsid w:val="00F06F93"/>
    <w:rsid w:val="00F07244"/>
    <w:rsid w:val="00F07811"/>
    <w:rsid w:val="00F07977"/>
    <w:rsid w:val="00F07A1F"/>
    <w:rsid w:val="00F07A42"/>
    <w:rsid w:val="00F07DDC"/>
    <w:rsid w:val="00F103CA"/>
    <w:rsid w:val="00F10582"/>
    <w:rsid w:val="00F10704"/>
    <w:rsid w:val="00F10B7B"/>
    <w:rsid w:val="00F10E5A"/>
    <w:rsid w:val="00F11000"/>
    <w:rsid w:val="00F11075"/>
    <w:rsid w:val="00F1144D"/>
    <w:rsid w:val="00F11DAC"/>
    <w:rsid w:val="00F1326D"/>
    <w:rsid w:val="00F13660"/>
    <w:rsid w:val="00F13B78"/>
    <w:rsid w:val="00F147B5"/>
    <w:rsid w:val="00F1480A"/>
    <w:rsid w:val="00F15F65"/>
    <w:rsid w:val="00F167A7"/>
    <w:rsid w:val="00F1710E"/>
    <w:rsid w:val="00F17C09"/>
    <w:rsid w:val="00F17EAB"/>
    <w:rsid w:val="00F20DE8"/>
    <w:rsid w:val="00F20F7E"/>
    <w:rsid w:val="00F21074"/>
    <w:rsid w:val="00F216B4"/>
    <w:rsid w:val="00F2221E"/>
    <w:rsid w:val="00F2255B"/>
    <w:rsid w:val="00F22A6A"/>
    <w:rsid w:val="00F231B4"/>
    <w:rsid w:val="00F234FF"/>
    <w:rsid w:val="00F23683"/>
    <w:rsid w:val="00F2393C"/>
    <w:rsid w:val="00F23B34"/>
    <w:rsid w:val="00F24181"/>
    <w:rsid w:val="00F241BB"/>
    <w:rsid w:val="00F24246"/>
    <w:rsid w:val="00F24897"/>
    <w:rsid w:val="00F24AAA"/>
    <w:rsid w:val="00F24BF7"/>
    <w:rsid w:val="00F24C7D"/>
    <w:rsid w:val="00F27102"/>
    <w:rsid w:val="00F27460"/>
    <w:rsid w:val="00F304DE"/>
    <w:rsid w:val="00F3057F"/>
    <w:rsid w:val="00F30641"/>
    <w:rsid w:val="00F3082A"/>
    <w:rsid w:val="00F30B08"/>
    <w:rsid w:val="00F30B11"/>
    <w:rsid w:val="00F30F41"/>
    <w:rsid w:val="00F3172A"/>
    <w:rsid w:val="00F31FE9"/>
    <w:rsid w:val="00F321FC"/>
    <w:rsid w:val="00F32688"/>
    <w:rsid w:val="00F32719"/>
    <w:rsid w:val="00F327D5"/>
    <w:rsid w:val="00F32887"/>
    <w:rsid w:val="00F32D11"/>
    <w:rsid w:val="00F33C61"/>
    <w:rsid w:val="00F33CCB"/>
    <w:rsid w:val="00F33ECD"/>
    <w:rsid w:val="00F342DB"/>
    <w:rsid w:val="00F345F8"/>
    <w:rsid w:val="00F3477E"/>
    <w:rsid w:val="00F34C2A"/>
    <w:rsid w:val="00F34D9F"/>
    <w:rsid w:val="00F355F2"/>
    <w:rsid w:val="00F3595A"/>
    <w:rsid w:val="00F35BB6"/>
    <w:rsid w:val="00F366B5"/>
    <w:rsid w:val="00F36E40"/>
    <w:rsid w:val="00F37090"/>
    <w:rsid w:val="00F37363"/>
    <w:rsid w:val="00F37685"/>
    <w:rsid w:val="00F37D8E"/>
    <w:rsid w:val="00F401B0"/>
    <w:rsid w:val="00F401BE"/>
    <w:rsid w:val="00F4061D"/>
    <w:rsid w:val="00F40A77"/>
    <w:rsid w:val="00F41297"/>
    <w:rsid w:val="00F412DB"/>
    <w:rsid w:val="00F41395"/>
    <w:rsid w:val="00F41449"/>
    <w:rsid w:val="00F42937"/>
    <w:rsid w:val="00F42ACC"/>
    <w:rsid w:val="00F42B6D"/>
    <w:rsid w:val="00F4319E"/>
    <w:rsid w:val="00F43912"/>
    <w:rsid w:val="00F43A73"/>
    <w:rsid w:val="00F440BD"/>
    <w:rsid w:val="00F44374"/>
    <w:rsid w:val="00F44834"/>
    <w:rsid w:val="00F44E52"/>
    <w:rsid w:val="00F45038"/>
    <w:rsid w:val="00F45DEE"/>
    <w:rsid w:val="00F462FB"/>
    <w:rsid w:val="00F46D5E"/>
    <w:rsid w:val="00F470FF"/>
    <w:rsid w:val="00F47596"/>
    <w:rsid w:val="00F476A5"/>
    <w:rsid w:val="00F47A10"/>
    <w:rsid w:val="00F5018C"/>
    <w:rsid w:val="00F504D9"/>
    <w:rsid w:val="00F50764"/>
    <w:rsid w:val="00F51197"/>
    <w:rsid w:val="00F515F0"/>
    <w:rsid w:val="00F5160E"/>
    <w:rsid w:val="00F51C65"/>
    <w:rsid w:val="00F5210D"/>
    <w:rsid w:val="00F5253D"/>
    <w:rsid w:val="00F52575"/>
    <w:rsid w:val="00F53191"/>
    <w:rsid w:val="00F538CD"/>
    <w:rsid w:val="00F53C6A"/>
    <w:rsid w:val="00F53E88"/>
    <w:rsid w:val="00F54ABB"/>
    <w:rsid w:val="00F557A6"/>
    <w:rsid w:val="00F55EDB"/>
    <w:rsid w:val="00F55F10"/>
    <w:rsid w:val="00F55F5F"/>
    <w:rsid w:val="00F56D57"/>
    <w:rsid w:val="00F5768C"/>
    <w:rsid w:val="00F57BA3"/>
    <w:rsid w:val="00F57E11"/>
    <w:rsid w:val="00F6027A"/>
    <w:rsid w:val="00F60582"/>
    <w:rsid w:val="00F60691"/>
    <w:rsid w:val="00F6081A"/>
    <w:rsid w:val="00F60F5A"/>
    <w:rsid w:val="00F61220"/>
    <w:rsid w:val="00F61BE3"/>
    <w:rsid w:val="00F61C64"/>
    <w:rsid w:val="00F62030"/>
    <w:rsid w:val="00F621E1"/>
    <w:rsid w:val="00F624A3"/>
    <w:rsid w:val="00F628CF"/>
    <w:rsid w:val="00F62EA9"/>
    <w:rsid w:val="00F632E9"/>
    <w:rsid w:val="00F63938"/>
    <w:rsid w:val="00F63A04"/>
    <w:rsid w:val="00F63E7B"/>
    <w:rsid w:val="00F648A7"/>
    <w:rsid w:val="00F64FD1"/>
    <w:rsid w:val="00F65055"/>
    <w:rsid w:val="00F65373"/>
    <w:rsid w:val="00F65429"/>
    <w:rsid w:val="00F657D1"/>
    <w:rsid w:val="00F65FF6"/>
    <w:rsid w:val="00F679D2"/>
    <w:rsid w:val="00F67CDE"/>
    <w:rsid w:val="00F67FF1"/>
    <w:rsid w:val="00F7044F"/>
    <w:rsid w:val="00F7073B"/>
    <w:rsid w:val="00F714F2"/>
    <w:rsid w:val="00F71D83"/>
    <w:rsid w:val="00F7215B"/>
    <w:rsid w:val="00F72BD4"/>
    <w:rsid w:val="00F72E9B"/>
    <w:rsid w:val="00F7319E"/>
    <w:rsid w:val="00F74632"/>
    <w:rsid w:val="00F7507A"/>
    <w:rsid w:val="00F75303"/>
    <w:rsid w:val="00F7530A"/>
    <w:rsid w:val="00F75A4A"/>
    <w:rsid w:val="00F75CD1"/>
    <w:rsid w:val="00F75DB4"/>
    <w:rsid w:val="00F761E7"/>
    <w:rsid w:val="00F7675A"/>
    <w:rsid w:val="00F77559"/>
    <w:rsid w:val="00F77E87"/>
    <w:rsid w:val="00F800F5"/>
    <w:rsid w:val="00F806DA"/>
    <w:rsid w:val="00F8101C"/>
    <w:rsid w:val="00F81323"/>
    <w:rsid w:val="00F81D03"/>
    <w:rsid w:val="00F81EB3"/>
    <w:rsid w:val="00F82445"/>
    <w:rsid w:val="00F82F80"/>
    <w:rsid w:val="00F8301E"/>
    <w:rsid w:val="00F83030"/>
    <w:rsid w:val="00F83B06"/>
    <w:rsid w:val="00F849A0"/>
    <w:rsid w:val="00F84BFF"/>
    <w:rsid w:val="00F85215"/>
    <w:rsid w:val="00F8595A"/>
    <w:rsid w:val="00F85A74"/>
    <w:rsid w:val="00F85D0D"/>
    <w:rsid w:val="00F85FF8"/>
    <w:rsid w:val="00F861CE"/>
    <w:rsid w:val="00F86294"/>
    <w:rsid w:val="00F8638F"/>
    <w:rsid w:val="00F86655"/>
    <w:rsid w:val="00F86DA7"/>
    <w:rsid w:val="00F86DFB"/>
    <w:rsid w:val="00F86EBB"/>
    <w:rsid w:val="00F87677"/>
    <w:rsid w:val="00F87BAA"/>
    <w:rsid w:val="00F900B6"/>
    <w:rsid w:val="00F9027D"/>
    <w:rsid w:val="00F90555"/>
    <w:rsid w:val="00F90FF0"/>
    <w:rsid w:val="00F910E8"/>
    <w:rsid w:val="00F91182"/>
    <w:rsid w:val="00F91386"/>
    <w:rsid w:val="00F925CE"/>
    <w:rsid w:val="00F927F0"/>
    <w:rsid w:val="00F92D94"/>
    <w:rsid w:val="00F93600"/>
    <w:rsid w:val="00F938EA"/>
    <w:rsid w:val="00F93A07"/>
    <w:rsid w:val="00F93EE6"/>
    <w:rsid w:val="00F94811"/>
    <w:rsid w:val="00F949C3"/>
    <w:rsid w:val="00F94ABB"/>
    <w:rsid w:val="00F94D7B"/>
    <w:rsid w:val="00F95179"/>
    <w:rsid w:val="00F95307"/>
    <w:rsid w:val="00F9550E"/>
    <w:rsid w:val="00F95598"/>
    <w:rsid w:val="00F9563A"/>
    <w:rsid w:val="00F95E5F"/>
    <w:rsid w:val="00F95ED0"/>
    <w:rsid w:val="00F9655D"/>
    <w:rsid w:val="00F96A05"/>
    <w:rsid w:val="00F97323"/>
    <w:rsid w:val="00F974C8"/>
    <w:rsid w:val="00F97ABE"/>
    <w:rsid w:val="00FA05F9"/>
    <w:rsid w:val="00FA05FB"/>
    <w:rsid w:val="00FA07BA"/>
    <w:rsid w:val="00FA0A51"/>
    <w:rsid w:val="00FA0E0E"/>
    <w:rsid w:val="00FA0FBB"/>
    <w:rsid w:val="00FA112F"/>
    <w:rsid w:val="00FA116B"/>
    <w:rsid w:val="00FA1498"/>
    <w:rsid w:val="00FA1830"/>
    <w:rsid w:val="00FA1D6D"/>
    <w:rsid w:val="00FA2033"/>
    <w:rsid w:val="00FA2375"/>
    <w:rsid w:val="00FA2E7B"/>
    <w:rsid w:val="00FA2F36"/>
    <w:rsid w:val="00FA32FB"/>
    <w:rsid w:val="00FA35A1"/>
    <w:rsid w:val="00FA3891"/>
    <w:rsid w:val="00FA3C95"/>
    <w:rsid w:val="00FA4C51"/>
    <w:rsid w:val="00FA5071"/>
    <w:rsid w:val="00FA5FBE"/>
    <w:rsid w:val="00FA6325"/>
    <w:rsid w:val="00FA7875"/>
    <w:rsid w:val="00FB0028"/>
    <w:rsid w:val="00FB0031"/>
    <w:rsid w:val="00FB1308"/>
    <w:rsid w:val="00FB154D"/>
    <w:rsid w:val="00FB18B9"/>
    <w:rsid w:val="00FB2453"/>
    <w:rsid w:val="00FB2927"/>
    <w:rsid w:val="00FB2C8E"/>
    <w:rsid w:val="00FB2DFE"/>
    <w:rsid w:val="00FB45F4"/>
    <w:rsid w:val="00FB49E3"/>
    <w:rsid w:val="00FB57EC"/>
    <w:rsid w:val="00FB5ADB"/>
    <w:rsid w:val="00FB5E04"/>
    <w:rsid w:val="00FB6259"/>
    <w:rsid w:val="00FB68B4"/>
    <w:rsid w:val="00FB6E48"/>
    <w:rsid w:val="00FB7083"/>
    <w:rsid w:val="00FB7296"/>
    <w:rsid w:val="00FB749A"/>
    <w:rsid w:val="00FB7776"/>
    <w:rsid w:val="00FB7BFC"/>
    <w:rsid w:val="00FC094F"/>
    <w:rsid w:val="00FC0E2D"/>
    <w:rsid w:val="00FC0F8F"/>
    <w:rsid w:val="00FC1568"/>
    <w:rsid w:val="00FC1BEB"/>
    <w:rsid w:val="00FC1D4D"/>
    <w:rsid w:val="00FC2378"/>
    <w:rsid w:val="00FC2B3B"/>
    <w:rsid w:val="00FC3471"/>
    <w:rsid w:val="00FC35B6"/>
    <w:rsid w:val="00FC37FF"/>
    <w:rsid w:val="00FC3903"/>
    <w:rsid w:val="00FC4116"/>
    <w:rsid w:val="00FC42C3"/>
    <w:rsid w:val="00FC49C1"/>
    <w:rsid w:val="00FC4C53"/>
    <w:rsid w:val="00FC5047"/>
    <w:rsid w:val="00FC586A"/>
    <w:rsid w:val="00FC5E70"/>
    <w:rsid w:val="00FC6134"/>
    <w:rsid w:val="00FC62A0"/>
    <w:rsid w:val="00FC65ED"/>
    <w:rsid w:val="00FC7052"/>
    <w:rsid w:val="00FC71DF"/>
    <w:rsid w:val="00FC761C"/>
    <w:rsid w:val="00FC7665"/>
    <w:rsid w:val="00FC77B9"/>
    <w:rsid w:val="00FC785D"/>
    <w:rsid w:val="00FC7F73"/>
    <w:rsid w:val="00FD04CC"/>
    <w:rsid w:val="00FD0733"/>
    <w:rsid w:val="00FD07CF"/>
    <w:rsid w:val="00FD0B98"/>
    <w:rsid w:val="00FD1734"/>
    <w:rsid w:val="00FD173E"/>
    <w:rsid w:val="00FD2C3E"/>
    <w:rsid w:val="00FD2D97"/>
    <w:rsid w:val="00FD33EB"/>
    <w:rsid w:val="00FD3567"/>
    <w:rsid w:val="00FD3624"/>
    <w:rsid w:val="00FD3B31"/>
    <w:rsid w:val="00FD3B49"/>
    <w:rsid w:val="00FD3C25"/>
    <w:rsid w:val="00FD3CBB"/>
    <w:rsid w:val="00FD4E05"/>
    <w:rsid w:val="00FD52ED"/>
    <w:rsid w:val="00FD5831"/>
    <w:rsid w:val="00FD65C2"/>
    <w:rsid w:val="00FD6BA8"/>
    <w:rsid w:val="00FD72AD"/>
    <w:rsid w:val="00FD7F25"/>
    <w:rsid w:val="00FE061A"/>
    <w:rsid w:val="00FE086B"/>
    <w:rsid w:val="00FE0976"/>
    <w:rsid w:val="00FE0B3F"/>
    <w:rsid w:val="00FE14C4"/>
    <w:rsid w:val="00FE17DE"/>
    <w:rsid w:val="00FE201D"/>
    <w:rsid w:val="00FE2022"/>
    <w:rsid w:val="00FE21E8"/>
    <w:rsid w:val="00FE265D"/>
    <w:rsid w:val="00FE31F5"/>
    <w:rsid w:val="00FE3219"/>
    <w:rsid w:val="00FE3BFD"/>
    <w:rsid w:val="00FE3D6A"/>
    <w:rsid w:val="00FE45D1"/>
    <w:rsid w:val="00FE5193"/>
    <w:rsid w:val="00FE5594"/>
    <w:rsid w:val="00FE5E1F"/>
    <w:rsid w:val="00FE6124"/>
    <w:rsid w:val="00FE6677"/>
    <w:rsid w:val="00FE7322"/>
    <w:rsid w:val="00FE73B5"/>
    <w:rsid w:val="00FF11B5"/>
    <w:rsid w:val="00FF13C1"/>
    <w:rsid w:val="00FF17DE"/>
    <w:rsid w:val="00FF20D2"/>
    <w:rsid w:val="00FF21EF"/>
    <w:rsid w:val="00FF2564"/>
    <w:rsid w:val="00FF32CA"/>
    <w:rsid w:val="00FF3721"/>
    <w:rsid w:val="00FF3827"/>
    <w:rsid w:val="00FF39A1"/>
    <w:rsid w:val="00FF4552"/>
    <w:rsid w:val="00FF47A4"/>
    <w:rsid w:val="00FF4910"/>
    <w:rsid w:val="00FF519B"/>
    <w:rsid w:val="00FF52BA"/>
    <w:rsid w:val="00FF54D7"/>
    <w:rsid w:val="00FF59AF"/>
    <w:rsid w:val="00FF6525"/>
    <w:rsid w:val="00FF6A2A"/>
    <w:rsid w:val="00FF6D20"/>
    <w:rsid w:val="00FF6DB3"/>
    <w:rsid w:val="00FF6F4C"/>
    <w:rsid w:val="00FF78DF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4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843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0843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0843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30843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30843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30843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30843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30843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30843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84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843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843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843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0843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0843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30843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0843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30843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ConsPlusTitle">
    <w:name w:val="ConsPlusTitle"/>
    <w:rsid w:val="0003084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0308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08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084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030843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030843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030843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5FCC4CD57A3C8494499884B2C0E25C77119F5DF66E7EF0122374D87BE38E" TargetMode="External"/><Relationship Id="rId13" Type="http://schemas.openxmlformats.org/officeDocument/2006/relationships/hyperlink" Target="consultantplus://offline/ref=F0FD8E12D4D92D80415B39858DB6D86456EBF03104B1582806DCEA0D2FpAp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77B5F50A3EF88C1C8DB3D121ABA334F8B062D1B098AAF0BE090DDCDD960C2A9295905725A3952v3m8L" TargetMode="External"/><Relationship Id="rId12" Type="http://schemas.openxmlformats.org/officeDocument/2006/relationships/hyperlink" Target="consultantplus://offline/ref=C8B5FCC4CD57A3C8494499884B2C0E25C77119F5DF66E7EF0122374D87BE38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77B5F50A3EF88C1C8DB3D121ABA334F8B06291B0B8AAF0BE090DDCDD960C2A9295905705Bv3mEL" TargetMode="External"/><Relationship Id="rId11" Type="http://schemas.openxmlformats.org/officeDocument/2006/relationships/hyperlink" Target="consultantplus://offline/ref=F0FD8E12D4D92D80415B388B98B6D86456EBF43904B8582806DCEA0D2FA3E9D8AE281350910EC24EpDp4L" TargetMode="External"/><Relationship Id="rId5" Type="http://schemas.openxmlformats.org/officeDocument/2006/relationships/hyperlink" Target="consultantplus://offline/ref=EAE77B5F50A3EF88C1C8DB3D121ABA334F8B042A18098AAF0BE090DDCDD960C2A9295905725A3A53v3mE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B5FCC4CD57A3C8494499884B2C0E25C77214F9DB6EE7EF0122374D87E8A94628B7EB0870CA4F4BBF3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B5FCC4CD57A3C8494499884B2C0E25C7711CFADF68E7EF0122374D87BE38E" TargetMode="External"/><Relationship Id="rId14" Type="http://schemas.openxmlformats.org/officeDocument/2006/relationships/hyperlink" Target="consultantplus://offline/ref=F0FD8E12D4D92D80415B39858DB6D86456EBF03104B1582806DCEA0D2FpA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2727</Words>
  <Characters>15544</Characters>
  <Application>Microsoft Office Word</Application>
  <DocSecurity>0</DocSecurity>
  <Lines>129</Lines>
  <Paragraphs>36</Paragraphs>
  <ScaleCrop>false</ScaleCrop>
  <Company>Microsoft</Company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2018-12-03T06:36:00Z</dcterms:created>
  <dcterms:modified xsi:type="dcterms:W3CDTF">2018-12-03T06:36:00Z</dcterms:modified>
</cp:coreProperties>
</file>